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189D" w14:textId="72ABEBE7" w:rsidR="00D01E19" w:rsidRPr="006C13F0" w:rsidRDefault="00D01E19" w:rsidP="00D01E19">
      <w:pPr>
        <w:jc w:val="both"/>
        <w:rPr>
          <w:rFonts w:ascii="Arial" w:hAnsi="Arial" w:cs="Arial"/>
          <w:sz w:val="20"/>
          <w:szCs w:val="20"/>
        </w:rPr>
      </w:pPr>
      <w:r w:rsidRPr="006C13F0">
        <w:rPr>
          <w:rFonts w:ascii="Arial" w:hAnsi="Arial" w:cs="Arial"/>
          <w:b/>
          <w:bCs/>
          <w:sz w:val="20"/>
          <w:szCs w:val="20"/>
        </w:rPr>
        <w:t>ANNEX 4</w:t>
      </w:r>
      <w:r w:rsidR="000C6378" w:rsidRPr="006C13F0">
        <w:rPr>
          <w:rFonts w:ascii="Arial" w:hAnsi="Arial" w:cs="Arial"/>
          <w:b/>
          <w:bCs/>
          <w:sz w:val="20"/>
          <w:szCs w:val="20"/>
        </w:rPr>
        <w:t>.</w:t>
      </w:r>
      <w:r w:rsidRPr="006C13F0">
        <w:rPr>
          <w:rFonts w:ascii="Arial" w:hAnsi="Arial" w:cs="Arial"/>
          <w:b/>
          <w:bCs/>
          <w:sz w:val="20"/>
          <w:szCs w:val="20"/>
        </w:rPr>
        <w:t xml:space="preserve"> MODEL D’OFERTA DE CRITERIS QUANTIFICABLES MITJANÇANT L’APLICACIÓ DE FÓRMULES</w:t>
      </w:r>
    </w:p>
    <w:p w14:paraId="07322790" w14:textId="77777777" w:rsidR="006C13F0" w:rsidRPr="007052F1" w:rsidRDefault="006C13F0" w:rsidP="006C13F0">
      <w:pPr>
        <w:spacing w:after="0" w:line="240" w:lineRule="auto"/>
        <w:jc w:val="both"/>
        <w:rPr>
          <w:rFonts w:ascii="Arial" w:hAnsi="Arial" w:cs="Arial"/>
          <w:b/>
          <w:sz w:val="20"/>
          <w:szCs w:val="20"/>
        </w:rPr>
      </w:pPr>
      <w:r w:rsidRPr="007052F1">
        <w:rPr>
          <w:rFonts w:ascii="Arial" w:hAnsi="Arial" w:cs="Arial"/>
          <w:b/>
          <w:sz w:val="20"/>
          <w:szCs w:val="20"/>
        </w:rPr>
        <w:t xml:space="preserve">MODEL D’OFERTA AMB CRITERIS AVALUABLES AUTOMÀTICAMENT LOT </w:t>
      </w:r>
      <w:r>
        <w:rPr>
          <w:rFonts w:ascii="Arial" w:hAnsi="Arial" w:cs="Arial"/>
          <w:b/>
          <w:sz w:val="20"/>
          <w:szCs w:val="20"/>
        </w:rPr>
        <w:t>3</w:t>
      </w:r>
      <w:r w:rsidRPr="007052F1">
        <w:rPr>
          <w:rFonts w:ascii="Arial" w:hAnsi="Arial" w:cs="Arial"/>
          <w:b/>
          <w:sz w:val="20"/>
          <w:szCs w:val="20"/>
        </w:rPr>
        <w:t>.</w:t>
      </w:r>
    </w:p>
    <w:p w14:paraId="2A246381" w14:textId="77777777" w:rsidR="006C13F0" w:rsidRDefault="006C13F0" w:rsidP="006C13F0">
      <w:pPr>
        <w:spacing w:after="0" w:line="240" w:lineRule="auto"/>
        <w:jc w:val="both"/>
        <w:rPr>
          <w:rFonts w:ascii="Arial" w:eastAsia="Times New Roman" w:hAnsi="Arial" w:cs="Arial"/>
          <w:sz w:val="20"/>
          <w:szCs w:val="20"/>
          <w:lang w:eastAsia="es-ES"/>
        </w:rPr>
      </w:pPr>
    </w:p>
    <w:p w14:paraId="510A1B70"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r w:rsidRPr="006C13F0">
        <w:rPr>
          <w:rFonts w:ascii="Arial" w:eastAsia="Times New Roman" w:hAnsi="Arial" w:cs="Arial"/>
          <w:i/>
          <w:iCs/>
          <w:sz w:val="20"/>
          <w:szCs w:val="20"/>
          <w:lang w:eastAsia="es-ES"/>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opta a la contractació relativa a ........................................................................ i</w:t>
      </w:r>
    </w:p>
    <w:p w14:paraId="0BCB6DC9"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p w14:paraId="163F602F" w14:textId="77777777" w:rsidR="006C13F0" w:rsidRPr="006C13F0" w:rsidRDefault="006C13F0" w:rsidP="006C13F0">
      <w:pPr>
        <w:spacing w:after="0" w:line="240" w:lineRule="auto"/>
        <w:jc w:val="both"/>
        <w:rPr>
          <w:rFonts w:ascii="Arial" w:eastAsia="Times New Roman" w:hAnsi="Arial" w:cs="Arial"/>
          <w:b/>
          <w:bCs/>
          <w:i/>
          <w:iCs/>
          <w:sz w:val="20"/>
          <w:szCs w:val="20"/>
          <w:lang w:eastAsia="es-ES"/>
        </w:rPr>
      </w:pPr>
      <w:r w:rsidRPr="006C13F0">
        <w:rPr>
          <w:rFonts w:ascii="Arial" w:eastAsia="Times New Roman" w:hAnsi="Arial" w:cs="Arial"/>
          <w:b/>
          <w:bCs/>
          <w:i/>
          <w:iCs/>
          <w:sz w:val="20"/>
          <w:szCs w:val="20"/>
          <w:lang w:eastAsia="es-ES"/>
        </w:rPr>
        <w:t>MANIFESTO:</w:t>
      </w:r>
    </w:p>
    <w:p w14:paraId="1859AC57"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p w14:paraId="43354119"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r w:rsidRPr="006C13F0">
        <w:rPr>
          <w:rFonts w:ascii="Arial" w:eastAsia="Times New Roman" w:hAnsi="Arial" w:cs="Arial"/>
          <w:i/>
          <w:iCs/>
          <w:sz w:val="20"/>
          <w:szCs w:val="20"/>
          <w:lang w:eastAsia="es-ES"/>
        </w:rPr>
        <w:t>1. Que estic assabentat/da del contingut del Plec de clàusules administratives particulars i del Plec de prescripcions tècniques que regeixen la licitació convocada per la Fundació Parc Científic de Barcelona per adjudicar el contracte que té per objecte el SERVEI DE CALIBRATGE (LOT 3), em comprometo a portar-lo a terme amb subjecció als referits plecs per un import màxim de SETZE MIL EUROS (16.000,00 €), IVA no inclòs, pels quatre anys del contracte, i pels preus unitaris següents:</w:t>
      </w:r>
    </w:p>
    <w:p w14:paraId="6D0F3E76"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934"/>
        <w:gridCol w:w="1814"/>
        <w:gridCol w:w="1983"/>
      </w:tblGrid>
      <w:tr w:rsidR="006C13F0" w:rsidRPr="006C13F0" w14:paraId="3E4265B7" w14:textId="77777777" w:rsidTr="00A42211">
        <w:trPr>
          <w:trHeight w:val="458"/>
        </w:trPr>
        <w:tc>
          <w:tcPr>
            <w:tcW w:w="2694" w:type="dxa"/>
            <w:vAlign w:val="center"/>
          </w:tcPr>
          <w:p w14:paraId="7CDC21A9" w14:textId="77777777" w:rsidR="006C13F0" w:rsidRPr="006C13F0" w:rsidRDefault="006C13F0" w:rsidP="00A42211">
            <w:pPr>
              <w:spacing w:line="256" w:lineRule="auto"/>
              <w:jc w:val="center"/>
              <w:rPr>
                <w:rFonts w:ascii="Arial" w:eastAsia="Times New Roman" w:hAnsi="Arial" w:cs="Arial"/>
                <w:b/>
                <w:i/>
                <w:iCs/>
                <w:sz w:val="20"/>
                <w:szCs w:val="20"/>
                <w:lang w:eastAsia="es-ES"/>
              </w:rPr>
            </w:pPr>
            <w:r w:rsidRPr="006C13F0">
              <w:rPr>
                <w:rFonts w:ascii="Arial" w:eastAsia="Times New Roman" w:hAnsi="Arial" w:cs="Arial"/>
                <w:b/>
                <w:i/>
                <w:iCs/>
                <w:sz w:val="20"/>
                <w:szCs w:val="20"/>
                <w:lang w:eastAsia="es-ES"/>
              </w:rPr>
              <w:t>SERVEI</w:t>
            </w:r>
          </w:p>
        </w:tc>
        <w:tc>
          <w:tcPr>
            <w:tcW w:w="1962" w:type="dxa"/>
            <w:vAlign w:val="center"/>
          </w:tcPr>
          <w:p w14:paraId="240446B5" w14:textId="77777777" w:rsidR="006C13F0" w:rsidRPr="006C13F0" w:rsidRDefault="006C13F0" w:rsidP="00A42211">
            <w:pPr>
              <w:spacing w:line="256" w:lineRule="auto"/>
              <w:jc w:val="center"/>
              <w:rPr>
                <w:rFonts w:ascii="Arial" w:eastAsia="Times New Roman" w:hAnsi="Arial" w:cs="Arial"/>
                <w:b/>
                <w:i/>
                <w:iCs/>
                <w:sz w:val="20"/>
                <w:szCs w:val="20"/>
                <w:lang w:eastAsia="es-ES"/>
              </w:rPr>
            </w:pPr>
            <w:r w:rsidRPr="006C13F0">
              <w:rPr>
                <w:rFonts w:ascii="Arial" w:eastAsia="Times New Roman" w:hAnsi="Arial" w:cs="Arial"/>
                <w:b/>
                <w:i/>
                <w:iCs/>
                <w:sz w:val="20"/>
                <w:szCs w:val="20"/>
                <w:lang w:eastAsia="es-ES"/>
              </w:rPr>
              <w:t>Preu unitari (IVA exclòs)</w:t>
            </w:r>
          </w:p>
        </w:tc>
        <w:tc>
          <w:tcPr>
            <w:tcW w:w="1840" w:type="dxa"/>
          </w:tcPr>
          <w:p w14:paraId="53196066" w14:textId="77777777" w:rsidR="006C13F0" w:rsidRPr="006C13F0" w:rsidRDefault="006C13F0" w:rsidP="00A42211">
            <w:pPr>
              <w:spacing w:line="256" w:lineRule="auto"/>
              <w:jc w:val="center"/>
              <w:rPr>
                <w:rFonts w:ascii="Arial" w:eastAsia="Times New Roman" w:hAnsi="Arial" w:cs="Arial"/>
                <w:b/>
                <w:i/>
                <w:iCs/>
                <w:sz w:val="20"/>
                <w:szCs w:val="20"/>
                <w:lang w:eastAsia="es-ES"/>
              </w:rPr>
            </w:pPr>
            <w:r w:rsidRPr="006C13F0">
              <w:rPr>
                <w:rFonts w:ascii="Arial" w:eastAsia="Times New Roman" w:hAnsi="Arial" w:cs="Arial"/>
                <w:b/>
                <w:i/>
                <w:iCs/>
                <w:sz w:val="20"/>
                <w:szCs w:val="20"/>
                <w:lang w:eastAsia="es-ES"/>
              </w:rPr>
              <w:t>Import IVA</w:t>
            </w:r>
          </w:p>
        </w:tc>
        <w:tc>
          <w:tcPr>
            <w:tcW w:w="2009" w:type="dxa"/>
          </w:tcPr>
          <w:p w14:paraId="0F94104F" w14:textId="77777777" w:rsidR="006C13F0" w:rsidRPr="006C13F0" w:rsidRDefault="006C13F0" w:rsidP="00A42211">
            <w:pPr>
              <w:spacing w:line="256" w:lineRule="auto"/>
              <w:jc w:val="center"/>
              <w:rPr>
                <w:rFonts w:ascii="Arial" w:eastAsia="Times New Roman" w:hAnsi="Arial" w:cs="Arial"/>
                <w:b/>
                <w:i/>
                <w:iCs/>
                <w:sz w:val="20"/>
                <w:szCs w:val="20"/>
                <w:lang w:eastAsia="es-ES"/>
              </w:rPr>
            </w:pPr>
            <w:r w:rsidRPr="006C13F0">
              <w:rPr>
                <w:rFonts w:ascii="Arial" w:eastAsia="Times New Roman" w:hAnsi="Arial" w:cs="Arial"/>
                <w:b/>
                <w:i/>
                <w:iCs/>
                <w:sz w:val="20"/>
                <w:szCs w:val="20"/>
                <w:lang w:eastAsia="es-ES"/>
              </w:rPr>
              <w:t>Preu unitari (IVA INCLÒS)</w:t>
            </w:r>
          </w:p>
        </w:tc>
      </w:tr>
      <w:tr w:rsidR="006C13F0" w:rsidRPr="006C13F0" w14:paraId="001CBC43" w14:textId="77777777" w:rsidTr="00A42211">
        <w:trPr>
          <w:trHeight w:val="479"/>
        </w:trPr>
        <w:tc>
          <w:tcPr>
            <w:tcW w:w="2694" w:type="dxa"/>
            <w:vAlign w:val="center"/>
          </w:tcPr>
          <w:p w14:paraId="1444EE1B" w14:textId="77777777" w:rsidR="006C13F0" w:rsidRPr="006C13F0" w:rsidRDefault="006C13F0" w:rsidP="00A42211">
            <w:pPr>
              <w:spacing w:line="256" w:lineRule="auto"/>
              <w:jc w:val="center"/>
              <w:rPr>
                <w:rFonts w:ascii="Arial" w:eastAsia="Times New Roman" w:hAnsi="Arial" w:cs="Arial"/>
                <w:b/>
                <w:i/>
                <w:iCs/>
                <w:sz w:val="20"/>
                <w:szCs w:val="20"/>
                <w:lang w:eastAsia="es-ES"/>
              </w:rPr>
            </w:pPr>
            <w:r w:rsidRPr="006C13F0">
              <w:rPr>
                <w:rFonts w:ascii="Arial" w:eastAsia="Times New Roman" w:hAnsi="Arial" w:cs="Arial"/>
                <w:b/>
                <w:i/>
                <w:iCs/>
                <w:sz w:val="20"/>
                <w:szCs w:val="20"/>
                <w:lang w:eastAsia="es-ES"/>
              </w:rPr>
              <w:t>Calibratge monitor</w:t>
            </w:r>
          </w:p>
        </w:tc>
        <w:tc>
          <w:tcPr>
            <w:tcW w:w="1962" w:type="dxa"/>
            <w:vAlign w:val="center"/>
          </w:tcPr>
          <w:p w14:paraId="336F465E" w14:textId="77777777" w:rsidR="006C13F0" w:rsidRPr="006C13F0" w:rsidRDefault="006C13F0" w:rsidP="00A42211">
            <w:pPr>
              <w:spacing w:line="256" w:lineRule="auto"/>
              <w:jc w:val="center"/>
              <w:rPr>
                <w:rFonts w:ascii="Arial" w:eastAsia="Times New Roman" w:hAnsi="Arial" w:cs="Arial"/>
                <w:bCs/>
                <w:i/>
                <w:iCs/>
                <w:sz w:val="20"/>
                <w:szCs w:val="20"/>
                <w:lang w:eastAsia="es-ES"/>
              </w:rPr>
            </w:pPr>
            <w:r w:rsidRPr="006C13F0">
              <w:rPr>
                <w:rFonts w:ascii="Arial" w:eastAsia="Times New Roman" w:hAnsi="Arial" w:cs="Arial"/>
                <w:bCs/>
                <w:i/>
                <w:iCs/>
                <w:sz w:val="20"/>
                <w:szCs w:val="20"/>
                <w:lang w:eastAsia="es-ES"/>
              </w:rPr>
              <w:t>€/u</w:t>
            </w:r>
          </w:p>
        </w:tc>
        <w:tc>
          <w:tcPr>
            <w:tcW w:w="1840" w:type="dxa"/>
          </w:tcPr>
          <w:p w14:paraId="4EEB65B4" w14:textId="77777777" w:rsidR="006C13F0" w:rsidRPr="006C13F0" w:rsidRDefault="006C13F0" w:rsidP="00A42211">
            <w:pPr>
              <w:spacing w:line="256" w:lineRule="auto"/>
              <w:jc w:val="center"/>
              <w:rPr>
                <w:rFonts w:ascii="Arial" w:eastAsia="Times New Roman" w:hAnsi="Arial" w:cs="Arial"/>
                <w:bCs/>
                <w:i/>
                <w:iCs/>
                <w:sz w:val="20"/>
                <w:szCs w:val="20"/>
                <w:lang w:eastAsia="es-ES"/>
              </w:rPr>
            </w:pPr>
          </w:p>
        </w:tc>
        <w:tc>
          <w:tcPr>
            <w:tcW w:w="2009" w:type="dxa"/>
          </w:tcPr>
          <w:p w14:paraId="37A99743" w14:textId="77777777" w:rsidR="006C13F0" w:rsidRPr="006C13F0" w:rsidRDefault="006C13F0" w:rsidP="00A42211">
            <w:pPr>
              <w:spacing w:line="256" w:lineRule="auto"/>
              <w:jc w:val="center"/>
              <w:rPr>
                <w:rFonts w:ascii="Arial" w:eastAsia="Times New Roman" w:hAnsi="Arial" w:cs="Arial"/>
                <w:bCs/>
                <w:i/>
                <w:iCs/>
                <w:sz w:val="20"/>
                <w:szCs w:val="20"/>
                <w:lang w:eastAsia="es-ES"/>
              </w:rPr>
            </w:pPr>
          </w:p>
        </w:tc>
      </w:tr>
    </w:tbl>
    <w:p w14:paraId="696EFE6D"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p w14:paraId="62237C41" w14:textId="77777777" w:rsidR="006C13F0" w:rsidRPr="006C13F0" w:rsidRDefault="006C13F0" w:rsidP="006C13F0">
      <w:pPr>
        <w:spacing w:after="0" w:line="240" w:lineRule="auto"/>
        <w:ind w:left="720"/>
        <w:jc w:val="both"/>
        <w:rPr>
          <w:rFonts w:ascii="Arial" w:eastAsia="Times New Roman" w:hAnsi="Arial" w:cs="Arial"/>
          <w:i/>
          <w:iCs/>
          <w:sz w:val="20"/>
          <w:szCs w:val="20"/>
          <w:lang w:eastAsia="es-ES"/>
        </w:rPr>
      </w:pPr>
    </w:p>
    <w:p w14:paraId="0662BDFB" w14:textId="2F575B72" w:rsidR="006C13F0" w:rsidRDefault="006C13F0" w:rsidP="006C13F0">
      <w:pPr>
        <w:spacing w:after="0" w:line="240" w:lineRule="auto"/>
        <w:jc w:val="both"/>
        <w:rPr>
          <w:rFonts w:ascii="Arial" w:eastAsia="Times New Roman" w:hAnsi="Arial" w:cs="Arial"/>
          <w:i/>
          <w:iCs/>
          <w:sz w:val="20"/>
          <w:szCs w:val="20"/>
          <w:lang w:eastAsia="es-ES"/>
        </w:rPr>
      </w:pPr>
      <w:r w:rsidRPr="006C13F0">
        <w:rPr>
          <w:rFonts w:ascii="Arial" w:eastAsia="Times New Roman" w:hAnsi="Arial" w:cs="Arial"/>
          <w:i/>
          <w:iCs/>
          <w:sz w:val="20"/>
          <w:szCs w:val="20"/>
          <w:lang w:eastAsia="es-ES"/>
        </w:rPr>
        <w:t>(signatura electrònica)</w:t>
      </w:r>
    </w:p>
    <w:p w14:paraId="455BFB7B" w14:textId="0AD4DBDC" w:rsidR="006C13F0" w:rsidRDefault="006C13F0">
      <w:pPr>
        <w:rPr>
          <w:rFonts w:ascii="Arial" w:eastAsia="Times New Roman" w:hAnsi="Arial" w:cs="Arial"/>
          <w:i/>
          <w:iCs/>
          <w:sz w:val="20"/>
          <w:szCs w:val="20"/>
          <w:lang w:eastAsia="es-ES"/>
        </w:rPr>
      </w:pPr>
    </w:p>
    <w:sectPr w:rsidR="006C13F0" w:rsidSect="005E0035">
      <w:headerReference w:type="default" r:id="rId11"/>
      <w:footerReference w:type="default" r:id="rId12"/>
      <w:pgSz w:w="11906" w:h="16838"/>
      <w:pgMar w:top="1702"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60A7" w14:textId="77777777" w:rsidR="00C27C1B" w:rsidRDefault="00C27C1B" w:rsidP="00015E34">
      <w:pPr>
        <w:spacing w:after="0" w:line="240" w:lineRule="auto"/>
      </w:pPr>
      <w:r>
        <w:separator/>
      </w:r>
    </w:p>
  </w:endnote>
  <w:endnote w:type="continuationSeparator" w:id="0">
    <w:p w14:paraId="2EDB28D6" w14:textId="77777777" w:rsidR="00C27C1B" w:rsidRDefault="00C27C1B" w:rsidP="00015E34">
      <w:pPr>
        <w:spacing w:after="0" w:line="240" w:lineRule="auto"/>
      </w:pPr>
      <w:r>
        <w:continuationSeparator/>
      </w:r>
    </w:p>
  </w:endnote>
  <w:endnote w:type="continuationNotice" w:id="1">
    <w:p w14:paraId="0F4AE258" w14:textId="77777777" w:rsidR="00C27C1B" w:rsidRDefault="00C27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Arial&quot;,sans-serif">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278"/>
      <w:docPartObj>
        <w:docPartGallery w:val="Page Numbers (Bottom of Page)"/>
        <w:docPartUnique/>
      </w:docPartObj>
    </w:sdtPr>
    <w:sdtEndPr/>
    <w:sdtContent>
      <w:p w14:paraId="1BBBA815" w14:textId="530FF082" w:rsidR="00661D87" w:rsidRDefault="00661D87">
        <w:pPr>
          <w:pStyle w:val="Piedepgina"/>
          <w:jc w:val="right"/>
        </w:pPr>
        <w:r>
          <w:fldChar w:fldCharType="begin"/>
        </w:r>
        <w:r>
          <w:instrText>PAGE   \* MERGEFORMAT</w:instrText>
        </w:r>
        <w:r>
          <w:fldChar w:fldCharType="separate"/>
        </w:r>
        <w:r>
          <w:t>2</w:t>
        </w:r>
        <w:r>
          <w:fldChar w:fldCharType="end"/>
        </w:r>
      </w:p>
    </w:sdtContent>
  </w:sdt>
  <w:p w14:paraId="20B57521" w14:textId="77777777" w:rsidR="00661D87" w:rsidRDefault="00661D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6C6B" w14:textId="77777777" w:rsidR="00C27C1B" w:rsidRDefault="00C27C1B" w:rsidP="00015E34">
      <w:pPr>
        <w:spacing w:after="0" w:line="240" w:lineRule="auto"/>
      </w:pPr>
      <w:r>
        <w:separator/>
      </w:r>
    </w:p>
  </w:footnote>
  <w:footnote w:type="continuationSeparator" w:id="0">
    <w:p w14:paraId="6E6671E3" w14:textId="77777777" w:rsidR="00C27C1B" w:rsidRDefault="00C27C1B" w:rsidP="00015E34">
      <w:pPr>
        <w:spacing w:after="0" w:line="240" w:lineRule="auto"/>
      </w:pPr>
      <w:r>
        <w:continuationSeparator/>
      </w:r>
    </w:p>
  </w:footnote>
  <w:footnote w:type="continuationNotice" w:id="1">
    <w:p w14:paraId="1549D7E3" w14:textId="77777777" w:rsidR="00C27C1B" w:rsidRDefault="00C27C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11A6" w14:textId="3F002B61" w:rsidR="009510D9" w:rsidRDefault="009510D9">
    <w:pPr>
      <w:pStyle w:val="Encabezado"/>
    </w:pPr>
    <w:r>
      <w:rPr>
        <w:noProof/>
        <w:lang w:eastAsia="ca-ES"/>
      </w:rPr>
      <w:drawing>
        <wp:inline distT="0" distB="0" distL="0" distR="0" wp14:anchorId="048D08FA" wp14:editId="319DFF0A">
          <wp:extent cx="2707005" cy="445135"/>
          <wp:effectExtent l="0" t="0" r="0" b="0"/>
          <wp:docPr id="1294316456" name="Imagen 129431645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996"/>
    <w:multiLevelType w:val="hybridMultilevel"/>
    <w:tmpl w:val="045A3568"/>
    <w:lvl w:ilvl="0" w:tplc="FC668086">
      <w:start w:val="1"/>
      <w:numFmt w:val="decimal"/>
      <w:lvlText w:val="%1."/>
      <w:lvlJc w:val="left"/>
      <w:pPr>
        <w:ind w:left="720" w:hanging="360"/>
      </w:pPr>
      <w:rPr>
        <w:rFonts w:ascii="Arial-BoldMT" w:hAnsi="Arial-BoldMT" w:cs="Arial-BoldMT"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BE0A3F"/>
    <w:multiLevelType w:val="hybridMultilevel"/>
    <w:tmpl w:val="6A8C0FE4"/>
    <w:lvl w:ilvl="0" w:tplc="12B0376C">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6FF06B2"/>
    <w:multiLevelType w:val="hybridMultilevel"/>
    <w:tmpl w:val="FCACFB2C"/>
    <w:lvl w:ilvl="0" w:tplc="854C545C">
      <w:numFmt w:val="bullet"/>
      <w:lvlText w:val="-"/>
      <w:lvlJc w:val="left"/>
      <w:pPr>
        <w:ind w:left="720" w:hanging="360"/>
      </w:pPr>
      <w:rPr>
        <w:rFonts w:ascii="Arial" w:eastAsiaTheme="minorHAnsi" w:hAnsi="Arial" w:cs="Arial" w:hint="default"/>
      </w:rPr>
    </w:lvl>
    <w:lvl w:ilvl="1" w:tplc="04030001">
      <w:start w:val="1"/>
      <w:numFmt w:val="bullet"/>
      <w:lvlText w:val=""/>
      <w:lvlJc w:val="left"/>
      <w:pPr>
        <w:ind w:left="1068"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A411E4D"/>
    <w:multiLevelType w:val="hybridMultilevel"/>
    <w:tmpl w:val="111EFF88"/>
    <w:lvl w:ilvl="0" w:tplc="C48A8886">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A92367E"/>
    <w:multiLevelType w:val="hybridMultilevel"/>
    <w:tmpl w:val="8D127FE2"/>
    <w:lvl w:ilvl="0" w:tplc="318C3570">
      <w:start w:val="1"/>
      <w:numFmt w:val="upperRoman"/>
      <w:lvlText w:val="%1."/>
      <w:lvlJc w:val="left"/>
      <w:pPr>
        <w:ind w:left="1080" w:hanging="720"/>
      </w:pPr>
      <w:rPr>
        <w:rFonts w:ascii="Arial" w:eastAsiaTheme="minorHAnsi" w:hAnsi="Arial" w:cs="Arial"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BF32674"/>
    <w:multiLevelType w:val="hybridMultilevel"/>
    <w:tmpl w:val="8A30DA88"/>
    <w:lvl w:ilvl="0" w:tplc="2348F1BE">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2AFD6A18"/>
    <w:multiLevelType w:val="hybridMultilevel"/>
    <w:tmpl w:val="7E0AD092"/>
    <w:lvl w:ilvl="0" w:tplc="B8A62EBE">
      <w:start w:val="9"/>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2B16416"/>
    <w:multiLevelType w:val="hybridMultilevel"/>
    <w:tmpl w:val="7C9E54F6"/>
    <w:lvl w:ilvl="0" w:tplc="12B0376C">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40029E2"/>
    <w:multiLevelType w:val="hybridMultilevel"/>
    <w:tmpl w:val="E9E4933A"/>
    <w:lvl w:ilvl="0" w:tplc="77C8C1AA">
      <w:numFmt w:val="bullet"/>
      <w:lvlText w:val="-"/>
      <w:lvlJc w:val="left"/>
      <w:pPr>
        <w:ind w:left="360" w:hanging="360"/>
      </w:pPr>
      <w:rPr>
        <w:rFonts w:ascii="Arial" w:eastAsia="Times New Roman" w:hAnsi="Arial" w:cs="Arial" w:hint="default"/>
      </w:rPr>
    </w:lvl>
    <w:lvl w:ilvl="1" w:tplc="1D06BADC">
      <w:numFmt w:val="bullet"/>
      <w:lvlText w:val="•"/>
      <w:lvlJc w:val="left"/>
      <w:pPr>
        <w:ind w:left="1800" w:hanging="360"/>
      </w:pPr>
      <w:rPr>
        <w:rFonts w:ascii="Times New Roman" w:eastAsiaTheme="minorHAnsi" w:hAnsi="Times New Roman" w:cs="Times New Roman"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 w15:restartNumberingAfterBreak="0">
    <w:nsid w:val="34A96604"/>
    <w:multiLevelType w:val="hybridMultilevel"/>
    <w:tmpl w:val="E6C6D3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51F366C"/>
    <w:multiLevelType w:val="hybridMultilevel"/>
    <w:tmpl w:val="02968F72"/>
    <w:lvl w:ilvl="0" w:tplc="0D18CDE8">
      <w:start w:val="2"/>
      <w:numFmt w:val="bullet"/>
      <w:lvlText w:val="-"/>
      <w:lvlJc w:val="left"/>
      <w:pPr>
        <w:ind w:left="720" w:hanging="360"/>
      </w:pPr>
      <w:rPr>
        <w:rFonts w:ascii="Times New Roman" w:eastAsiaTheme="minorHAnsi"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60654E2"/>
    <w:multiLevelType w:val="hybridMultilevel"/>
    <w:tmpl w:val="DAE8B3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64E1CF9"/>
    <w:multiLevelType w:val="hybridMultilevel"/>
    <w:tmpl w:val="70E225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9AD53A2"/>
    <w:multiLevelType w:val="hybridMultilevel"/>
    <w:tmpl w:val="8BD2764A"/>
    <w:lvl w:ilvl="0" w:tplc="98A0D028">
      <w:start w:val="1"/>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ACB3430"/>
    <w:multiLevelType w:val="hybridMultilevel"/>
    <w:tmpl w:val="0C322882"/>
    <w:lvl w:ilvl="0" w:tplc="EB6653BE">
      <w:start w:val="7"/>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0B23025"/>
    <w:multiLevelType w:val="hybridMultilevel"/>
    <w:tmpl w:val="90B62A72"/>
    <w:lvl w:ilvl="0" w:tplc="5200607A">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1922E5D"/>
    <w:multiLevelType w:val="hybridMultilevel"/>
    <w:tmpl w:val="1DC69AAE"/>
    <w:lvl w:ilvl="0" w:tplc="04030011">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F339B4"/>
    <w:multiLevelType w:val="hybridMultilevel"/>
    <w:tmpl w:val="E146D980"/>
    <w:lvl w:ilvl="0" w:tplc="B574A45C">
      <w:start w:val="1"/>
      <w:numFmt w:val="bullet"/>
      <w:lvlText w:val="-"/>
      <w:lvlJc w:val="left"/>
      <w:pPr>
        <w:ind w:left="225" w:hanging="123"/>
      </w:pPr>
      <w:rPr>
        <w:rFonts w:ascii="Arial" w:eastAsia="Arial" w:hAnsi="Arial" w:hint="default"/>
        <w:w w:val="99"/>
        <w:sz w:val="20"/>
        <w:szCs w:val="20"/>
      </w:rPr>
    </w:lvl>
    <w:lvl w:ilvl="1" w:tplc="F11413F0">
      <w:start w:val="1"/>
      <w:numFmt w:val="bullet"/>
      <w:lvlText w:val="•"/>
      <w:lvlJc w:val="left"/>
      <w:pPr>
        <w:ind w:left="1087" w:hanging="123"/>
      </w:pPr>
      <w:rPr>
        <w:rFonts w:hint="default"/>
      </w:rPr>
    </w:lvl>
    <w:lvl w:ilvl="2" w:tplc="4300E8CA">
      <w:start w:val="1"/>
      <w:numFmt w:val="bullet"/>
      <w:lvlText w:val="•"/>
      <w:lvlJc w:val="left"/>
      <w:pPr>
        <w:ind w:left="1949" w:hanging="123"/>
      </w:pPr>
      <w:rPr>
        <w:rFonts w:hint="default"/>
      </w:rPr>
    </w:lvl>
    <w:lvl w:ilvl="3" w:tplc="15E669BA">
      <w:start w:val="1"/>
      <w:numFmt w:val="bullet"/>
      <w:lvlText w:val="•"/>
      <w:lvlJc w:val="left"/>
      <w:pPr>
        <w:ind w:left="2812" w:hanging="123"/>
      </w:pPr>
      <w:rPr>
        <w:rFonts w:hint="default"/>
      </w:rPr>
    </w:lvl>
    <w:lvl w:ilvl="4" w:tplc="5F769E8C">
      <w:start w:val="1"/>
      <w:numFmt w:val="bullet"/>
      <w:lvlText w:val="•"/>
      <w:lvlJc w:val="left"/>
      <w:pPr>
        <w:ind w:left="3674" w:hanging="123"/>
      </w:pPr>
      <w:rPr>
        <w:rFonts w:hint="default"/>
      </w:rPr>
    </w:lvl>
    <w:lvl w:ilvl="5" w:tplc="D42E9FE0">
      <w:start w:val="1"/>
      <w:numFmt w:val="bullet"/>
      <w:lvlText w:val="•"/>
      <w:lvlJc w:val="left"/>
      <w:pPr>
        <w:ind w:left="4537" w:hanging="123"/>
      </w:pPr>
      <w:rPr>
        <w:rFonts w:hint="default"/>
      </w:rPr>
    </w:lvl>
    <w:lvl w:ilvl="6" w:tplc="BF0A6482">
      <w:start w:val="1"/>
      <w:numFmt w:val="bullet"/>
      <w:lvlText w:val="•"/>
      <w:lvlJc w:val="left"/>
      <w:pPr>
        <w:ind w:left="5399" w:hanging="123"/>
      </w:pPr>
      <w:rPr>
        <w:rFonts w:hint="default"/>
      </w:rPr>
    </w:lvl>
    <w:lvl w:ilvl="7" w:tplc="54DC09E0">
      <w:start w:val="1"/>
      <w:numFmt w:val="bullet"/>
      <w:lvlText w:val="•"/>
      <w:lvlJc w:val="left"/>
      <w:pPr>
        <w:ind w:left="6262" w:hanging="123"/>
      </w:pPr>
      <w:rPr>
        <w:rFonts w:hint="default"/>
      </w:rPr>
    </w:lvl>
    <w:lvl w:ilvl="8" w:tplc="29922D50">
      <w:start w:val="1"/>
      <w:numFmt w:val="bullet"/>
      <w:lvlText w:val="•"/>
      <w:lvlJc w:val="left"/>
      <w:pPr>
        <w:ind w:left="7124" w:hanging="123"/>
      </w:pPr>
      <w:rPr>
        <w:rFonts w:hint="default"/>
      </w:rPr>
    </w:lvl>
  </w:abstractNum>
  <w:abstractNum w:abstractNumId="18" w15:restartNumberingAfterBreak="0">
    <w:nsid w:val="455C10EC"/>
    <w:multiLevelType w:val="hybridMultilevel"/>
    <w:tmpl w:val="12640358"/>
    <w:lvl w:ilvl="0" w:tplc="4C0E0EF4">
      <w:start w:val="2"/>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A34BE2"/>
    <w:multiLevelType w:val="hybridMultilevel"/>
    <w:tmpl w:val="6DEEC9FC"/>
    <w:lvl w:ilvl="0" w:tplc="995A789C">
      <w:start w:val="6"/>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0" w15:restartNumberingAfterBreak="0">
    <w:nsid w:val="4AE73D83"/>
    <w:multiLevelType w:val="hybridMultilevel"/>
    <w:tmpl w:val="4F5AB1F2"/>
    <w:lvl w:ilvl="0" w:tplc="AC98CBEA">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CFA6711"/>
    <w:multiLevelType w:val="hybridMultilevel"/>
    <w:tmpl w:val="254423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151941"/>
    <w:multiLevelType w:val="hybridMultilevel"/>
    <w:tmpl w:val="7B60891C"/>
    <w:lvl w:ilvl="0" w:tplc="9E6E48F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2CB0C1D"/>
    <w:multiLevelType w:val="hybridMultilevel"/>
    <w:tmpl w:val="7362022A"/>
    <w:lvl w:ilvl="0" w:tplc="E0FA7832">
      <w:start w:val="1"/>
      <w:numFmt w:val="decimal"/>
      <w:lvlText w:val="%1."/>
      <w:lvlJc w:val="left"/>
      <w:pPr>
        <w:ind w:left="360" w:hanging="360"/>
      </w:pPr>
      <w:rPr>
        <w:rFonts w:hint="default"/>
      </w:rPr>
    </w:lvl>
    <w:lvl w:ilvl="1" w:tplc="04030011">
      <w:start w:val="1"/>
      <w:numFmt w:val="decimal"/>
      <w:lvlText w:val="%2)"/>
      <w:lvlJc w:val="left"/>
      <w:pPr>
        <w:ind w:left="36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58D50C9"/>
    <w:multiLevelType w:val="hybridMultilevel"/>
    <w:tmpl w:val="C9FA3474"/>
    <w:lvl w:ilvl="0" w:tplc="9E6E48F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64B5560"/>
    <w:multiLevelType w:val="hybridMultilevel"/>
    <w:tmpl w:val="13446E20"/>
    <w:lvl w:ilvl="0" w:tplc="151E6B62">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56E72E9B"/>
    <w:multiLevelType w:val="hybridMultilevel"/>
    <w:tmpl w:val="2188D4D8"/>
    <w:lvl w:ilvl="0" w:tplc="B68C9D4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FF0071"/>
    <w:multiLevelType w:val="hybridMultilevel"/>
    <w:tmpl w:val="A802E5A4"/>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8" w15:restartNumberingAfterBreak="0">
    <w:nsid w:val="5E232410"/>
    <w:multiLevelType w:val="hybridMultilevel"/>
    <w:tmpl w:val="7FD8F16A"/>
    <w:lvl w:ilvl="0" w:tplc="318C3570">
      <w:start w:val="1"/>
      <w:numFmt w:val="upperRoman"/>
      <w:lvlText w:val="%1."/>
      <w:lvlJc w:val="left"/>
      <w:pPr>
        <w:ind w:left="1080" w:hanging="720"/>
      </w:pPr>
      <w:rPr>
        <w:rFonts w:ascii="Arial" w:eastAsiaTheme="minorHAnsi" w:hAnsi="Arial" w:cs="Arial"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03A52C2"/>
    <w:multiLevelType w:val="hybridMultilevel"/>
    <w:tmpl w:val="BCBACE1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1F11CA8"/>
    <w:multiLevelType w:val="hybridMultilevel"/>
    <w:tmpl w:val="EA40181A"/>
    <w:lvl w:ilvl="0" w:tplc="FBE064D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6D957FD"/>
    <w:multiLevelType w:val="hybridMultilevel"/>
    <w:tmpl w:val="582293C4"/>
    <w:lvl w:ilvl="0" w:tplc="E7D2F48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97572E6"/>
    <w:multiLevelType w:val="hybridMultilevel"/>
    <w:tmpl w:val="897CF606"/>
    <w:lvl w:ilvl="0" w:tplc="F4F881DA">
      <w:start w:val="1"/>
      <w:numFmt w:val="bullet"/>
      <w:lvlText w:val="-"/>
      <w:lvlJc w:val="left"/>
      <w:pPr>
        <w:ind w:left="720" w:hanging="360"/>
      </w:pPr>
      <w:rPr>
        <w:rFonts w:ascii="&quot;Arial&quot;,sans-serif" w:hAnsi="&quot;Arial&quot;,sans-serif"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9D4469B"/>
    <w:multiLevelType w:val="hybridMultilevel"/>
    <w:tmpl w:val="2D20A662"/>
    <w:lvl w:ilvl="0" w:tplc="35545A0E">
      <w:start w:val="2"/>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A4B0A2D"/>
    <w:multiLevelType w:val="hybridMultilevel"/>
    <w:tmpl w:val="5534213A"/>
    <w:lvl w:ilvl="0" w:tplc="B8AC11A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A615B4D"/>
    <w:multiLevelType w:val="hybridMultilevel"/>
    <w:tmpl w:val="9C40BFB6"/>
    <w:lvl w:ilvl="0" w:tplc="9D60FDE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65B4B16"/>
    <w:multiLevelType w:val="hybridMultilevel"/>
    <w:tmpl w:val="DC902ABE"/>
    <w:lvl w:ilvl="0" w:tplc="76E24F76">
      <w:start w:val="1"/>
      <w:numFmt w:val="upperRoman"/>
      <w:lvlText w:val="%1."/>
      <w:lvlJc w:val="left"/>
      <w:pPr>
        <w:ind w:left="1800" w:hanging="72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7" w15:restartNumberingAfterBreak="0">
    <w:nsid w:val="7C2A2F39"/>
    <w:multiLevelType w:val="hybridMultilevel"/>
    <w:tmpl w:val="9774E380"/>
    <w:lvl w:ilvl="0" w:tplc="E8A46D7A">
      <w:start w:val="2"/>
      <w:numFmt w:val="upperRoman"/>
      <w:lvlText w:val="%1."/>
      <w:lvlJc w:val="left"/>
      <w:pPr>
        <w:ind w:left="180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736901718">
    <w:abstractNumId w:val="28"/>
  </w:num>
  <w:num w:numId="2" w16cid:durableId="345139230">
    <w:abstractNumId w:val="4"/>
  </w:num>
  <w:num w:numId="3" w16cid:durableId="1577932392">
    <w:abstractNumId w:val="16"/>
  </w:num>
  <w:num w:numId="4" w16cid:durableId="599918361">
    <w:abstractNumId w:val="30"/>
  </w:num>
  <w:num w:numId="5" w16cid:durableId="732696435">
    <w:abstractNumId w:val="23"/>
  </w:num>
  <w:num w:numId="6" w16cid:durableId="1097020324">
    <w:abstractNumId w:val="35"/>
  </w:num>
  <w:num w:numId="7" w16cid:durableId="1619683259">
    <w:abstractNumId w:val="36"/>
  </w:num>
  <w:num w:numId="8" w16cid:durableId="712731084">
    <w:abstractNumId w:val="37"/>
  </w:num>
  <w:num w:numId="9" w16cid:durableId="818838005">
    <w:abstractNumId w:val="5"/>
  </w:num>
  <w:num w:numId="10" w16cid:durableId="887842747">
    <w:abstractNumId w:val="12"/>
  </w:num>
  <w:num w:numId="11" w16cid:durableId="927273595">
    <w:abstractNumId w:val="8"/>
  </w:num>
  <w:num w:numId="12" w16cid:durableId="945112099">
    <w:abstractNumId w:val="6"/>
  </w:num>
  <w:num w:numId="13" w16cid:durableId="81149613">
    <w:abstractNumId w:val="21"/>
  </w:num>
  <w:num w:numId="14" w16cid:durableId="824317335">
    <w:abstractNumId w:val="18"/>
  </w:num>
  <w:num w:numId="15" w16cid:durableId="1709528954">
    <w:abstractNumId w:val="33"/>
  </w:num>
  <w:num w:numId="16" w16cid:durableId="436829765">
    <w:abstractNumId w:val="10"/>
  </w:num>
  <w:num w:numId="17" w16cid:durableId="2070375075">
    <w:abstractNumId w:val="25"/>
  </w:num>
  <w:num w:numId="18" w16cid:durableId="1423723521">
    <w:abstractNumId w:val="14"/>
  </w:num>
  <w:num w:numId="19" w16cid:durableId="1423649830">
    <w:abstractNumId w:val="17"/>
  </w:num>
  <w:num w:numId="20" w16cid:durableId="309334966">
    <w:abstractNumId w:val="20"/>
  </w:num>
  <w:num w:numId="21" w16cid:durableId="1354958012">
    <w:abstractNumId w:val="29"/>
  </w:num>
  <w:num w:numId="22" w16cid:durableId="1173300815">
    <w:abstractNumId w:val="32"/>
  </w:num>
  <w:num w:numId="23" w16cid:durableId="130096048">
    <w:abstractNumId w:val="11"/>
  </w:num>
  <w:num w:numId="24" w16cid:durableId="721904944">
    <w:abstractNumId w:val="9"/>
  </w:num>
  <w:num w:numId="25" w16cid:durableId="402529940">
    <w:abstractNumId w:val="22"/>
  </w:num>
  <w:num w:numId="26" w16cid:durableId="424308228">
    <w:abstractNumId w:val="24"/>
  </w:num>
  <w:num w:numId="27" w16cid:durableId="1136679339">
    <w:abstractNumId w:val="19"/>
  </w:num>
  <w:num w:numId="28" w16cid:durableId="1872910039">
    <w:abstractNumId w:val="13"/>
  </w:num>
  <w:num w:numId="29" w16cid:durableId="1126118640">
    <w:abstractNumId w:val="7"/>
  </w:num>
  <w:num w:numId="30" w16cid:durableId="253363193">
    <w:abstractNumId w:val="1"/>
  </w:num>
  <w:num w:numId="31" w16cid:durableId="704523641">
    <w:abstractNumId w:val="15"/>
  </w:num>
  <w:num w:numId="32" w16cid:durableId="1276407811">
    <w:abstractNumId w:val="0"/>
  </w:num>
  <w:num w:numId="33" w16cid:durableId="744113084">
    <w:abstractNumId w:val="2"/>
  </w:num>
  <w:num w:numId="34" w16cid:durableId="1844707466">
    <w:abstractNumId w:val="27"/>
  </w:num>
  <w:num w:numId="35" w16cid:durableId="922372079">
    <w:abstractNumId w:val="34"/>
  </w:num>
  <w:num w:numId="36" w16cid:durableId="491408191">
    <w:abstractNumId w:val="26"/>
  </w:num>
  <w:num w:numId="37" w16cid:durableId="1007635969">
    <w:abstractNumId w:val="3"/>
  </w:num>
  <w:num w:numId="38" w16cid:durableId="2502413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43"/>
    <w:rsid w:val="00001640"/>
    <w:rsid w:val="0000476F"/>
    <w:rsid w:val="00015E34"/>
    <w:rsid w:val="00022C31"/>
    <w:rsid w:val="00023088"/>
    <w:rsid w:val="0002427E"/>
    <w:rsid w:val="000262A0"/>
    <w:rsid w:val="00027313"/>
    <w:rsid w:val="00030BD3"/>
    <w:rsid w:val="00031FE4"/>
    <w:rsid w:val="00033405"/>
    <w:rsid w:val="000335A5"/>
    <w:rsid w:val="00035141"/>
    <w:rsid w:val="00035939"/>
    <w:rsid w:val="00040CB6"/>
    <w:rsid w:val="000446B5"/>
    <w:rsid w:val="0005018E"/>
    <w:rsid w:val="00065436"/>
    <w:rsid w:val="00071C78"/>
    <w:rsid w:val="0007222E"/>
    <w:rsid w:val="0007274C"/>
    <w:rsid w:val="000747EC"/>
    <w:rsid w:val="0007637A"/>
    <w:rsid w:val="000768A5"/>
    <w:rsid w:val="00080DAB"/>
    <w:rsid w:val="000815CB"/>
    <w:rsid w:val="00082D5A"/>
    <w:rsid w:val="00086AD9"/>
    <w:rsid w:val="0009202F"/>
    <w:rsid w:val="000929AA"/>
    <w:rsid w:val="000930BA"/>
    <w:rsid w:val="00097611"/>
    <w:rsid w:val="00097F0D"/>
    <w:rsid w:val="000A2927"/>
    <w:rsid w:val="000A3A78"/>
    <w:rsid w:val="000A4761"/>
    <w:rsid w:val="000A5330"/>
    <w:rsid w:val="000A7382"/>
    <w:rsid w:val="000B491A"/>
    <w:rsid w:val="000B7FA1"/>
    <w:rsid w:val="000C1E09"/>
    <w:rsid w:val="000C4C4E"/>
    <w:rsid w:val="000C4FA7"/>
    <w:rsid w:val="000C6378"/>
    <w:rsid w:val="000C6BA3"/>
    <w:rsid w:val="000D13A3"/>
    <w:rsid w:val="000D1B5D"/>
    <w:rsid w:val="000D6DEA"/>
    <w:rsid w:val="000E0489"/>
    <w:rsid w:val="000F02D9"/>
    <w:rsid w:val="000F5065"/>
    <w:rsid w:val="00101423"/>
    <w:rsid w:val="00104E6F"/>
    <w:rsid w:val="001106CB"/>
    <w:rsid w:val="00113BCE"/>
    <w:rsid w:val="001160E7"/>
    <w:rsid w:val="0012285D"/>
    <w:rsid w:val="00140754"/>
    <w:rsid w:val="00143712"/>
    <w:rsid w:val="001456DA"/>
    <w:rsid w:val="00145C30"/>
    <w:rsid w:val="00146C5B"/>
    <w:rsid w:val="00150070"/>
    <w:rsid w:val="001509E4"/>
    <w:rsid w:val="00167D5D"/>
    <w:rsid w:val="001745A8"/>
    <w:rsid w:val="00176113"/>
    <w:rsid w:val="00182834"/>
    <w:rsid w:val="00183B56"/>
    <w:rsid w:val="00183D9D"/>
    <w:rsid w:val="00184F58"/>
    <w:rsid w:val="00187BCB"/>
    <w:rsid w:val="00192FCC"/>
    <w:rsid w:val="00196741"/>
    <w:rsid w:val="001A00A6"/>
    <w:rsid w:val="001A70A0"/>
    <w:rsid w:val="001B3E92"/>
    <w:rsid w:val="001C03FC"/>
    <w:rsid w:val="001C08DB"/>
    <w:rsid w:val="001C0D87"/>
    <w:rsid w:val="001C1196"/>
    <w:rsid w:val="001D01D7"/>
    <w:rsid w:val="001D0651"/>
    <w:rsid w:val="001E0A62"/>
    <w:rsid w:val="001E1626"/>
    <w:rsid w:val="001E6CEF"/>
    <w:rsid w:val="001F1186"/>
    <w:rsid w:val="001F2E9F"/>
    <w:rsid w:val="001F3E3B"/>
    <w:rsid w:val="001F5319"/>
    <w:rsid w:val="001F7E91"/>
    <w:rsid w:val="00200021"/>
    <w:rsid w:val="00202502"/>
    <w:rsid w:val="0020253D"/>
    <w:rsid w:val="00202A13"/>
    <w:rsid w:val="00210511"/>
    <w:rsid w:val="00210D5B"/>
    <w:rsid w:val="00215DBE"/>
    <w:rsid w:val="00221004"/>
    <w:rsid w:val="00221677"/>
    <w:rsid w:val="00221852"/>
    <w:rsid w:val="00223593"/>
    <w:rsid w:val="00223E8D"/>
    <w:rsid w:val="00226D46"/>
    <w:rsid w:val="0022747B"/>
    <w:rsid w:val="0023022C"/>
    <w:rsid w:val="00233AF6"/>
    <w:rsid w:val="002430F6"/>
    <w:rsid w:val="00245871"/>
    <w:rsid w:val="002562F6"/>
    <w:rsid w:val="00256313"/>
    <w:rsid w:val="002618FD"/>
    <w:rsid w:val="002623A1"/>
    <w:rsid w:val="00264925"/>
    <w:rsid w:val="00271E79"/>
    <w:rsid w:val="00273BC6"/>
    <w:rsid w:val="00274324"/>
    <w:rsid w:val="00275A5A"/>
    <w:rsid w:val="00277D04"/>
    <w:rsid w:val="00282A81"/>
    <w:rsid w:val="00283B51"/>
    <w:rsid w:val="00292D60"/>
    <w:rsid w:val="00293DC5"/>
    <w:rsid w:val="00294B31"/>
    <w:rsid w:val="002A06EE"/>
    <w:rsid w:val="002A3EC9"/>
    <w:rsid w:val="002A484B"/>
    <w:rsid w:val="002A7CCE"/>
    <w:rsid w:val="002B09D7"/>
    <w:rsid w:val="002B1650"/>
    <w:rsid w:val="002B6E40"/>
    <w:rsid w:val="002B700E"/>
    <w:rsid w:val="002D6A18"/>
    <w:rsid w:val="002D72D0"/>
    <w:rsid w:val="002E3C70"/>
    <w:rsid w:val="002F02B0"/>
    <w:rsid w:val="002F0725"/>
    <w:rsid w:val="002F1EDF"/>
    <w:rsid w:val="002F2A84"/>
    <w:rsid w:val="002F6790"/>
    <w:rsid w:val="00300459"/>
    <w:rsid w:val="003019D1"/>
    <w:rsid w:val="00303611"/>
    <w:rsid w:val="00307FA4"/>
    <w:rsid w:val="003125B5"/>
    <w:rsid w:val="00313185"/>
    <w:rsid w:val="00317C59"/>
    <w:rsid w:val="00324B96"/>
    <w:rsid w:val="00332E2C"/>
    <w:rsid w:val="00332E3B"/>
    <w:rsid w:val="003330A4"/>
    <w:rsid w:val="003338F7"/>
    <w:rsid w:val="00334FCB"/>
    <w:rsid w:val="00337A53"/>
    <w:rsid w:val="00340225"/>
    <w:rsid w:val="00341A75"/>
    <w:rsid w:val="003422A7"/>
    <w:rsid w:val="00361DC9"/>
    <w:rsid w:val="003626C4"/>
    <w:rsid w:val="00364482"/>
    <w:rsid w:val="00366D5F"/>
    <w:rsid w:val="00367156"/>
    <w:rsid w:val="003714BD"/>
    <w:rsid w:val="003738D1"/>
    <w:rsid w:val="00373EB1"/>
    <w:rsid w:val="00383315"/>
    <w:rsid w:val="00383358"/>
    <w:rsid w:val="003846FA"/>
    <w:rsid w:val="00385AF5"/>
    <w:rsid w:val="0038759C"/>
    <w:rsid w:val="00392C68"/>
    <w:rsid w:val="003939DF"/>
    <w:rsid w:val="003954AA"/>
    <w:rsid w:val="003A08DA"/>
    <w:rsid w:val="003A4EA1"/>
    <w:rsid w:val="003A657B"/>
    <w:rsid w:val="003B09E5"/>
    <w:rsid w:val="003B7570"/>
    <w:rsid w:val="003C6155"/>
    <w:rsid w:val="003C7E5C"/>
    <w:rsid w:val="003D5A97"/>
    <w:rsid w:val="003D5C4E"/>
    <w:rsid w:val="003E078E"/>
    <w:rsid w:val="003E0F17"/>
    <w:rsid w:val="003E1060"/>
    <w:rsid w:val="003E546B"/>
    <w:rsid w:val="003E6339"/>
    <w:rsid w:val="003F16C1"/>
    <w:rsid w:val="003F6093"/>
    <w:rsid w:val="003F764D"/>
    <w:rsid w:val="00402972"/>
    <w:rsid w:val="00402B8E"/>
    <w:rsid w:val="00403329"/>
    <w:rsid w:val="00406980"/>
    <w:rsid w:val="00407FB7"/>
    <w:rsid w:val="00407FD3"/>
    <w:rsid w:val="00410ED4"/>
    <w:rsid w:val="00411689"/>
    <w:rsid w:val="00412DC3"/>
    <w:rsid w:val="00414D99"/>
    <w:rsid w:val="00414FDF"/>
    <w:rsid w:val="00422CB9"/>
    <w:rsid w:val="00426860"/>
    <w:rsid w:val="004309DB"/>
    <w:rsid w:val="00435A1B"/>
    <w:rsid w:val="00441388"/>
    <w:rsid w:val="004421A2"/>
    <w:rsid w:val="0044336D"/>
    <w:rsid w:val="00446DF0"/>
    <w:rsid w:val="004542DC"/>
    <w:rsid w:val="00454730"/>
    <w:rsid w:val="00461314"/>
    <w:rsid w:val="00470E56"/>
    <w:rsid w:val="00477853"/>
    <w:rsid w:val="00482499"/>
    <w:rsid w:val="00483F41"/>
    <w:rsid w:val="004848EB"/>
    <w:rsid w:val="004857A6"/>
    <w:rsid w:val="004877B3"/>
    <w:rsid w:val="0049396B"/>
    <w:rsid w:val="0049507E"/>
    <w:rsid w:val="004961F2"/>
    <w:rsid w:val="004A1523"/>
    <w:rsid w:val="004A1950"/>
    <w:rsid w:val="004A3DBC"/>
    <w:rsid w:val="004A41D5"/>
    <w:rsid w:val="004A5DA1"/>
    <w:rsid w:val="004B3F1A"/>
    <w:rsid w:val="004B642A"/>
    <w:rsid w:val="004C6A50"/>
    <w:rsid w:val="004C709F"/>
    <w:rsid w:val="004D262A"/>
    <w:rsid w:val="004D443E"/>
    <w:rsid w:val="004D4661"/>
    <w:rsid w:val="004D71C2"/>
    <w:rsid w:val="004D7F5F"/>
    <w:rsid w:val="004E3A31"/>
    <w:rsid w:val="004E68D8"/>
    <w:rsid w:val="004F4772"/>
    <w:rsid w:val="004F675F"/>
    <w:rsid w:val="004F6A45"/>
    <w:rsid w:val="005011BF"/>
    <w:rsid w:val="00501F02"/>
    <w:rsid w:val="00502E5F"/>
    <w:rsid w:val="00510259"/>
    <w:rsid w:val="005119F3"/>
    <w:rsid w:val="005123C7"/>
    <w:rsid w:val="005177F7"/>
    <w:rsid w:val="005205B6"/>
    <w:rsid w:val="005275B0"/>
    <w:rsid w:val="00532970"/>
    <w:rsid w:val="00534C13"/>
    <w:rsid w:val="00537F32"/>
    <w:rsid w:val="005424B2"/>
    <w:rsid w:val="00543DDF"/>
    <w:rsid w:val="00543F45"/>
    <w:rsid w:val="00554F9A"/>
    <w:rsid w:val="005557B5"/>
    <w:rsid w:val="00555FC8"/>
    <w:rsid w:val="005615F4"/>
    <w:rsid w:val="00565D6C"/>
    <w:rsid w:val="005669B7"/>
    <w:rsid w:val="00571990"/>
    <w:rsid w:val="00571F71"/>
    <w:rsid w:val="00575881"/>
    <w:rsid w:val="00575953"/>
    <w:rsid w:val="005806CB"/>
    <w:rsid w:val="00585A74"/>
    <w:rsid w:val="00590829"/>
    <w:rsid w:val="00597942"/>
    <w:rsid w:val="005A111A"/>
    <w:rsid w:val="005A26D6"/>
    <w:rsid w:val="005A7E82"/>
    <w:rsid w:val="005B5E85"/>
    <w:rsid w:val="005C2C6C"/>
    <w:rsid w:val="005C3374"/>
    <w:rsid w:val="005D1621"/>
    <w:rsid w:val="005D2A20"/>
    <w:rsid w:val="005D3C43"/>
    <w:rsid w:val="005E0035"/>
    <w:rsid w:val="005E5528"/>
    <w:rsid w:val="005F0858"/>
    <w:rsid w:val="005F09C1"/>
    <w:rsid w:val="005F0E50"/>
    <w:rsid w:val="005F45AB"/>
    <w:rsid w:val="005F6530"/>
    <w:rsid w:val="00600693"/>
    <w:rsid w:val="00605C13"/>
    <w:rsid w:val="00606C45"/>
    <w:rsid w:val="00611136"/>
    <w:rsid w:val="006144A2"/>
    <w:rsid w:val="006211DD"/>
    <w:rsid w:val="006223CB"/>
    <w:rsid w:val="00626D6A"/>
    <w:rsid w:val="00631817"/>
    <w:rsid w:val="006364F1"/>
    <w:rsid w:val="006412ED"/>
    <w:rsid w:val="006434F0"/>
    <w:rsid w:val="006446FF"/>
    <w:rsid w:val="00644AA6"/>
    <w:rsid w:val="00645F62"/>
    <w:rsid w:val="0064618E"/>
    <w:rsid w:val="00646C16"/>
    <w:rsid w:val="006605F2"/>
    <w:rsid w:val="00661D87"/>
    <w:rsid w:val="00662D3F"/>
    <w:rsid w:val="006638EF"/>
    <w:rsid w:val="00664876"/>
    <w:rsid w:val="00664A97"/>
    <w:rsid w:val="006666C8"/>
    <w:rsid w:val="00673945"/>
    <w:rsid w:val="0067577A"/>
    <w:rsid w:val="00680E2E"/>
    <w:rsid w:val="00681FD8"/>
    <w:rsid w:val="00683E0D"/>
    <w:rsid w:val="00685A5D"/>
    <w:rsid w:val="00686723"/>
    <w:rsid w:val="0069078C"/>
    <w:rsid w:val="006A0020"/>
    <w:rsid w:val="006A152B"/>
    <w:rsid w:val="006A3AA1"/>
    <w:rsid w:val="006B127E"/>
    <w:rsid w:val="006B2016"/>
    <w:rsid w:val="006C05E5"/>
    <w:rsid w:val="006C13F0"/>
    <w:rsid w:val="006C152B"/>
    <w:rsid w:val="006C579F"/>
    <w:rsid w:val="006D0723"/>
    <w:rsid w:val="006D2673"/>
    <w:rsid w:val="006D4FF8"/>
    <w:rsid w:val="006D5966"/>
    <w:rsid w:val="006F197B"/>
    <w:rsid w:val="006F2E49"/>
    <w:rsid w:val="006F401B"/>
    <w:rsid w:val="006F430A"/>
    <w:rsid w:val="006F7932"/>
    <w:rsid w:val="007015A6"/>
    <w:rsid w:val="00703BA5"/>
    <w:rsid w:val="00704405"/>
    <w:rsid w:val="007066C5"/>
    <w:rsid w:val="007104A8"/>
    <w:rsid w:val="0071156E"/>
    <w:rsid w:val="00714462"/>
    <w:rsid w:val="00716DBD"/>
    <w:rsid w:val="00717672"/>
    <w:rsid w:val="00731873"/>
    <w:rsid w:val="00734292"/>
    <w:rsid w:val="00736E73"/>
    <w:rsid w:val="00741E7D"/>
    <w:rsid w:val="007438D8"/>
    <w:rsid w:val="007451CF"/>
    <w:rsid w:val="007453F7"/>
    <w:rsid w:val="007467CD"/>
    <w:rsid w:val="00746917"/>
    <w:rsid w:val="00752E72"/>
    <w:rsid w:val="00755B9C"/>
    <w:rsid w:val="007613E1"/>
    <w:rsid w:val="00761802"/>
    <w:rsid w:val="00765561"/>
    <w:rsid w:val="0077336A"/>
    <w:rsid w:val="007777AC"/>
    <w:rsid w:val="00783034"/>
    <w:rsid w:val="00787FDA"/>
    <w:rsid w:val="0079173C"/>
    <w:rsid w:val="007939A7"/>
    <w:rsid w:val="007A6AD0"/>
    <w:rsid w:val="007B05C4"/>
    <w:rsid w:val="007B53C6"/>
    <w:rsid w:val="007B5F29"/>
    <w:rsid w:val="007B66B7"/>
    <w:rsid w:val="007B6A91"/>
    <w:rsid w:val="007B7AE3"/>
    <w:rsid w:val="007C1F77"/>
    <w:rsid w:val="007C300D"/>
    <w:rsid w:val="007C512A"/>
    <w:rsid w:val="007D14D7"/>
    <w:rsid w:val="007D6A62"/>
    <w:rsid w:val="007E018E"/>
    <w:rsid w:val="007E64BC"/>
    <w:rsid w:val="007F33B7"/>
    <w:rsid w:val="00806389"/>
    <w:rsid w:val="00810698"/>
    <w:rsid w:val="00812078"/>
    <w:rsid w:val="00813665"/>
    <w:rsid w:val="00817168"/>
    <w:rsid w:val="00820041"/>
    <w:rsid w:val="00821E09"/>
    <w:rsid w:val="008243B8"/>
    <w:rsid w:val="00824E9A"/>
    <w:rsid w:val="00827E1C"/>
    <w:rsid w:val="00836C01"/>
    <w:rsid w:val="00840214"/>
    <w:rsid w:val="00840F78"/>
    <w:rsid w:val="00844DF4"/>
    <w:rsid w:val="00846A8D"/>
    <w:rsid w:val="00851FFD"/>
    <w:rsid w:val="0085219C"/>
    <w:rsid w:val="00852F43"/>
    <w:rsid w:val="0085365D"/>
    <w:rsid w:val="0085761E"/>
    <w:rsid w:val="00860D71"/>
    <w:rsid w:val="00860D93"/>
    <w:rsid w:val="008707A2"/>
    <w:rsid w:val="008741AF"/>
    <w:rsid w:val="0087502B"/>
    <w:rsid w:val="0088079E"/>
    <w:rsid w:val="00882726"/>
    <w:rsid w:val="008908F7"/>
    <w:rsid w:val="008944D2"/>
    <w:rsid w:val="00896A50"/>
    <w:rsid w:val="008A21F4"/>
    <w:rsid w:val="008A39EF"/>
    <w:rsid w:val="008A3C37"/>
    <w:rsid w:val="008C0636"/>
    <w:rsid w:val="008C2B29"/>
    <w:rsid w:val="008C5678"/>
    <w:rsid w:val="008C72F2"/>
    <w:rsid w:val="008D2015"/>
    <w:rsid w:val="008E2535"/>
    <w:rsid w:val="008E519E"/>
    <w:rsid w:val="008E75B1"/>
    <w:rsid w:val="008F32DF"/>
    <w:rsid w:val="008F52E6"/>
    <w:rsid w:val="009025C8"/>
    <w:rsid w:val="009026BD"/>
    <w:rsid w:val="00902906"/>
    <w:rsid w:val="00903488"/>
    <w:rsid w:val="009046F5"/>
    <w:rsid w:val="00905161"/>
    <w:rsid w:val="00905AC9"/>
    <w:rsid w:val="009076C1"/>
    <w:rsid w:val="00915725"/>
    <w:rsid w:val="0092428A"/>
    <w:rsid w:val="0092618D"/>
    <w:rsid w:val="00930C9F"/>
    <w:rsid w:val="0093112C"/>
    <w:rsid w:val="009328ED"/>
    <w:rsid w:val="00935529"/>
    <w:rsid w:val="00936106"/>
    <w:rsid w:val="00943624"/>
    <w:rsid w:val="009510D9"/>
    <w:rsid w:val="009524CA"/>
    <w:rsid w:val="00955F76"/>
    <w:rsid w:val="009618E5"/>
    <w:rsid w:val="0096595C"/>
    <w:rsid w:val="00965ADE"/>
    <w:rsid w:val="009731F2"/>
    <w:rsid w:val="00973FA4"/>
    <w:rsid w:val="0097403A"/>
    <w:rsid w:val="009742C8"/>
    <w:rsid w:val="00986F1E"/>
    <w:rsid w:val="00992A6F"/>
    <w:rsid w:val="00995BA6"/>
    <w:rsid w:val="009964DB"/>
    <w:rsid w:val="009A5214"/>
    <w:rsid w:val="009B0EEC"/>
    <w:rsid w:val="009C08EF"/>
    <w:rsid w:val="009C10D6"/>
    <w:rsid w:val="009D07A1"/>
    <w:rsid w:val="009D2946"/>
    <w:rsid w:val="009D60F8"/>
    <w:rsid w:val="009D7EC5"/>
    <w:rsid w:val="009E142A"/>
    <w:rsid w:val="009F0C30"/>
    <w:rsid w:val="009F1920"/>
    <w:rsid w:val="009F3328"/>
    <w:rsid w:val="009F43AC"/>
    <w:rsid w:val="00A0434C"/>
    <w:rsid w:val="00A13F12"/>
    <w:rsid w:val="00A17F41"/>
    <w:rsid w:val="00A21E05"/>
    <w:rsid w:val="00A24D61"/>
    <w:rsid w:val="00A25129"/>
    <w:rsid w:val="00A261F3"/>
    <w:rsid w:val="00A27248"/>
    <w:rsid w:val="00A3015B"/>
    <w:rsid w:val="00A305D1"/>
    <w:rsid w:val="00A32EE0"/>
    <w:rsid w:val="00A3392A"/>
    <w:rsid w:val="00A370D9"/>
    <w:rsid w:val="00A426DB"/>
    <w:rsid w:val="00A42A36"/>
    <w:rsid w:val="00A42B61"/>
    <w:rsid w:val="00A54310"/>
    <w:rsid w:val="00A54866"/>
    <w:rsid w:val="00A64F0D"/>
    <w:rsid w:val="00A66BFC"/>
    <w:rsid w:val="00A679B7"/>
    <w:rsid w:val="00A67D93"/>
    <w:rsid w:val="00A7207E"/>
    <w:rsid w:val="00A75DAD"/>
    <w:rsid w:val="00A80DA7"/>
    <w:rsid w:val="00A81056"/>
    <w:rsid w:val="00A815F8"/>
    <w:rsid w:val="00A86CB8"/>
    <w:rsid w:val="00A87A56"/>
    <w:rsid w:val="00A87AC2"/>
    <w:rsid w:val="00A904DB"/>
    <w:rsid w:val="00A9596D"/>
    <w:rsid w:val="00A96CE6"/>
    <w:rsid w:val="00AA15F7"/>
    <w:rsid w:val="00AA30BF"/>
    <w:rsid w:val="00AA348C"/>
    <w:rsid w:val="00AB2AE6"/>
    <w:rsid w:val="00AC07C6"/>
    <w:rsid w:val="00AC2494"/>
    <w:rsid w:val="00AC3F6F"/>
    <w:rsid w:val="00AC657A"/>
    <w:rsid w:val="00AD058D"/>
    <w:rsid w:val="00AD15F6"/>
    <w:rsid w:val="00AD3AC2"/>
    <w:rsid w:val="00AD4759"/>
    <w:rsid w:val="00AD7193"/>
    <w:rsid w:val="00AD75ED"/>
    <w:rsid w:val="00AE008A"/>
    <w:rsid w:val="00AE086A"/>
    <w:rsid w:val="00AE42ED"/>
    <w:rsid w:val="00AE6DA1"/>
    <w:rsid w:val="00AF0E70"/>
    <w:rsid w:val="00AF4A43"/>
    <w:rsid w:val="00AF5EF8"/>
    <w:rsid w:val="00AF5F91"/>
    <w:rsid w:val="00AF6FE6"/>
    <w:rsid w:val="00B01000"/>
    <w:rsid w:val="00B0267F"/>
    <w:rsid w:val="00B02E9F"/>
    <w:rsid w:val="00B03402"/>
    <w:rsid w:val="00B060E6"/>
    <w:rsid w:val="00B11121"/>
    <w:rsid w:val="00B21D9B"/>
    <w:rsid w:val="00B232DB"/>
    <w:rsid w:val="00B239CD"/>
    <w:rsid w:val="00B3122F"/>
    <w:rsid w:val="00B325D9"/>
    <w:rsid w:val="00B347C7"/>
    <w:rsid w:val="00B40386"/>
    <w:rsid w:val="00B46F74"/>
    <w:rsid w:val="00B52769"/>
    <w:rsid w:val="00B55911"/>
    <w:rsid w:val="00B564C0"/>
    <w:rsid w:val="00B60BD1"/>
    <w:rsid w:val="00B630C4"/>
    <w:rsid w:val="00B7372E"/>
    <w:rsid w:val="00B817CB"/>
    <w:rsid w:val="00B84F12"/>
    <w:rsid w:val="00B92419"/>
    <w:rsid w:val="00B97ABC"/>
    <w:rsid w:val="00BA219B"/>
    <w:rsid w:val="00BB1CB3"/>
    <w:rsid w:val="00BB46AC"/>
    <w:rsid w:val="00BC2E7A"/>
    <w:rsid w:val="00BC6594"/>
    <w:rsid w:val="00BC75FE"/>
    <w:rsid w:val="00BD5115"/>
    <w:rsid w:val="00BD745E"/>
    <w:rsid w:val="00BE21A2"/>
    <w:rsid w:val="00BE6FA9"/>
    <w:rsid w:val="00BF2E8B"/>
    <w:rsid w:val="00C00A15"/>
    <w:rsid w:val="00C01D3B"/>
    <w:rsid w:val="00C03835"/>
    <w:rsid w:val="00C05799"/>
    <w:rsid w:val="00C062AE"/>
    <w:rsid w:val="00C10A7C"/>
    <w:rsid w:val="00C10F4C"/>
    <w:rsid w:val="00C11509"/>
    <w:rsid w:val="00C13059"/>
    <w:rsid w:val="00C16A23"/>
    <w:rsid w:val="00C17237"/>
    <w:rsid w:val="00C25EC9"/>
    <w:rsid w:val="00C2721C"/>
    <w:rsid w:val="00C27C1B"/>
    <w:rsid w:val="00C32F0B"/>
    <w:rsid w:val="00C34076"/>
    <w:rsid w:val="00C35439"/>
    <w:rsid w:val="00C35455"/>
    <w:rsid w:val="00C41876"/>
    <w:rsid w:val="00C4399E"/>
    <w:rsid w:val="00C46FBC"/>
    <w:rsid w:val="00C50D6A"/>
    <w:rsid w:val="00C53340"/>
    <w:rsid w:val="00C548B3"/>
    <w:rsid w:val="00C54A9A"/>
    <w:rsid w:val="00C55554"/>
    <w:rsid w:val="00C56524"/>
    <w:rsid w:val="00C57AC0"/>
    <w:rsid w:val="00C600D4"/>
    <w:rsid w:val="00C63219"/>
    <w:rsid w:val="00C647D7"/>
    <w:rsid w:val="00C65CD5"/>
    <w:rsid w:val="00C708C6"/>
    <w:rsid w:val="00C72C24"/>
    <w:rsid w:val="00C74511"/>
    <w:rsid w:val="00C74706"/>
    <w:rsid w:val="00C74888"/>
    <w:rsid w:val="00C74B20"/>
    <w:rsid w:val="00C74B89"/>
    <w:rsid w:val="00C75E55"/>
    <w:rsid w:val="00C8106C"/>
    <w:rsid w:val="00C873DA"/>
    <w:rsid w:val="00C87DF0"/>
    <w:rsid w:val="00C9170F"/>
    <w:rsid w:val="00C920B3"/>
    <w:rsid w:val="00C9552F"/>
    <w:rsid w:val="00CA5BF6"/>
    <w:rsid w:val="00CB368F"/>
    <w:rsid w:val="00CB7935"/>
    <w:rsid w:val="00CC1A8B"/>
    <w:rsid w:val="00CC2118"/>
    <w:rsid w:val="00CC4778"/>
    <w:rsid w:val="00CD1D0B"/>
    <w:rsid w:val="00CD702A"/>
    <w:rsid w:val="00CD7277"/>
    <w:rsid w:val="00CE1DEA"/>
    <w:rsid w:val="00CE38A3"/>
    <w:rsid w:val="00CE4EEA"/>
    <w:rsid w:val="00CE664F"/>
    <w:rsid w:val="00CF08C1"/>
    <w:rsid w:val="00CF3548"/>
    <w:rsid w:val="00CF7DED"/>
    <w:rsid w:val="00D01C6D"/>
    <w:rsid w:val="00D01E19"/>
    <w:rsid w:val="00D023CC"/>
    <w:rsid w:val="00D0255F"/>
    <w:rsid w:val="00D04D41"/>
    <w:rsid w:val="00D068CB"/>
    <w:rsid w:val="00D11F62"/>
    <w:rsid w:val="00D12AE0"/>
    <w:rsid w:val="00D12EAB"/>
    <w:rsid w:val="00D1753D"/>
    <w:rsid w:val="00D200A2"/>
    <w:rsid w:val="00D24915"/>
    <w:rsid w:val="00D2681C"/>
    <w:rsid w:val="00D302B4"/>
    <w:rsid w:val="00D31724"/>
    <w:rsid w:val="00D337FB"/>
    <w:rsid w:val="00D339D7"/>
    <w:rsid w:val="00D33A1F"/>
    <w:rsid w:val="00D350DE"/>
    <w:rsid w:val="00D3566D"/>
    <w:rsid w:val="00D3716D"/>
    <w:rsid w:val="00D41ED9"/>
    <w:rsid w:val="00D42CAA"/>
    <w:rsid w:val="00D43B6A"/>
    <w:rsid w:val="00D44541"/>
    <w:rsid w:val="00D51F1C"/>
    <w:rsid w:val="00D53C52"/>
    <w:rsid w:val="00D56DF2"/>
    <w:rsid w:val="00D61411"/>
    <w:rsid w:val="00D735E2"/>
    <w:rsid w:val="00D823AB"/>
    <w:rsid w:val="00D84674"/>
    <w:rsid w:val="00D8500F"/>
    <w:rsid w:val="00D85A2A"/>
    <w:rsid w:val="00D917D7"/>
    <w:rsid w:val="00D94AE6"/>
    <w:rsid w:val="00D95619"/>
    <w:rsid w:val="00D96FB2"/>
    <w:rsid w:val="00DA1922"/>
    <w:rsid w:val="00DA7D7E"/>
    <w:rsid w:val="00DB4412"/>
    <w:rsid w:val="00DC3F25"/>
    <w:rsid w:val="00DC6AF4"/>
    <w:rsid w:val="00DC7AAE"/>
    <w:rsid w:val="00DD3BFA"/>
    <w:rsid w:val="00DD4DB2"/>
    <w:rsid w:val="00DD5701"/>
    <w:rsid w:val="00DD59E8"/>
    <w:rsid w:val="00DD5D42"/>
    <w:rsid w:val="00DD6612"/>
    <w:rsid w:val="00DE320B"/>
    <w:rsid w:val="00DF3DBA"/>
    <w:rsid w:val="00DF4368"/>
    <w:rsid w:val="00DF5B61"/>
    <w:rsid w:val="00DF6E96"/>
    <w:rsid w:val="00E1443C"/>
    <w:rsid w:val="00E16185"/>
    <w:rsid w:val="00E177AA"/>
    <w:rsid w:val="00E228EE"/>
    <w:rsid w:val="00E33A2E"/>
    <w:rsid w:val="00E356CD"/>
    <w:rsid w:val="00E50515"/>
    <w:rsid w:val="00E524F5"/>
    <w:rsid w:val="00E5258F"/>
    <w:rsid w:val="00E55CEB"/>
    <w:rsid w:val="00E56CED"/>
    <w:rsid w:val="00E578DA"/>
    <w:rsid w:val="00E60831"/>
    <w:rsid w:val="00E61743"/>
    <w:rsid w:val="00E66FF3"/>
    <w:rsid w:val="00E843D5"/>
    <w:rsid w:val="00E850AF"/>
    <w:rsid w:val="00E91D24"/>
    <w:rsid w:val="00E9528D"/>
    <w:rsid w:val="00E956B9"/>
    <w:rsid w:val="00E96511"/>
    <w:rsid w:val="00EA393B"/>
    <w:rsid w:val="00EA3A06"/>
    <w:rsid w:val="00EA6CDA"/>
    <w:rsid w:val="00EB2E46"/>
    <w:rsid w:val="00EB30BE"/>
    <w:rsid w:val="00EC1717"/>
    <w:rsid w:val="00ED0C31"/>
    <w:rsid w:val="00ED0CE1"/>
    <w:rsid w:val="00ED36A3"/>
    <w:rsid w:val="00EE05C3"/>
    <w:rsid w:val="00EE21DF"/>
    <w:rsid w:val="00EE3715"/>
    <w:rsid w:val="00EF0CE5"/>
    <w:rsid w:val="00EF4123"/>
    <w:rsid w:val="00EF68FF"/>
    <w:rsid w:val="00F03357"/>
    <w:rsid w:val="00F04989"/>
    <w:rsid w:val="00F04CB6"/>
    <w:rsid w:val="00F112E0"/>
    <w:rsid w:val="00F13090"/>
    <w:rsid w:val="00F13D9F"/>
    <w:rsid w:val="00F161EC"/>
    <w:rsid w:val="00F172AB"/>
    <w:rsid w:val="00F2049A"/>
    <w:rsid w:val="00F24E7E"/>
    <w:rsid w:val="00F30C3F"/>
    <w:rsid w:val="00F32F8B"/>
    <w:rsid w:val="00F353EB"/>
    <w:rsid w:val="00F36C12"/>
    <w:rsid w:val="00F370A5"/>
    <w:rsid w:val="00F457FD"/>
    <w:rsid w:val="00F46106"/>
    <w:rsid w:val="00F47C8C"/>
    <w:rsid w:val="00F51669"/>
    <w:rsid w:val="00F610D6"/>
    <w:rsid w:val="00F65419"/>
    <w:rsid w:val="00F8662B"/>
    <w:rsid w:val="00F912C6"/>
    <w:rsid w:val="00F93A4F"/>
    <w:rsid w:val="00F95F43"/>
    <w:rsid w:val="00F9644E"/>
    <w:rsid w:val="00FA39FE"/>
    <w:rsid w:val="00FA4117"/>
    <w:rsid w:val="00FB0B82"/>
    <w:rsid w:val="00FC0EB6"/>
    <w:rsid w:val="00FC277F"/>
    <w:rsid w:val="00FC27BD"/>
    <w:rsid w:val="00FC322E"/>
    <w:rsid w:val="00FC62E1"/>
    <w:rsid w:val="00FD05DD"/>
    <w:rsid w:val="00FD3244"/>
    <w:rsid w:val="00FD465A"/>
    <w:rsid w:val="00FD4EB2"/>
    <w:rsid w:val="00FE050E"/>
    <w:rsid w:val="00FE1D5D"/>
    <w:rsid w:val="00FE1D69"/>
    <w:rsid w:val="00FE24D3"/>
    <w:rsid w:val="00FE7B44"/>
    <w:rsid w:val="00FF3AAE"/>
    <w:rsid w:val="00FF59E4"/>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E43A"/>
  <w15:chartTrackingRefBased/>
  <w15:docId w15:val="{96940992-1A3B-456E-A92A-A66C7E01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DB"/>
  </w:style>
  <w:style w:type="paragraph" w:styleId="Ttulo1">
    <w:name w:val="heading 1"/>
    <w:basedOn w:val="Normal"/>
    <w:link w:val="Ttulo1Car"/>
    <w:uiPriority w:val="1"/>
    <w:qFormat/>
    <w:rsid w:val="00995BA6"/>
    <w:pPr>
      <w:widowControl w:val="0"/>
      <w:spacing w:after="0" w:line="240" w:lineRule="auto"/>
      <w:ind w:left="102"/>
      <w:outlineLvl w:val="0"/>
    </w:pPr>
    <w:rPr>
      <w:rFonts w:ascii="Arial" w:eastAsia="Arial" w:hAnsi="Arial"/>
      <w:b/>
      <w:bCs/>
      <w:kern w:val="0"/>
      <w:sz w:val="20"/>
      <w:szCs w:val="20"/>
      <w:lang w:val="en-US"/>
      <w14:ligatures w14:val="none"/>
    </w:rPr>
  </w:style>
  <w:style w:type="paragraph" w:styleId="Ttulo5">
    <w:name w:val="heading 5"/>
    <w:basedOn w:val="Normal"/>
    <w:next w:val="Normal"/>
    <w:link w:val="Ttulo5Car"/>
    <w:uiPriority w:val="9"/>
    <w:semiHidden/>
    <w:unhideWhenUsed/>
    <w:qFormat/>
    <w:rsid w:val="00366D5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Lista sin Numerar,Párrafo Numerado,Párrafo de lista1,Lista1,Lista11,Lista111"/>
    <w:basedOn w:val="Normal"/>
    <w:link w:val="PrrafodelistaCar"/>
    <w:uiPriority w:val="34"/>
    <w:qFormat/>
    <w:rsid w:val="00D44541"/>
    <w:pPr>
      <w:ind w:left="720"/>
      <w:contextualSpacing/>
    </w:pPr>
  </w:style>
  <w:style w:type="paragraph" w:customStyle="1" w:styleId="Default">
    <w:name w:val="Default"/>
    <w:rsid w:val="00F457FD"/>
    <w:pPr>
      <w:autoSpaceDE w:val="0"/>
      <w:autoSpaceDN w:val="0"/>
      <w:adjustRightInd w:val="0"/>
      <w:spacing w:after="0" w:line="240" w:lineRule="auto"/>
    </w:pPr>
    <w:rPr>
      <w:rFonts w:ascii="Arial" w:hAnsi="Arial" w:cs="Arial"/>
      <w:color w:val="000000"/>
      <w:kern w:val="0"/>
      <w:sz w:val="24"/>
      <w:szCs w:val="24"/>
    </w:rPr>
  </w:style>
  <w:style w:type="character" w:styleId="Hipervnculo">
    <w:name w:val="Hyperlink"/>
    <w:basedOn w:val="Fuentedeprrafopredeter"/>
    <w:uiPriority w:val="99"/>
    <w:unhideWhenUsed/>
    <w:rsid w:val="008C0636"/>
    <w:rPr>
      <w:color w:val="0563C1" w:themeColor="hyperlink"/>
      <w:u w:val="single"/>
    </w:rPr>
  </w:style>
  <w:style w:type="character" w:styleId="Mencinsinresolver">
    <w:name w:val="Unresolved Mention"/>
    <w:basedOn w:val="Fuentedeprrafopredeter"/>
    <w:uiPriority w:val="99"/>
    <w:semiHidden/>
    <w:unhideWhenUsed/>
    <w:rsid w:val="008C0636"/>
    <w:rPr>
      <w:color w:val="605E5C"/>
      <w:shd w:val="clear" w:color="auto" w:fill="E1DFDD"/>
    </w:rPr>
  </w:style>
  <w:style w:type="table" w:styleId="Tablaconcuadrcula">
    <w:name w:val="Table Grid"/>
    <w:basedOn w:val="Tablanormal"/>
    <w:uiPriority w:val="59"/>
    <w:rsid w:val="00015E34"/>
    <w:pPr>
      <w:spacing w:after="0" w:line="240" w:lineRule="auto"/>
    </w:pPr>
    <w:rPr>
      <w:rFonts w:ascii="Calibri" w:eastAsia="Calibri"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unhideWhenUsed/>
    <w:rsid w:val="00015E34"/>
    <w:rPr>
      <w:vertAlign w:val="superscript"/>
    </w:rPr>
  </w:style>
  <w:style w:type="paragraph" w:styleId="NormalWeb">
    <w:name w:val="Normal (Web)"/>
    <w:basedOn w:val="Normal"/>
    <w:uiPriority w:val="99"/>
    <w:rsid w:val="00015E34"/>
    <w:pPr>
      <w:spacing w:after="0" w:line="240" w:lineRule="auto"/>
    </w:pPr>
    <w:rPr>
      <w:rFonts w:ascii="Times New Roman" w:eastAsia="Times" w:hAnsi="Times New Roman" w:cs="Times New Roman"/>
      <w:kern w:val="0"/>
      <w:sz w:val="24"/>
      <w:szCs w:val="24"/>
      <w:lang w:eastAsia="es-ES"/>
      <w14:ligatures w14:val="none"/>
    </w:rPr>
  </w:style>
  <w:style w:type="character" w:customStyle="1" w:styleId="PrrafodelistaCar">
    <w:name w:val="Párrafo de lista Car"/>
    <w:aliases w:val="List Car,Lista sin Numerar Car,Párrafo Numerado Car,Párrafo de lista1 Car,Lista1 Car,Lista11 Car,Lista111 Car"/>
    <w:link w:val="Prrafodelista"/>
    <w:uiPriority w:val="34"/>
    <w:locked/>
    <w:rsid w:val="000A4761"/>
  </w:style>
  <w:style w:type="paragraph" w:styleId="Encabezado">
    <w:name w:val="header"/>
    <w:basedOn w:val="Normal"/>
    <w:link w:val="EncabezadoCar"/>
    <w:uiPriority w:val="99"/>
    <w:unhideWhenUsed/>
    <w:rsid w:val="009510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10D9"/>
  </w:style>
  <w:style w:type="paragraph" w:styleId="Piedepgina">
    <w:name w:val="footer"/>
    <w:basedOn w:val="Normal"/>
    <w:link w:val="PiedepginaCar"/>
    <w:uiPriority w:val="99"/>
    <w:unhideWhenUsed/>
    <w:rsid w:val="009510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10D9"/>
  </w:style>
  <w:style w:type="character" w:styleId="Hipervnculovisitado">
    <w:name w:val="FollowedHyperlink"/>
    <w:basedOn w:val="Fuentedeprrafopredeter"/>
    <w:uiPriority w:val="99"/>
    <w:semiHidden/>
    <w:unhideWhenUsed/>
    <w:rsid w:val="00C55554"/>
    <w:rPr>
      <w:color w:val="954F72" w:themeColor="followedHyperlink"/>
      <w:u w:val="single"/>
    </w:rPr>
  </w:style>
  <w:style w:type="character" w:customStyle="1" w:styleId="Ttulo1Car">
    <w:name w:val="Título 1 Car"/>
    <w:basedOn w:val="Fuentedeprrafopredeter"/>
    <w:link w:val="Ttulo1"/>
    <w:uiPriority w:val="1"/>
    <w:rsid w:val="00995BA6"/>
    <w:rPr>
      <w:rFonts w:ascii="Arial" w:eastAsia="Arial" w:hAnsi="Arial"/>
      <w:b/>
      <w:bCs/>
      <w:kern w:val="0"/>
      <w:sz w:val="20"/>
      <w:szCs w:val="20"/>
      <w:lang w:val="en-US"/>
      <w14:ligatures w14:val="none"/>
    </w:rPr>
  </w:style>
  <w:style w:type="paragraph" w:styleId="Textoindependiente">
    <w:name w:val="Body Text"/>
    <w:basedOn w:val="Normal"/>
    <w:link w:val="TextoindependienteCar"/>
    <w:uiPriority w:val="1"/>
    <w:qFormat/>
    <w:rsid w:val="00995BA6"/>
    <w:pPr>
      <w:widowControl w:val="0"/>
      <w:spacing w:after="0" w:line="240" w:lineRule="auto"/>
      <w:ind w:left="102"/>
    </w:pPr>
    <w:rPr>
      <w:rFonts w:ascii="Arial" w:eastAsia="Arial" w:hAnsi="Arial"/>
      <w:kern w:val="0"/>
      <w:sz w:val="20"/>
      <w:szCs w:val="20"/>
      <w:lang w:val="en-US"/>
      <w14:ligatures w14:val="none"/>
    </w:rPr>
  </w:style>
  <w:style w:type="character" w:customStyle="1" w:styleId="TextoindependienteCar">
    <w:name w:val="Texto independiente Car"/>
    <w:basedOn w:val="Fuentedeprrafopredeter"/>
    <w:link w:val="Textoindependiente"/>
    <w:uiPriority w:val="1"/>
    <w:rsid w:val="00995BA6"/>
    <w:rPr>
      <w:rFonts w:ascii="Arial" w:eastAsia="Arial" w:hAnsi="Arial"/>
      <w:kern w:val="0"/>
      <w:sz w:val="20"/>
      <w:szCs w:val="20"/>
      <w:lang w:val="en-US"/>
      <w14:ligatures w14:val="none"/>
    </w:rPr>
  </w:style>
  <w:style w:type="character" w:styleId="Refdecomentario">
    <w:name w:val="annotation reference"/>
    <w:basedOn w:val="Fuentedeprrafopredeter"/>
    <w:uiPriority w:val="99"/>
    <w:semiHidden/>
    <w:unhideWhenUsed/>
    <w:rsid w:val="00851FFD"/>
    <w:rPr>
      <w:sz w:val="16"/>
      <w:szCs w:val="16"/>
    </w:rPr>
  </w:style>
  <w:style w:type="paragraph" w:styleId="Textocomentario">
    <w:name w:val="annotation text"/>
    <w:basedOn w:val="Normal"/>
    <w:link w:val="TextocomentarioCar"/>
    <w:uiPriority w:val="99"/>
    <w:unhideWhenUsed/>
    <w:rsid w:val="00851FFD"/>
    <w:pPr>
      <w:widowControl w:val="0"/>
      <w:spacing w:after="0" w:line="240" w:lineRule="auto"/>
    </w:pPr>
    <w:rPr>
      <w:kern w:val="0"/>
      <w:sz w:val="20"/>
      <w:szCs w:val="20"/>
      <w:lang w:val="en-US"/>
      <w14:ligatures w14:val="none"/>
    </w:rPr>
  </w:style>
  <w:style w:type="character" w:customStyle="1" w:styleId="TextocomentarioCar">
    <w:name w:val="Texto comentario Car"/>
    <w:basedOn w:val="Fuentedeprrafopredeter"/>
    <w:link w:val="Textocomentario"/>
    <w:uiPriority w:val="99"/>
    <w:rsid w:val="00851FFD"/>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5A26D6"/>
    <w:pPr>
      <w:widowControl/>
      <w:spacing w:after="160"/>
    </w:pPr>
    <w:rPr>
      <w:b/>
      <w:bCs/>
      <w:kern w:val="2"/>
      <w:lang w:val="ca-ES"/>
      <w14:ligatures w14:val="standardContextual"/>
    </w:rPr>
  </w:style>
  <w:style w:type="character" w:customStyle="1" w:styleId="AsuntodelcomentarioCar">
    <w:name w:val="Asunto del comentario Car"/>
    <w:basedOn w:val="TextocomentarioCar"/>
    <w:link w:val="Asuntodelcomentario"/>
    <w:uiPriority w:val="99"/>
    <w:semiHidden/>
    <w:rsid w:val="005A26D6"/>
    <w:rPr>
      <w:b/>
      <w:bCs/>
      <w:kern w:val="0"/>
      <w:sz w:val="20"/>
      <w:szCs w:val="20"/>
      <w:lang w:val="en-US"/>
      <w14:ligatures w14:val="none"/>
    </w:rPr>
  </w:style>
  <w:style w:type="character" w:styleId="Mencionar">
    <w:name w:val="Mention"/>
    <w:basedOn w:val="Fuentedeprrafopredeter"/>
    <w:uiPriority w:val="99"/>
    <w:unhideWhenUsed/>
    <w:rsid w:val="00EE05C3"/>
    <w:rPr>
      <w:color w:val="2B579A"/>
      <w:shd w:val="clear" w:color="auto" w:fill="E1DFDD"/>
    </w:rPr>
  </w:style>
  <w:style w:type="character" w:customStyle="1" w:styleId="Ttulo5Car">
    <w:name w:val="Título 5 Car"/>
    <w:basedOn w:val="Fuentedeprrafopredeter"/>
    <w:link w:val="Ttulo5"/>
    <w:uiPriority w:val="9"/>
    <w:semiHidden/>
    <w:rsid w:val="00366D5F"/>
    <w:rPr>
      <w:rFonts w:asciiTheme="majorHAnsi" w:eastAsiaTheme="majorEastAsia" w:hAnsiTheme="majorHAnsi" w:cstheme="majorBidi"/>
      <w:color w:val="2F5496" w:themeColor="accent1" w:themeShade="BF"/>
    </w:rPr>
  </w:style>
  <w:style w:type="paragraph" w:styleId="Revisin">
    <w:name w:val="Revision"/>
    <w:hidden/>
    <w:uiPriority w:val="99"/>
    <w:semiHidden/>
    <w:rsid w:val="002F1E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66501">
      <w:bodyDiv w:val="1"/>
      <w:marLeft w:val="0"/>
      <w:marRight w:val="0"/>
      <w:marTop w:val="0"/>
      <w:marBottom w:val="0"/>
      <w:divBdr>
        <w:top w:val="none" w:sz="0" w:space="0" w:color="auto"/>
        <w:left w:val="none" w:sz="0" w:space="0" w:color="auto"/>
        <w:bottom w:val="none" w:sz="0" w:space="0" w:color="auto"/>
        <w:right w:val="none" w:sz="0" w:space="0" w:color="auto"/>
      </w:divBdr>
    </w:div>
    <w:div w:id="81969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C422E63284C489080428700435919" ma:contentTypeVersion="3" ma:contentTypeDescription="Create a new document." ma:contentTypeScope="" ma:versionID="56ae02c3b3e7b238111ceac135f89c6c">
  <xsd:schema xmlns:xsd="http://www.w3.org/2001/XMLSchema" xmlns:xs="http://www.w3.org/2001/XMLSchema" xmlns:p="http://schemas.microsoft.com/office/2006/metadata/properties" xmlns:ns2="7343037a-1151-4ad3-a6ba-14d591ceb0bc" targetNamespace="http://schemas.microsoft.com/office/2006/metadata/properties" ma:root="true" ma:fieldsID="b80bdacab3859c76840ed2f5da61ce3f" ns2:_="">
    <xsd:import namespace="7343037a-1151-4ad3-a6ba-14d591ceb0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3037a-1151-4ad3-a6ba-14d591ceb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C9FAA-A870-4BCC-8711-4521B3D3E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3037a-1151-4ad3-a6ba-14d591ceb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BB079-6689-43D0-83BA-3782E39163D9}">
  <ds:schemaRefs>
    <ds:schemaRef ds:uri="http://schemas.microsoft.com/sharepoint/v3/contenttype/forms"/>
  </ds:schemaRefs>
</ds:datastoreItem>
</file>

<file path=customXml/itemProps3.xml><?xml version="1.0" encoding="utf-8"?>
<ds:datastoreItem xmlns:ds="http://schemas.openxmlformats.org/officeDocument/2006/customXml" ds:itemID="{05D2285A-5EEA-48C9-97A1-0AAA981D39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245615-1331-40FA-89DF-C4CB12E2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213</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Mercè Alegre</dc:creator>
  <cp:keywords/>
  <dc:description/>
  <cp:lastModifiedBy>Ignasi Viader</cp:lastModifiedBy>
  <cp:revision>508</cp:revision>
  <dcterms:created xsi:type="dcterms:W3CDTF">2023-08-30T17:22:00Z</dcterms:created>
  <dcterms:modified xsi:type="dcterms:W3CDTF">2026-07-17T12:31:00Z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0x010100A32C422E63284C489080428700435919</vt:lpwstr>
  </property>
  <property fmtid="{D5CDD505-2E9C-101B-9397-08002B2CF9AE}" pid="3" name="Order">
    <vt:r8>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ca</vt:lpwstr>
  </property>
</Properties>
</file>