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44F86484" w:rsidR="000646C7" w:rsidRPr="00F34A97" w:rsidRDefault="000646C7"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0D759F">
        <w:rPr>
          <w:rFonts w:ascii="Arial" w:hAnsi="Arial" w:cs="Arial"/>
          <w:sz w:val="21"/>
          <w:szCs w:val="21"/>
        </w:rPr>
        <w:t>D./Dª [</w:t>
      </w:r>
      <w:r w:rsidRPr="0034166A">
        <w:rPr>
          <w:rFonts w:ascii="Arial" w:hAnsi="Arial" w:cs="Arial"/>
          <w:sz w:val="21"/>
          <w:szCs w:val="21"/>
          <w:highlight w:val="yellow"/>
        </w:rPr>
        <w:t>…</w:t>
      </w:r>
      <w:r w:rsidRPr="000D759F">
        <w:rPr>
          <w:rFonts w:ascii="Arial" w:hAnsi="Arial" w:cs="Arial"/>
          <w:sz w:val="21"/>
          <w:szCs w:val="21"/>
        </w:rPr>
        <w:t>], y DNI número [</w:t>
      </w:r>
      <w:r w:rsidRPr="0034166A">
        <w:rPr>
          <w:rFonts w:ascii="Arial" w:hAnsi="Arial" w:cs="Arial"/>
          <w:sz w:val="21"/>
          <w:szCs w:val="21"/>
          <w:highlight w:val="yellow"/>
        </w:rPr>
        <w:t>…</w:t>
      </w:r>
      <w:r w:rsidRPr="000D759F">
        <w:rPr>
          <w:rFonts w:ascii="Arial" w:hAnsi="Arial" w:cs="Arial"/>
          <w:sz w:val="21"/>
          <w:szCs w:val="21"/>
        </w:rPr>
        <w:t>], [en nombre propio / en representación de [</w:t>
      </w:r>
      <w:r w:rsidRPr="0034166A">
        <w:rPr>
          <w:rFonts w:ascii="Arial" w:hAnsi="Arial" w:cs="Arial"/>
          <w:sz w:val="21"/>
          <w:szCs w:val="21"/>
          <w:highlight w:val="yellow"/>
        </w:rPr>
        <w:t>…</w:t>
      </w:r>
      <w:r w:rsidRPr="000D759F">
        <w:rPr>
          <w:rFonts w:ascii="Arial" w:hAnsi="Arial" w:cs="Arial"/>
          <w:sz w:val="21"/>
          <w:szCs w:val="21"/>
        </w:rPr>
        <w:t>], con domicilio en [</w:t>
      </w:r>
      <w:r w:rsidRPr="0034166A">
        <w:rPr>
          <w:rFonts w:ascii="Arial" w:hAnsi="Arial" w:cs="Arial"/>
          <w:sz w:val="21"/>
          <w:szCs w:val="21"/>
          <w:highlight w:val="yellow"/>
        </w:rPr>
        <w:t>…</w:t>
      </w:r>
      <w:r w:rsidRPr="000D759F">
        <w:rPr>
          <w:rFonts w:ascii="Arial" w:hAnsi="Arial" w:cs="Arial"/>
          <w:sz w:val="21"/>
          <w:szCs w:val="21"/>
        </w:rPr>
        <w:t>] y NIF [</w:t>
      </w:r>
      <w:r w:rsidRPr="0034166A">
        <w:rPr>
          <w:rFonts w:ascii="Arial" w:hAnsi="Arial" w:cs="Arial"/>
          <w:sz w:val="21"/>
          <w:szCs w:val="21"/>
          <w:highlight w:val="yellow"/>
        </w:rPr>
        <w:t>…</w:t>
      </w:r>
      <w:r w:rsidRPr="000D759F">
        <w:rPr>
          <w:rFonts w:ascii="Arial" w:hAnsi="Arial" w:cs="Arial"/>
          <w:sz w:val="21"/>
          <w:szCs w:val="21"/>
        </w:rPr>
        <w:t>], en plena posesión de su capacidad jurídica y de obrar, en relación con la licitación de</w:t>
      </w:r>
      <w:r>
        <w:rPr>
          <w:rFonts w:ascii="Arial" w:hAnsi="Arial" w:cs="Arial"/>
          <w:sz w:val="21"/>
          <w:szCs w:val="21"/>
        </w:rPr>
        <w:t xml:space="preserve"> </w:t>
      </w:r>
      <w:r w:rsidRPr="001D251A">
        <w:rPr>
          <w:rFonts w:ascii="Arial" w:hAnsi="Arial" w:cs="Arial"/>
          <w:sz w:val="21"/>
          <w:szCs w:val="21"/>
        </w:rPr>
        <w:t>un</w:t>
      </w:r>
      <w:r w:rsidRPr="001D251A">
        <w:rPr>
          <w:rFonts w:ascii="Arial" w:hAnsi="Arial" w:cs="Arial"/>
          <w:b/>
          <w:bCs/>
          <w:sz w:val="21"/>
          <w:szCs w:val="21"/>
        </w:rPr>
        <w:t xml:space="preserve"> </w:t>
      </w:r>
      <w:r w:rsidR="00156D2E" w:rsidRPr="00A37F81">
        <w:rPr>
          <w:rFonts w:ascii="Arial" w:hAnsi="Arial" w:cs="Arial"/>
          <w:b/>
          <w:bCs/>
          <w:sz w:val="21"/>
          <w:szCs w:val="21"/>
        </w:rPr>
        <w:t>“</w:t>
      </w:r>
      <w:r w:rsidR="00995FBD">
        <w:rPr>
          <w:rFonts w:ascii="Arial" w:hAnsi="Arial" w:cs="Arial"/>
          <w:b/>
          <w:bCs/>
          <w:sz w:val="21"/>
          <w:szCs w:val="21"/>
        </w:rPr>
        <w:t>S</w:t>
      </w:r>
      <w:r w:rsidR="00995FBD" w:rsidRPr="00995FBD">
        <w:rPr>
          <w:rFonts w:ascii="Arial" w:hAnsi="Arial" w:cs="Arial"/>
          <w:b/>
          <w:bCs/>
          <w:sz w:val="21"/>
          <w:szCs w:val="21"/>
        </w:rPr>
        <w:t xml:space="preserve">ervicio de secretaría técnica integral para la identificación, captación, gestión y apoyo a la evaluación de candidaturas de los premios “MWCAPITAL AWARDS 2027” para </w:t>
      </w:r>
      <w:proofErr w:type="spellStart"/>
      <w:r w:rsidR="00995FBD">
        <w:rPr>
          <w:rFonts w:ascii="Arial" w:hAnsi="Arial" w:cs="Arial"/>
          <w:b/>
          <w:bCs/>
          <w:sz w:val="21"/>
          <w:szCs w:val="21"/>
        </w:rPr>
        <w:t>F</w:t>
      </w:r>
      <w:r w:rsidR="00995FBD" w:rsidRPr="00995FBD">
        <w:rPr>
          <w:rFonts w:ascii="Arial" w:hAnsi="Arial" w:cs="Arial"/>
          <w:b/>
          <w:bCs/>
          <w:sz w:val="21"/>
          <w:szCs w:val="21"/>
        </w:rPr>
        <w:t>undació</w:t>
      </w:r>
      <w:proofErr w:type="spellEnd"/>
      <w:r w:rsidR="00995FBD" w:rsidRPr="00995FBD">
        <w:rPr>
          <w:rFonts w:ascii="Arial" w:hAnsi="Arial" w:cs="Arial"/>
          <w:b/>
          <w:bCs/>
          <w:sz w:val="21"/>
          <w:szCs w:val="21"/>
        </w:rPr>
        <w:t xml:space="preserve"> </w:t>
      </w:r>
      <w:r w:rsidR="00995FBD">
        <w:rPr>
          <w:rFonts w:ascii="Arial" w:hAnsi="Arial" w:cs="Arial"/>
          <w:b/>
          <w:bCs/>
          <w:sz w:val="21"/>
          <w:szCs w:val="21"/>
        </w:rPr>
        <w:t>B</w:t>
      </w:r>
      <w:r w:rsidR="00995FBD" w:rsidRPr="00995FBD">
        <w:rPr>
          <w:rFonts w:ascii="Arial" w:hAnsi="Arial" w:cs="Arial"/>
          <w:b/>
          <w:bCs/>
          <w:sz w:val="21"/>
          <w:szCs w:val="21"/>
        </w:rPr>
        <w:t xml:space="preserve">arcelona </w:t>
      </w:r>
      <w:r w:rsidR="00995FBD">
        <w:rPr>
          <w:rFonts w:ascii="Arial" w:hAnsi="Arial" w:cs="Arial"/>
          <w:b/>
          <w:bCs/>
          <w:sz w:val="21"/>
          <w:szCs w:val="21"/>
        </w:rPr>
        <w:t>M</w:t>
      </w:r>
      <w:r w:rsidR="00995FBD" w:rsidRPr="00995FBD">
        <w:rPr>
          <w:rFonts w:ascii="Arial" w:hAnsi="Arial" w:cs="Arial"/>
          <w:b/>
          <w:bCs/>
          <w:sz w:val="21"/>
          <w:szCs w:val="21"/>
        </w:rPr>
        <w:t xml:space="preserve">obile </w:t>
      </w:r>
      <w:r w:rsidR="00995FBD">
        <w:rPr>
          <w:rFonts w:ascii="Arial" w:hAnsi="Arial" w:cs="Arial"/>
          <w:b/>
          <w:bCs/>
          <w:sz w:val="21"/>
          <w:szCs w:val="21"/>
        </w:rPr>
        <w:t>Wo</w:t>
      </w:r>
      <w:r w:rsidR="00995FBD" w:rsidRPr="00995FBD">
        <w:rPr>
          <w:rFonts w:ascii="Arial" w:hAnsi="Arial" w:cs="Arial"/>
          <w:b/>
          <w:bCs/>
          <w:sz w:val="21"/>
          <w:szCs w:val="21"/>
        </w:rPr>
        <w:t xml:space="preserve">rld </w:t>
      </w:r>
      <w:r w:rsidR="00995FBD">
        <w:rPr>
          <w:rFonts w:ascii="Arial" w:hAnsi="Arial" w:cs="Arial"/>
          <w:b/>
          <w:bCs/>
          <w:sz w:val="21"/>
          <w:szCs w:val="21"/>
        </w:rPr>
        <w:t>C</w:t>
      </w:r>
      <w:r w:rsidR="00995FBD" w:rsidRPr="00995FBD">
        <w:rPr>
          <w:rFonts w:ascii="Arial" w:hAnsi="Arial" w:cs="Arial"/>
          <w:b/>
          <w:bCs/>
          <w:sz w:val="21"/>
          <w:szCs w:val="21"/>
        </w:rPr>
        <w:t xml:space="preserve">apital </w:t>
      </w:r>
      <w:proofErr w:type="spellStart"/>
      <w:r w:rsidR="00995FBD">
        <w:rPr>
          <w:rFonts w:ascii="Arial" w:hAnsi="Arial" w:cs="Arial"/>
          <w:b/>
          <w:bCs/>
          <w:sz w:val="21"/>
          <w:szCs w:val="21"/>
        </w:rPr>
        <w:t>F</w:t>
      </w:r>
      <w:r w:rsidR="00995FBD" w:rsidRPr="00995FBD">
        <w:rPr>
          <w:rFonts w:ascii="Arial" w:hAnsi="Arial" w:cs="Arial"/>
          <w:b/>
          <w:bCs/>
          <w:sz w:val="21"/>
          <w:szCs w:val="21"/>
        </w:rPr>
        <w:t>oundation</w:t>
      </w:r>
      <w:proofErr w:type="spellEnd"/>
      <w:r w:rsidR="00671A1E">
        <w:rPr>
          <w:rFonts w:ascii="Arial" w:hAnsi="Arial" w:cs="Arial"/>
          <w:b/>
          <w:bCs/>
          <w:sz w:val="21"/>
          <w:szCs w:val="21"/>
        </w:rPr>
        <w:t>”</w:t>
      </w:r>
      <w:r w:rsidR="00F34A97">
        <w:rPr>
          <w:rFonts w:ascii="Arial" w:hAnsi="Arial" w:cs="Arial"/>
          <w:b/>
          <w:bCs/>
          <w:sz w:val="21"/>
          <w:szCs w:val="21"/>
        </w:rPr>
        <w:t xml:space="preserve"> </w:t>
      </w:r>
      <w:r w:rsidR="00671051" w:rsidRPr="00671051">
        <w:rPr>
          <w:rFonts w:ascii="Arial" w:hAnsi="Arial" w:cs="Arial"/>
          <w:b/>
          <w:bCs/>
          <w:sz w:val="21"/>
          <w:szCs w:val="21"/>
        </w:rPr>
        <w:t>(</w:t>
      </w:r>
      <w:proofErr w:type="spellStart"/>
      <w:r w:rsidR="00671051" w:rsidRPr="00671051">
        <w:rPr>
          <w:rFonts w:ascii="Arial" w:hAnsi="Arial" w:cs="Arial"/>
          <w:b/>
          <w:bCs/>
          <w:sz w:val="21"/>
          <w:szCs w:val="21"/>
        </w:rPr>
        <w:t>Exp</w:t>
      </w:r>
      <w:proofErr w:type="spellEnd"/>
      <w:r w:rsidR="00671051" w:rsidRPr="00671051">
        <w:rPr>
          <w:rFonts w:ascii="Arial" w:hAnsi="Arial" w:cs="Arial"/>
          <w:b/>
          <w:bCs/>
          <w:sz w:val="21"/>
          <w:szCs w:val="21"/>
        </w:rPr>
        <w:t>. A/F2026</w:t>
      </w:r>
      <w:r w:rsidR="00671A1E">
        <w:rPr>
          <w:rFonts w:ascii="Arial" w:hAnsi="Arial" w:cs="Arial"/>
          <w:b/>
          <w:bCs/>
          <w:sz w:val="21"/>
          <w:szCs w:val="21"/>
        </w:rPr>
        <w:t>14</w:t>
      </w:r>
      <w:r w:rsidR="00671051" w:rsidRPr="00671051">
        <w:rPr>
          <w:rFonts w:ascii="Arial" w:hAnsi="Arial" w:cs="Arial"/>
          <w:b/>
          <w:bCs/>
          <w:sz w:val="21"/>
          <w:szCs w:val="21"/>
        </w:rPr>
        <w:t>/S)</w:t>
      </w:r>
      <w:r w:rsidR="00671051" w:rsidRPr="00671051">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xml:space="preserve">, conteniendo las especificidades del contrato, y </w:t>
      </w:r>
      <w:proofErr w:type="gramStart"/>
      <w:r w:rsidR="00C13F3E" w:rsidRPr="00C13F3E">
        <w:rPr>
          <w:rFonts w:ascii="Arial" w:hAnsi="Arial" w:cs="Arial"/>
          <w:sz w:val="21"/>
          <w:szCs w:val="21"/>
        </w:rPr>
        <w:t>en relación al</w:t>
      </w:r>
      <w:proofErr w:type="gramEnd"/>
      <w:r w:rsidR="00C13F3E" w:rsidRPr="00C13F3E">
        <w:rPr>
          <w:rFonts w:ascii="Arial" w:hAnsi="Arial" w:cs="Arial"/>
          <w:sz w:val="21"/>
          <w:szCs w:val="21"/>
        </w:rPr>
        <w:t xml:space="preserve">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AEEB9C5" w:rsidR="0098655E" w:rsidRPr="000D759F" w:rsidRDefault="0098655E" w:rsidP="00787AAD">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w:t>
      </w:r>
      <w:r w:rsidR="007F29FB" w:rsidRPr="00154D3B">
        <w:rPr>
          <w:rFonts w:ascii="Arial" w:hAnsi="Arial" w:cs="Arial"/>
          <w:sz w:val="21"/>
          <w:szCs w:val="21"/>
        </w:rPr>
        <w:t>cláusula G.</w:t>
      </w:r>
      <w:r w:rsidR="000D3217" w:rsidRPr="00154D3B">
        <w:rPr>
          <w:rFonts w:ascii="Arial" w:hAnsi="Arial" w:cs="Arial"/>
          <w:sz w:val="21"/>
          <w:szCs w:val="21"/>
        </w:rPr>
        <w:t>2</w:t>
      </w:r>
      <w:r w:rsidR="007F29FB" w:rsidRPr="00154D3B">
        <w:rPr>
          <w:rFonts w:ascii="Arial" w:hAnsi="Arial" w:cs="Arial"/>
          <w:sz w:val="21"/>
          <w:szCs w:val="21"/>
        </w:rPr>
        <w:t xml:space="preserve"> del cuadro de características del </w:t>
      </w:r>
      <w:r w:rsidR="00760CA8" w:rsidRPr="00154D3B">
        <w:rPr>
          <w:rFonts w:ascii="Arial" w:hAnsi="Arial" w:cs="Arial"/>
          <w:sz w:val="21"/>
          <w:szCs w:val="21"/>
        </w:rPr>
        <w:t>P</w:t>
      </w:r>
      <w:r w:rsidR="007F29FB" w:rsidRPr="00154D3B">
        <w:rPr>
          <w:rFonts w:ascii="Arial" w:hAnsi="Arial" w:cs="Arial"/>
          <w:sz w:val="21"/>
          <w:szCs w:val="21"/>
        </w:rPr>
        <w:t xml:space="preserve">liego de </w:t>
      </w:r>
      <w:r w:rsidR="00760CA8" w:rsidRPr="00154D3B">
        <w:rPr>
          <w:rFonts w:ascii="Arial" w:hAnsi="Arial" w:cs="Arial"/>
          <w:sz w:val="21"/>
          <w:szCs w:val="21"/>
        </w:rPr>
        <w:t>C</w:t>
      </w:r>
      <w:r w:rsidR="007F29FB" w:rsidRPr="00154D3B">
        <w:rPr>
          <w:rFonts w:ascii="Arial" w:hAnsi="Arial" w:cs="Arial"/>
          <w:sz w:val="21"/>
          <w:szCs w:val="21"/>
        </w:rPr>
        <w:t>láusulas</w:t>
      </w:r>
      <w:r w:rsidR="00760CA8" w:rsidRPr="00154D3B">
        <w:rPr>
          <w:rFonts w:ascii="Arial" w:hAnsi="Arial" w:cs="Arial"/>
          <w:sz w:val="21"/>
          <w:szCs w:val="21"/>
        </w:rPr>
        <w:t xml:space="preserve"> Administrativas</w:t>
      </w:r>
      <w:r w:rsidR="007F29FB" w:rsidRPr="00787AAD">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Pr="00F92CD3">
        <w:rPr>
          <w:rFonts w:ascii="Arial" w:hAnsi="Arial" w:cs="Arial"/>
          <w:sz w:val="21"/>
          <w:szCs w:val="21"/>
          <w:highlight w:val="yellow"/>
        </w:rPr>
        <w:t>*</w:t>
      </w:r>
      <w:r w:rsidRPr="00710F8F">
        <w:rPr>
          <w:rFonts w:ascii="Arial" w:hAnsi="Arial" w:cs="Arial"/>
          <w:sz w:val="21"/>
          <w:szCs w:val="21"/>
        </w:rPr>
        <w:t>]</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29DF" w14:textId="77777777" w:rsidR="00343369" w:rsidRDefault="00343369">
      <w:r>
        <w:separator/>
      </w:r>
    </w:p>
  </w:endnote>
  <w:endnote w:type="continuationSeparator" w:id="0">
    <w:p w14:paraId="69CD6D74" w14:textId="77777777" w:rsidR="00343369" w:rsidRDefault="0034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2909" w14:textId="77777777" w:rsidR="00343369" w:rsidRDefault="00343369">
      <w:r>
        <w:separator/>
      </w:r>
    </w:p>
  </w:footnote>
  <w:footnote w:type="continuationSeparator" w:id="0">
    <w:p w14:paraId="56F4CB8D" w14:textId="77777777" w:rsidR="00343369" w:rsidRDefault="0034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A0CF4"/>
    <w:rsid w:val="000B24F4"/>
    <w:rsid w:val="000C0FE5"/>
    <w:rsid w:val="000C4279"/>
    <w:rsid w:val="000C668E"/>
    <w:rsid w:val="000D2A2B"/>
    <w:rsid w:val="000D3217"/>
    <w:rsid w:val="000E4716"/>
    <w:rsid w:val="000F57C5"/>
    <w:rsid w:val="000F7489"/>
    <w:rsid w:val="001060B4"/>
    <w:rsid w:val="00117B61"/>
    <w:rsid w:val="00143589"/>
    <w:rsid w:val="00143C36"/>
    <w:rsid w:val="00154D3B"/>
    <w:rsid w:val="00156D2E"/>
    <w:rsid w:val="00167A24"/>
    <w:rsid w:val="00174A95"/>
    <w:rsid w:val="001909EB"/>
    <w:rsid w:val="001923FA"/>
    <w:rsid w:val="00196560"/>
    <w:rsid w:val="001A3E76"/>
    <w:rsid w:val="001C2A20"/>
    <w:rsid w:val="001C3AAB"/>
    <w:rsid w:val="001D0B22"/>
    <w:rsid w:val="001D251A"/>
    <w:rsid w:val="001F0AC5"/>
    <w:rsid w:val="001F2B7C"/>
    <w:rsid w:val="001F5F0D"/>
    <w:rsid w:val="001F6C5A"/>
    <w:rsid w:val="00202F25"/>
    <w:rsid w:val="0024436F"/>
    <w:rsid w:val="0025017C"/>
    <w:rsid w:val="00252220"/>
    <w:rsid w:val="0026493A"/>
    <w:rsid w:val="0026785B"/>
    <w:rsid w:val="002C10E5"/>
    <w:rsid w:val="002C4E6E"/>
    <w:rsid w:val="003078DB"/>
    <w:rsid w:val="0031177A"/>
    <w:rsid w:val="0034166A"/>
    <w:rsid w:val="003425C5"/>
    <w:rsid w:val="00343369"/>
    <w:rsid w:val="00345D6E"/>
    <w:rsid w:val="00347495"/>
    <w:rsid w:val="0036169C"/>
    <w:rsid w:val="00370CDB"/>
    <w:rsid w:val="00396952"/>
    <w:rsid w:val="0039723A"/>
    <w:rsid w:val="003A0181"/>
    <w:rsid w:val="003E5909"/>
    <w:rsid w:val="003F014F"/>
    <w:rsid w:val="003F1FCA"/>
    <w:rsid w:val="003F2B91"/>
    <w:rsid w:val="003F79A9"/>
    <w:rsid w:val="00425300"/>
    <w:rsid w:val="004255E2"/>
    <w:rsid w:val="004304C2"/>
    <w:rsid w:val="00446DE9"/>
    <w:rsid w:val="00453DFC"/>
    <w:rsid w:val="00457625"/>
    <w:rsid w:val="00464AF3"/>
    <w:rsid w:val="004729D9"/>
    <w:rsid w:val="00487A19"/>
    <w:rsid w:val="00490636"/>
    <w:rsid w:val="004A0ECC"/>
    <w:rsid w:val="004A335C"/>
    <w:rsid w:val="004A48DB"/>
    <w:rsid w:val="004B1181"/>
    <w:rsid w:val="004D3841"/>
    <w:rsid w:val="004F25E7"/>
    <w:rsid w:val="00503E7B"/>
    <w:rsid w:val="005056A8"/>
    <w:rsid w:val="005067B9"/>
    <w:rsid w:val="00514171"/>
    <w:rsid w:val="005207CA"/>
    <w:rsid w:val="0053142C"/>
    <w:rsid w:val="00545EE8"/>
    <w:rsid w:val="0059687A"/>
    <w:rsid w:val="005E451F"/>
    <w:rsid w:val="0063049C"/>
    <w:rsid w:val="006315E1"/>
    <w:rsid w:val="00642E13"/>
    <w:rsid w:val="006454B6"/>
    <w:rsid w:val="006459E1"/>
    <w:rsid w:val="00652034"/>
    <w:rsid w:val="0066017F"/>
    <w:rsid w:val="00671051"/>
    <w:rsid w:val="00671A1E"/>
    <w:rsid w:val="00681792"/>
    <w:rsid w:val="00682CCA"/>
    <w:rsid w:val="00696284"/>
    <w:rsid w:val="006C2DD0"/>
    <w:rsid w:val="006E0828"/>
    <w:rsid w:val="00705B00"/>
    <w:rsid w:val="007469FF"/>
    <w:rsid w:val="00750DA5"/>
    <w:rsid w:val="00760CA8"/>
    <w:rsid w:val="00770DE4"/>
    <w:rsid w:val="00776857"/>
    <w:rsid w:val="00787AAD"/>
    <w:rsid w:val="007912E1"/>
    <w:rsid w:val="007B779F"/>
    <w:rsid w:val="007C483C"/>
    <w:rsid w:val="007C60DF"/>
    <w:rsid w:val="007F29FB"/>
    <w:rsid w:val="00802E3F"/>
    <w:rsid w:val="00813F6E"/>
    <w:rsid w:val="00815E12"/>
    <w:rsid w:val="00843037"/>
    <w:rsid w:val="008538C9"/>
    <w:rsid w:val="00854D27"/>
    <w:rsid w:val="0086194D"/>
    <w:rsid w:val="00871B55"/>
    <w:rsid w:val="00880473"/>
    <w:rsid w:val="0088489C"/>
    <w:rsid w:val="008910DF"/>
    <w:rsid w:val="008933AA"/>
    <w:rsid w:val="00896F5B"/>
    <w:rsid w:val="008B4B8C"/>
    <w:rsid w:val="008D7CDF"/>
    <w:rsid w:val="008E2216"/>
    <w:rsid w:val="008E6738"/>
    <w:rsid w:val="00901B57"/>
    <w:rsid w:val="009023F5"/>
    <w:rsid w:val="00907081"/>
    <w:rsid w:val="00907686"/>
    <w:rsid w:val="00942D91"/>
    <w:rsid w:val="009473D8"/>
    <w:rsid w:val="0098655E"/>
    <w:rsid w:val="0099082D"/>
    <w:rsid w:val="00995FBD"/>
    <w:rsid w:val="009A3041"/>
    <w:rsid w:val="009A721E"/>
    <w:rsid w:val="009C2537"/>
    <w:rsid w:val="009D635A"/>
    <w:rsid w:val="009E01DA"/>
    <w:rsid w:val="009E14BB"/>
    <w:rsid w:val="009E3211"/>
    <w:rsid w:val="00A02ED9"/>
    <w:rsid w:val="00A04726"/>
    <w:rsid w:val="00A103DC"/>
    <w:rsid w:val="00A10476"/>
    <w:rsid w:val="00A22471"/>
    <w:rsid w:val="00A32DEC"/>
    <w:rsid w:val="00A358CE"/>
    <w:rsid w:val="00A3799F"/>
    <w:rsid w:val="00A37F81"/>
    <w:rsid w:val="00A83E20"/>
    <w:rsid w:val="00AA210F"/>
    <w:rsid w:val="00AB665E"/>
    <w:rsid w:val="00AE2307"/>
    <w:rsid w:val="00AE7B7F"/>
    <w:rsid w:val="00AF4097"/>
    <w:rsid w:val="00B07B62"/>
    <w:rsid w:val="00B2469D"/>
    <w:rsid w:val="00B2688C"/>
    <w:rsid w:val="00B42CE9"/>
    <w:rsid w:val="00B46005"/>
    <w:rsid w:val="00B576FB"/>
    <w:rsid w:val="00B65C9E"/>
    <w:rsid w:val="00B90D6F"/>
    <w:rsid w:val="00B92554"/>
    <w:rsid w:val="00B9348B"/>
    <w:rsid w:val="00B96603"/>
    <w:rsid w:val="00BB0CF1"/>
    <w:rsid w:val="00BB6578"/>
    <w:rsid w:val="00BB7872"/>
    <w:rsid w:val="00BC017A"/>
    <w:rsid w:val="00BC3117"/>
    <w:rsid w:val="00BE0557"/>
    <w:rsid w:val="00BE46F9"/>
    <w:rsid w:val="00BF07FD"/>
    <w:rsid w:val="00C049BD"/>
    <w:rsid w:val="00C13F3E"/>
    <w:rsid w:val="00C16C8F"/>
    <w:rsid w:val="00C424AA"/>
    <w:rsid w:val="00C4589A"/>
    <w:rsid w:val="00C57191"/>
    <w:rsid w:val="00C6564D"/>
    <w:rsid w:val="00C723A7"/>
    <w:rsid w:val="00C812F1"/>
    <w:rsid w:val="00C90FF8"/>
    <w:rsid w:val="00C94151"/>
    <w:rsid w:val="00CB23FC"/>
    <w:rsid w:val="00CC1671"/>
    <w:rsid w:val="00CC1909"/>
    <w:rsid w:val="00CC3292"/>
    <w:rsid w:val="00CD7E15"/>
    <w:rsid w:val="00CD7EAB"/>
    <w:rsid w:val="00CF086C"/>
    <w:rsid w:val="00D070DF"/>
    <w:rsid w:val="00D240EA"/>
    <w:rsid w:val="00D30AD4"/>
    <w:rsid w:val="00D3439E"/>
    <w:rsid w:val="00D45B96"/>
    <w:rsid w:val="00D46DA3"/>
    <w:rsid w:val="00D5210A"/>
    <w:rsid w:val="00D529D4"/>
    <w:rsid w:val="00D56BC0"/>
    <w:rsid w:val="00D76271"/>
    <w:rsid w:val="00D83690"/>
    <w:rsid w:val="00D95E05"/>
    <w:rsid w:val="00DA45D0"/>
    <w:rsid w:val="00DA682B"/>
    <w:rsid w:val="00DA6F6C"/>
    <w:rsid w:val="00DC38F0"/>
    <w:rsid w:val="00DC7999"/>
    <w:rsid w:val="00E42459"/>
    <w:rsid w:val="00E62CF0"/>
    <w:rsid w:val="00E851D6"/>
    <w:rsid w:val="00E86B3B"/>
    <w:rsid w:val="00E94C71"/>
    <w:rsid w:val="00EC4C7E"/>
    <w:rsid w:val="00EC6C09"/>
    <w:rsid w:val="00ED7C32"/>
    <w:rsid w:val="00EE2001"/>
    <w:rsid w:val="00EF191C"/>
    <w:rsid w:val="00EF4312"/>
    <w:rsid w:val="00F0073E"/>
    <w:rsid w:val="00F008C2"/>
    <w:rsid w:val="00F00AA2"/>
    <w:rsid w:val="00F04E4B"/>
    <w:rsid w:val="00F1139B"/>
    <w:rsid w:val="00F254E0"/>
    <w:rsid w:val="00F34A97"/>
    <w:rsid w:val="00F40CD5"/>
    <w:rsid w:val="00F554EC"/>
    <w:rsid w:val="00F7033A"/>
    <w:rsid w:val="00F729C7"/>
    <w:rsid w:val="00F73C77"/>
    <w:rsid w:val="00F770EC"/>
    <w:rsid w:val="00F80290"/>
    <w:rsid w:val="00F92CD3"/>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Iñaki Azpiolea</cp:lastModifiedBy>
  <cp:revision>197</cp:revision>
  <dcterms:created xsi:type="dcterms:W3CDTF">2022-11-24T10:20:00Z</dcterms:created>
  <dcterms:modified xsi:type="dcterms:W3CDTF">2026-06-23T12:09:00Z</dcterms:modified>
</cp:coreProperties>
</file>