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0AD1" w14:textId="77777777" w:rsidR="00722460" w:rsidRPr="00722460" w:rsidRDefault="00722460" w:rsidP="00722460">
      <w:pPr>
        <w:rPr>
          <w:rFonts w:ascii="Arial" w:hAnsi="Arial" w:cs="Arial"/>
          <w:sz w:val="22"/>
          <w:szCs w:val="22"/>
        </w:rPr>
      </w:pPr>
    </w:p>
    <w:p w14:paraId="2422B8AA" w14:textId="10FF989E" w:rsidR="00013B94" w:rsidRPr="00FC3028" w:rsidRDefault="005D4DE7" w:rsidP="005D4DE7">
      <w:pPr>
        <w:tabs>
          <w:tab w:val="left" w:pos="5220"/>
        </w:tabs>
        <w:jc w:val="center"/>
        <w:rPr>
          <w:rFonts w:ascii="Calibri" w:hAnsi="Calibri" w:cs="Calibri"/>
          <w:b/>
          <w:sz w:val="19"/>
          <w:szCs w:val="19"/>
        </w:rPr>
      </w:pPr>
      <w:r w:rsidRPr="005D4DE7">
        <w:rPr>
          <w:rFonts w:ascii="Calibri" w:hAnsi="Calibri" w:cs="Calibri"/>
          <w:b/>
          <w:sz w:val="19"/>
          <w:szCs w:val="19"/>
        </w:rPr>
        <w:t>AN</w:t>
      </w:r>
      <w:r w:rsidR="00013B94" w:rsidRPr="00FC3028">
        <w:rPr>
          <w:rFonts w:ascii="Calibri" w:hAnsi="Calibri" w:cs="Calibri"/>
          <w:b/>
          <w:sz w:val="19"/>
          <w:szCs w:val="19"/>
        </w:rPr>
        <w:t>NEX NÚM. 2.2</w:t>
      </w:r>
    </w:p>
    <w:p w14:paraId="1EA073CA" w14:textId="77777777" w:rsidR="00013B94" w:rsidRPr="00FC3028" w:rsidRDefault="00013B94" w:rsidP="00013B94">
      <w:pPr>
        <w:rPr>
          <w:rFonts w:ascii="Calibri" w:hAnsi="Calibri" w:cs="Calibri"/>
          <w:sz w:val="19"/>
          <w:szCs w:val="19"/>
        </w:rPr>
      </w:pPr>
    </w:p>
    <w:p w14:paraId="0C86C1F6" w14:textId="3A3C5C6C" w:rsidR="00013B94" w:rsidRPr="00FC3028" w:rsidRDefault="00013B94" w:rsidP="00013B94">
      <w:pPr>
        <w:jc w:val="center"/>
        <w:outlineLvl w:val="0"/>
        <w:rPr>
          <w:rFonts w:ascii="Calibri" w:hAnsi="Calibri" w:cs="Calibri"/>
          <w:b/>
          <w:sz w:val="19"/>
          <w:szCs w:val="19"/>
        </w:rPr>
      </w:pPr>
      <w:r w:rsidRPr="00FC3028">
        <w:rPr>
          <w:rFonts w:ascii="Calibri" w:hAnsi="Calibri" w:cs="Calibri"/>
          <w:b/>
          <w:sz w:val="19"/>
          <w:szCs w:val="19"/>
        </w:rPr>
        <w:t xml:space="preserve">MODEL DE PROPOSTA DE REFERÈNCIES </w:t>
      </w:r>
      <w:r w:rsidR="00A3157D" w:rsidRPr="00FC3028">
        <w:rPr>
          <w:rFonts w:ascii="Calibri" w:hAnsi="Calibri" w:cs="Calibri"/>
          <w:b/>
          <w:sz w:val="19"/>
          <w:szCs w:val="19"/>
        </w:rPr>
        <w:t>VALORABLES MITJANÇANT L’APLICACIÓ DE</w:t>
      </w:r>
      <w:r w:rsidRPr="00FC3028">
        <w:rPr>
          <w:rFonts w:ascii="Calibri" w:hAnsi="Calibri" w:cs="Calibri"/>
          <w:b/>
          <w:sz w:val="19"/>
          <w:szCs w:val="19"/>
        </w:rPr>
        <w:t xml:space="preserve"> FÓRMULES AUTOMÀTIQUES (EXP. </w:t>
      </w:r>
      <w:r w:rsidR="0056228C" w:rsidRPr="00FC3028">
        <w:rPr>
          <w:rFonts w:ascii="Calibri" w:hAnsi="Calibri" w:cs="Calibri"/>
          <w:b/>
          <w:sz w:val="19"/>
          <w:szCs w:val="19"/>
        </w:rPr>
        <w:t>F26.009CN</w:t>
      </w:r>
      <w:r w:rsidRPr="00FC3028">
        <w:rPr>
          <w:rFonts w:ascii="Calibri" w:hAnsi="Calibri" w:cs="Calibri"/>
          <w:b/>
          <w:sz w:val="19"/>
          <w:szCs w:val="19"/>
        </w:rPr>
        <w:t>)</w:t>
      </w:r>
    </w:p>
    <w:p w14:paraId="28CBA8F9" w14:textId="77777777" w:rsidR="00013B94" w:rsidRPr="00FC3028" w:rsidRDefault="00013B94" w:rsidP="00013B94">
      <w:pPr>
        <w:rPr>
          <w:rFonts w:ascii="Calibri" w:hAnsi="Calibri" w:cs="Calibri"/>
          <w:i/>
          <w:sz w:val="19"/>
          <w:szCs w:val="19"/>
        </w:rPr>
      </w:pPr>
    </w:p>
    <w:p w14:paraId="281E318C" w14:textId="1B571246" w:rsidR="00013B94" w:rsidRPr="00FC3028" w:rsidRDefault="00013B94" w:rsidP="00870A8E">
      <w:pPr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 xml:space="preserve">El Sr/a.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0" w:name="Texto54"/>
      <w:r w:rsidRPr="00FC3028">
        <w:rPr>
          <w:rFonts w:ascii="Calibri" w:hAnsi="Calibri" w:cs="Calibri"/>
          <w:iCs/>
          <w:sz w:val="19"/>
          <w:szCs w:val="19"/>
        </w:rPr>
        <w:instrText xml:space="preserve"> FORMTEXT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bookmarkEnd w:id="0"/>
      <w:r w:rsidRPr="00FC3028">
        <w:rPr>
          <w:rFonts w:ascii="Calibri" w:hAnsi="Calibri" w:cs="Calibri"/>
          <w:iCs/>
          <w:sz w:val="19"/>
          <w:szCs w:val="19"/>
        </w:rPr>
        <w:t xml:space="preserve"> amb residència a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" w:name="Texto55"/>
      <w:r w:rsidRPr="00FC3028">
        <w:rPr>
          <w:rFonts w:ascii="Calibri" w:hAnsi="Calibri" w:cs="Calibri"/>
          <w:iCs/>
          <w:sz w:val="19"/>
          <w:szCs w:val="19"/>
        </w:rPr>
        <w:instrText xml:space="preserve"> FORMTEXT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bookmarkEnd w:id="1"/>
      <w:r w:rsidRPr="00FC3028">
        <w:rPr>
          <w:rFonts w:ascii="Calibri" w:hAnsi="Calibri" w:cs="Calibri"/>
          <w:iCs/>
          <w:sz w:val="19"/>
          <w:szCs w:val="19"/>
        </w:rPr>
        <w:t xml:space="preserve"> carrer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" w:name="Texto56"/>
      <w:r w:rsidRPr="00FC3028">
        <w:rPr>
          <w:rFonts w:ascii="Calibri" w:hAnsi="Calibri" w:cs="Calibri"/>
          <w:iCs/>
          <w:sz w:val="19"/>
          <w:szCs w:val="19"/>
        </w:rPr>
        <w:instrText xml:space="preserve"> FORMTEXT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bookmarkEnd w:id="2"/>
      <w:r w:rsidRPr="00FC3028">
        <w:rPr>
          <w:rFonts w:ascii="Calibri" w:hAnsi="Calibri" w:cs="Calibri"/>
          <w:iCs/>
          <w:sz w:val="19"/>
          <w:szCs w:val="19"/>
        </w:rPr>
        <w:t xml:space="preserve"> núm.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" w:name="Texto57"/>
      <w:r w:rsidRPr="00FC3028">
        <w:rPr>
          <w:rFonts w:ascii="Calibri" w:hAnsi="Calibri" w:cs="Calibri"/>
          <w:iCs/>
          <w:sz w:val="19"/>
          <w:szCs w:val="19"/>
        </w:rPr>
        <w:instrText xml:space="preserve"> FORMTEXT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bookmarkEnd w:id="3"/>
      <w:r w:rsidR="00D70048" w:rsidRPr="00FC3028">
        <w:rPr>
          <w:rFonts w:ascii="Calibri" w:hAnsi="Calibri" w:cs="Calibri"/>
          <w:iCs/>
          <w:sz w:val="19"/>
          <w:szCs w:val="19"/>
        </w:rPr>
        <w:t xml:space="preserve">, </w:t>
      </w:r>
      <w:r w:rsidRPr="00FC3028">
        <w:rPr>
          <w:rFonts w:ascii="Calibri" w:hAnsi="Calibri" w:cs="Calibri"/>
          <w:iCs/>
          <w:sz w:val="19"/>
          <w:szCs w:val="19"/>
        </w:rPr>
        <w:t xml:space="preserve">assabentat de l’anunci publicat </w:t>
      </w:r>
      <w:r w:rsidR="0056228C" w:rsidRPr="00FC3028">
        <w:rPr>
          <w:rFonts w:ascii="Calibri" w:hAnsi="Calibri" w:cs="Calibri"/>
          <w:iCs/>
          <w:sz w:val="19"/>
          <w:szCs w:val="19"/>
        </w:rPr>
        <w:t>al P</w:t>
      </w:r>
      <w:r w:rsidR="00D938CE" w:rsidRPr="00FC3028">
        <w:rPr>
          <w:rFonts w:ascii="Calibri" w:hAnsi="Calibri" w:cs="Calibri"/>
          <w:iCs/>
          <w:sz w:val="19"/>
          <w:szCs w:val="19"/>
        </w:rPr>
        <w:t xml:space="preserve">erfil de </w:t>
      </w:r>
      <w:r w:rsidR="0056228C" w:rsidRPr="00FC3028">
        <w:rPr>
          <w:rFonts w:ascii="Calibri" w:hAnsi="Calibri" w:cs="Calibri"/>
          <w:iCs/>
          <w:sz w:val="19"/>
          <w:szCs w:val="19"/>
        </w:rPr>
        <w:t>C</w:t>
      </w:r>
      <w:r w:rsidR="00D938CE" w:rsidRPr="00FC3028">
        <w:rPr>
          <w:rFonts w:ascii="Calibri" w:hAnsi="Calibri" w:cs="Calibri"/>
          <w:iCs/>
          <w:sz w:val="19"/>
          <w:szCs w:val="19"/>
        </w:rPr>
        <w:t>ontractant de la FRCB-IDIBAPS</w:t>
      </w:r>
      <w:r w:rsidRPr="00FC3028">
        <w:rPr>
          <w:rFonts w:ascii="Calibri" w:hAnsi="Calibri" w:cs="Calibri"/>
          <w:iCs/>
          <w:sz w:val="19"/>
          <w:szCs w:val="19"/>
        </w:rPr>
        <w:t xml:space="preserve"> i de les condicions i requisits que s’exigeixen per a l’adjudicació del</w:t>
      </w:r>
      <w:r w:rsidR="00870A8E" w:rsidRPr="00FC3028">
        <w:rPr>
          <w:rFonts w:ascii="Calibri" w:hAnsi="Calibri" w:cs="Calibri"/>
          <w:iCs/>
          <w:sz w:val="19"/>
          <w:szCs w:val="19"/>
        </w:rPr>
        <w:t xml:space="preserve">s </w:t>
      </w:r>
      <w:r w:rsidR="00E82518" w:rsidRPr="00FC3028">
        <w:rPr>
          <w:rFonts w:ascii="Calibri" w:hAnsi="Calibri" w:cs="Calibri"/>
          <w:iCs/>
          <w:sz w:val="19"/>
          <w:szCs w:val="19"/>
        </w:rPr>
        <w:t>“Serveis de seqüenciació en plataforma Illumina, en funció de les necessitats, per al projecte PI24/00982 de la Fundació de Recerca Clínic Barcelona – Institut d’Investigacions Biomèdiques August Pi i Sunyer (FRCB-IDIBAPS)”</w:t>
      </w:r>
      <w:r w:rsidRPr="00FC3028">
        <w:rPr>
          <w:rFonts w:ascii="Calibri" w:hAnsi="Calibri" w:cs="Calibri"/>
          <w:iCs/>
          <w:sz w:val="19"/>
          <w:szCs w:val="19"/>
        </w:rPr>
        <w:t xml:space="preserve">, es compromet en nom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(propi o de l’empresa que representa) "/>
            </w:textInput>
          </w:ffData>
        </w:fldChar>
      </w:r>
      <w:r w:rsidRPr="00FC3028">
        <w:rPr>
          <w:rFonts w:ascii="Calibri" w:hAnsi="Calibri" w:cs="Calibri"/>
          <w:iCs/>
          <w:sz w:val="19"/>
          <w:szCs w:val="19"/>
        </w:rPr>
        <w:instrText xml:space="preserve"> FORMTEXT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sz w:val="19"/>
          <w:szCs w:val="19"/>
        </w:rPr>
        <w:t>(propi o de l’empresa que representa)</w:t>
      </w:r>
      <w:r w:rsidRPr="00FC3028">
        <w:rPr>
          <w:rFonts w:ascii="Calibri" w:hAnsi="Calibri" w:cs="Calibri"/>
          <w:iCs/>
          <w:noProof/>
          <w:sz w:val="19"/>
          <w:szCs w:val="19"/>
        </w:rPr>
        <w:t xml:space="preserve"> </w:t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r w:rsidRPr="00FC3028">
        <w:rPr>
          <w:rFonts w:ascii="Calibri" w:hAnsi="Calibri" w:cs="Calibri"/>
          <w:iCs/>
          <w:sz w:val="19"/>
          <w:szCs w:val="19"/>
        </w:rPr>
        <w:t xml:space="preserve"> a realitzar-les amb estricta subjecció a les següents condicions: </w:t>
      </w:r>
    </w:p>
    <w:p w14:paraId="5CC9EEDA" w14:textId="4F7F4F7B" w:rsidR="00013B94" w:rsidRPr="00FC3028" w:rsidRDefault="00013B94" w:rsidP="00870A8E">
      <w:pPr>
        <w:rPr>
          <w:rFonts w:ascii="Calibri" w:hAnsi="Calibri" w:cs="Calibri"/>
          <w:iCs/>
          <w:sz w:val="19"/>
          <w:szCs w:val="19"/>
        </w:rPr>
      </w:pPr>
    </w:p>
    <w:p w14:paraId="49DD0659" w14:textId="216D4A48" w:rsidR="00013B94" w:rsidRPr="00FC3028" w:rsidRDefault="005278DA" w:rsidP="00FD5AB0">
      <w:pPr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>C</w:t>
      </w:r>
      <w:r w:rsidR="00013B94" w:rsidRPr="00FC3028">
        <w:rPr>
          <w:rFonts w:ascii="Calibri" w:hAnsi="Calibri" w:cs="Calibri"/>
          <w:iCs/>
          <w:sz w:val="19"/>
          <w:szCs w:val="19"/>
        </w:rPr>
        <w:t>riteris avaluables automàticament</w:t>
      </w:r>
      <w:r w:rsidRPr="00FC3028">
        <w:rPr>
          <w:rFonts w:ascii="Calibri" w:hAnsi="Calibri" w:cs="Calibri"/>
          <w:iCs/>
          <w:sz w:val="19"/>
          <w:szCs w:val="19"/>
        </w:rPr>
        <w:t xml:space="preserve"> diferents del preu</w:t>
      </w:r>
      <w:r w:rsidR="00FD5AB0" w:rsidRPr="00FC3028">
        <w:rPr>
          <w:rFonts w:ascii="Calibri" w:hAnsi="Calibri" w:cs="Calibri"/>
          <w:iCs/>
          <w:sz w:val="19"/>
          <w:szCs w:val="19"/>
        </w:rPr>
        <w:t>:</w:t>
      </w:r>
    </w:p>
    <w:p w14:paraId="1321A165" w14:textId="77777777" w:rsidR="00FD5AB0" w:rsidRPr="00FC3028" w:rsidRDefault="00FD5AB0" w:rsidP="00FD5AB0">
      <w:pPr>
        <w:rPr>
          <w:rFonts w:ascii="Calibri" w:hAnsi="Calibri" w:cs="Calibri"/>
          <w:iCs/>
          <w:sz w:val="19"/>
          <w:szCs w:val="19"/>
          <w:highlight w:val="yellow"/>
        </w:rPr>
      </w:pPr>
    </w:p>
    <w:p w14:paraId="791F7B87" w14:textId="1C7591DA" w:rsidR="00155435" w:rsidRPr="00FC3028" w:rsidRDefault="00013B94" w:rsidP="00B66FE1">
      <w:pPr>
        <w:pStyle w:val="Prrafodelista"/>
        <w:numPr>
          <w:ilvl w:val="0"/>
          <w:numId w:val="3"/>
        </w:numPr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>S’ofereix</w:t>
      </w:r>
      <w:r w:rsidR="00635C34" w:rsidRPr="00FC3028">
        <w:rPr>
          <w:rFonts w:ascii="Calibri" w:hAnsi="Calibri" w:cs="Calibri"/>
          <w:iCs/>
          <w:sz w:val="19"/>
          <w:szCs w:val="19"/>
        </w:rPr>
        <w:t xml:space="preserve"> </w:t>
      </w:r>
      <w:r w:rsidR="00355459" w:rsidRPr="00FC3028">
        <w:rPr>
          <w:rFonts w:ascii="Calibri" w:hAnsi="Calibri" w:cs="Calibri"/>
          <w:iCs/>
          <w:sz w:val="19"/>
          <w:szCs w:val="19"/>
        </w:rPr>
        <w:t>la reducció del termini d’execució del servei</w:t>
      </w:r>
      <w:r w:rsidR="00DE7099" w:rsidRPr="00FC3028">
        <w:rPr>
          <w:rFonts w:ascii="Calibri" w:hAnsi="Calibri" w:cs="Calibri"/>
          <w:iCs/>
          <w:sz w:val="19"/>
          <w:szCs w:val="19"/>
        </w:rPr>
        <w:t xml:space="preserve"> per sota de termini màxim establert al plec de prescripcions tècniques (16 setmanes)?</w:t>
      </w:r>
    </w:p>
    <w:p w14:paraId="73FD02D0" w14:textId="77777777" w:rsidR="00170760" w:rsidRPr="00FC3028" w:rsidRDefault="00170760" w:rsidP="00A80BD4">
      <w:pPr>
        <w:rPr>
          <w:rFonts w:ascii="Calibri" w:hAnsi="Calibri" w:cs="Calibri"/>
          <w:iCs/>
          <w:sz w:val="19"/>
          <w:szCs w:val="19"/>
        </w:rPr>
      </w:pPr>
    </w:p>
    <w:p w14:paraId="34F32F54" w14:textId="525D2119" w:rsidR="00DE7099" w:rsidRPr="00FC3028" w:rsidRDefault="00013B94" w:rsidP="00013B94">
      <w:pPr>
        <w:ind w:left="720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>Si</w:t>
      </w:r>
      <w:r w:rsidR="0062415B" w:rsidRPr="00FC3028">
        <w:rPr>
          <w:rFonts w:ascii="Calibri" w:hAnsi="Calibri" w:cs="Calibri"/>
          <w:iCs/>
          <w:sz w:val="19"/>
          <w:szCs w:val="19"/>
        </w:rPr>
        <w:t xml:space="preserve"> </w:t>
      </w:r>
      <w:r w:rsidR="0062415B"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="0062415B" w:rsidRPr="00FC3028">
        <w:rPr>
          <w:rFonts w:ascii="Calibri" w:hAnsi="Calibri" w:cs="Calibri"/>
          <w:iCs/>
          <w:sz w:val="19"/>
          <w:szCs w:val="19"/>
        </w:rPr>
        <w:instrText xml:space="preserve"> FORMCHECKBOX </w:instrText>
      </w:r>
      <w:r w:rsidR="0062415B" w:rsidRPr="00FC3028">
        <w:rPr>
          <w:rFonts w:ascii="Calibri" w:hAnsi="Calibri" w:cs="Calibri"/>
          <w:iCs/>
          <w:sz w:val="19"/>
          <w:szCs w:val="19"/>
        </w:rPr>
      </w:r>
      <w:r w:rsidR="0062415B"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="0062415B" w:rsidRPr="00FC3028">
        <w:rPr>
          <w:rFonts w:ascii="Calibri" w:hAnsi="Calibri" w:cs="Calibri"/>
          <w:iCs/>
          <w:sz w:val="19"/>
          <w:szCs w:val="19"/>
        </w:rPr>
        <w:fldChar w:fldCharType="end"/>
      </w:r>
      <w:bookmarkEnd w:id="4"/>
      <w:r w:rsidR="00DE7099" w:rsidRPr="00FC3028">
        <w:rPr>
          <w:rFonts w:ascii="Calibri" w:hAnsi="Calibri" w:cs="Calibri"/>
          <w:iCs/>
          <w:sz w:val="19"/>
          <w:szCs w:val="19"/>
        </w:rPr>
        <w:t>. Especificar el termini d’execució que s’ofereix</w:t>
      </w:r>
      <w:r w:rsidR="0062415B" w:rsidRPr="00FC3028">
        <w:rPr>
          <w:rFonts w:ascii="Calibri" w:hAnsi="Calibri" w:cs="Calibri"/>
          <w:iCs/>
          <w:sz w:val="19"/>
          <w:szCs w:val="19"/>
        </w:rPr>
        <w:t xml:space="preserve">: </w:t>
      </w:r>
      <w:r w:rsidR="0062415B"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Texto567"/>
            <w:enabled/>
            <w:calcOnExit w:val="0"/>
            <w:textInput/>
          </w:ffData>
        </w:fldChar>
      </w:r>
      <w:bookmarkStart w:id="5" w:name="Texto567"/>
      <w:r w:rsidR="0062415B" w:rsidRPr="00FC3028">
        <w:rPr>
          <w:rFonts w:ascii="Calibri" w:hAnsi="Calibri" w:cs="Calibri"/>
          <w:iCs/>
          <w:sz w:val="19"/>
          <w:szCs w:val="19"/>
        </w:rPr>
        <w:instrText xml:space="preserve"> FORMTEXT </w:instrText>
      </w:r>
      <w:r w:rsidR="0062415B" w:rsidRPr="00FC3028">
        <w:rPr>
          <w:rFonts w:ascii="Calibri" w:hAnsi="Calibri" w:cs="Calibri"/>
          <w:iCs/>
          <w:sz w:val="19"/>
          <w:szCs w:val="19"/>
        </w:rPr>
      </w:r>
      <w:r w:rsidR="0062415B"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="0062415B"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="0062415B"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="0062415B"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="0062415B"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="0062415B"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="0062415B" w:rsidRPr="00FC3028">
        <w:rPr>
          <w:rFonts w:ascii="Calibri" w:hAnsi="Calibri" w:cs="Calibri"/>
          <w:iCs/>
          <w:sz w:val="19"/>
          <w:szCs w:val="19"/>
        </w:rPr>
        <w:fldChar w:fldCharType="end"/>
      </w:r>
      <w:bookmarkEnd w:id="5"/>
    </w:p>
    <w:p w14:paraId="6DA90F39" w14:textId="77777777" w:rsidR="00DE7099" w:rsidRPr="00FC3028" w:rsidRDefault="00DE7099" w:rsidP="00013B94">
      <w:pPr>
        <w:ind w:left="720"/>
        <w:rPr>
          <w:rFonts w:ascii="Calibri" w:hAnsi="Calibri" w:cs="Calibri"/>
          <w:iCs/>
          <w:sz w:val="19"/>
          <w:szCs w:val="19"/>
        </w:rPr>
      </w:pPr>
    </w:p>
    <w:p w14:paraId="7D3CE8D6" w14:textId="34BD5BD3" w:rsidR="00013B94" w:rsidRPr="00FC3028" w:rsidRDefault="00013B94" w:rsidP="00013B94">
      <w:pPr>
        <w:ind w:left="720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>No</w:t>
      </w:r>
      <w:r w:rsidR="00DE7099" w:rsidRPr="00FC3028">
        <w:rPr>
          <w:rFonts w:ascii="Calibri" w:hAnsi="Calibri" w:cs="Calibri"/>
          <w:iCs/>
          <w:sz w:val="19"/>
          <w:szCs w:val="19"/>
        </w:rPr>
        <w:t xml:space="preserve"> </w:t>
      </w:r>
      <w:r w:rsidR="008957E8"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3"/>
      <w:r w:rsidR="008957E8" w:rsidRPr="00FC3028">
        <w:rPr>
          <w:rFonts w:ascii="Calibri" w:hAnsi="Calibri" w:cs="Calibri"/>
          <w:iCs/>
          <w:sz w:val="19"/>
          <w:szCs w:val="19"/>
        </w:rPr>
        <w:instrText xml:space="preserve"> FORMCHECKBOX </w:instrText>
      </w:r>
      <w:r w:rsidR="008957E8" w:rsidRPr="00FC3028">
        <w:rPr>
          <w:rFonts w:ascii="Calibri" w:hAnsi="Calibri" w:cs="Calibri"/>
          <w:iCs/>
          <w:sz w:val="19"/>
          <w:szCs w:val="19"/>
        </w:rPr>
      </w:r>
      <w:r w:rsidR="008957E8"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="008957E8" w:rsidRPr="00FC3028">
        <w:rPr>
          <w:rFonts w:ascii="Calibri" w:hAnsi="Calibri" w:cs="Calibri"/>
          <w:iCs/>
          <w:sz w:val="19"/>
          <w:szCs w:val="19"/>
        </w:rPr>
        <w:fldChar w:fldCharType="end"/>
      </w:r>
      <w:bookmarkEnd w:id="6"/>
    </w:p>
    <w:p w14:paraId="3BEFE74A" w14:textId="77777777" w:rsidR="00FD5AB0" w:rsidRPr="00FC3028" w:rsidRDefault="00FD5AB0" w:rsidP="0062415B">
      <w:pPr>
        <w:rPr>
          <w:rFonts w:ascii="Calibri" w:hAnsi="Calibri" w:cs="Calibri"/>
          <w:iCs/>
          <w:sz w:val="19"/>
          <w:szCs w:val="19"/>
          <w:highlight w:val="yellow"/>
        </w:rPr>
      </w:pPr>
    </w:p>
    <w:p w14:paraId="76823FC3" w14:textId="55753F91" w:rsidR="004640B5" w:rsidRPr="00FC3028" w:rsidRDefault="00FD5AB0" w:rsidP="00B66FE1">
      <w:pPr>
        <w:pStyle w:val="Prrafodelista"/>
        <w:numPr>
          <w:ilvl w:val="0"/>
          <w:numId w:val="3"/>
        </w:numPr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>S’ofereix</w:t>
      </w:r>
      <w:r w:rsidR="002A74C5" w:rsidRPr="00FC3028">
        <w:rPr>
          <w:rFonts w:ascii="Calibri" w:hAnsi="Calibri" w:cs="Calibri"/>
          <w:iCs/>
          <w:sz w:val="19"/>
          <w:szCs w:val="19"/>
        </w:rPr>
        <w:t xml:space="preserve"> </w:t>
      </w:r>
      <w:r w:rsidR="0062415B" w:rsidRPr="00FC3028">
        <w:rPr>
          <w:rFonts w:ascii="Calibri" w:hAnsi="Calibri" w:cs="Calibri"/>
          <w:iCs/>
          <w:sz w:val="19"/>
          <w:szCs w:val="19"/>
        </w:rPr>
        <w:t xml:space="preserve">que el transport de les mostres </w:t>
      </w:r>
      <w:r w:rsidR="008957E8" w:rsidRPr="00FC3028">
        <w:rPr>
          <w:rFonts w:ascii="Calibri" w:hAnsi="Calibri" w:cs="Calibri"/>
          <w:iCs/>
          <w:sz w:val="19"/>
          <w:szCs w:val="19"/>
        </w:rPr>
        <w:t xml:space="preserve">fins a les seves instal·lacions es realitzi en menys de 24 hores des de la seva recollida? </w:t>
      </w:r>
    </w:p>
    <w:p w14:paraId="75C86489" w14:textId="77777777" w:rsidR="0062415B" w:rsidRPr="00FC3028" w:rsidRDefault="0062415B" w:rsidP="0062415B">
      <w:pPr>
        <w:pStyle w:val="Prrafodelista"/>
        <w:ind w:left="720"/>
        <w:rPr>
          <w:rFonts w:ascii="Calibri" w:hAnsi="Calibri" w:cs="Calibri"/>
          <w:iCs/>
          <w:sz w:val="19"/>
          <w:szCs w:val="19"/>
        </w:rPr>
      </w:pPr>
    </w:p>
    <w:p w14:paraId="12DECB80" w14:textId="20FF7B77" w:rsidR="008957E8" w:rsidRPr="00FC3028" w:rsidRDefault="008957E8" w:rsidP="008957E8">
      <w:pPr>
        <w:ind w:left="720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 xml:space="preserve">Si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FC3028">
        <w:rPr>
          <w:rFonts w:ascii="Calibri" w:hAnsi="Calibri" w:cs="Calibri"/>
          <w:iCs/>
          <w:sz w:val="19"/>
          <w:szCs w:val="19"/>
        </w:rPr>
        <w:instrText xml:space="preserve"> FORMCHECKBOX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r w:rsidRPr="00FC3028">
        <w:rPr>
          <w:rFonts w:ascii="Calibri" w:hAnsi="Calibri" w:cs="Calibri"/>
          <w:iCs/>
          <w:sz w:val="19"/>
          <w:szCs w:val="19"/>
        </w:rPr>
        <w:t xml:space="preserve">. Especificar el termini de transport que s’ofereix: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Texto567"/>
            <w:enabled/>
            <w:calcOnExit w:val="0"/>
            <w:textInput/>
          </w:ffData>
        </w:fldChar>
      </w:r>
      <w:r w:rsidRPr="00FC3028">
        <w:rPr>
          <w:rFonts w:ascii="Calibri" w:hAnsi="Calibri" w:cs="Calibri"/>
          <w:iCs/>
          <w:sz w:val="19"/>
          <w:szCs w:val="19"/>
        </w:rPr>
        <w:instrText xml:space="preserve"> FORMTEXT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noProof/>
          <w:sz w:val="19"/>
          <w:szCs w:val="19"/>
        </w:rPr>
        <w:t> </w:t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</w:p>
    <w:p w14:paraId="0831B463" w14:textId="77777777" w:rsidR="008957E8" w:rsidRPr="00FC3028" w:rsidRDefault="008957E8" w:rsidP="008957E8">
      <w:pPr>
        <w:ind w:left="720"/>
        <w:rPr>
          <w:rFonts w:ascii="Calibri" w:hAnsi="Calibri" w:cs="Calibri"/>
          <w:iCs/>
          <w:sz w:val="19"/>
          <w:szCs w:val="19"/>
        </w:rPr>
      </w:pPr>
    </w:p>
    <w:p w14:paraId="75E1E6FE" w14:textId="2CC20C28" w:rsidR="008957E8" w:rsidRPr="00FC3028" w:rsidRDefault="008957E8" w:rsidP="008957E8">
      <w:pPr>
        <w:ind w:left="720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 xml:space="preserve">No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2"/>
      <w:r w:rsidRPr="00FC3028">
        <w:rPr>
          <w:rFonts w:ascii="Calibri" w:hAnsi="Calibri" w:cs="Calibri"/>
          <w:iCs/>
          <w:sz w:val="19"/>
          <w:szCs w:val="19"/>
        </w:rPr>
        <w:instrText xml:space="preserve"> FORMCHECKBOX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bookmarkEnd w:id="7"/>
      <w:r w:rsidRPr="00FC3028">
        <w:rPr>
          <w:rFonts w:ascii="Calibri" w:hAnsi="Calibri" w:cs="Calibri"/>
          <w:iCs/>
          <w:sz w:val="19"/>
          <w:szCs w:val="19"/>
        </w:rPr>
        <w:t xml:space="preserve">. </w:t>
      </w:r>
    </w:p>
    <w:p w14:paraId="404B34B0" w14:textId="77777777" w:rsidR="00B64C86" w:rsidRPr="00FC3028" w:rsidRDefault="00B64C86" w:rsidP="00F30FFB">
      <w:pPr>
        <w:rPr>
          <w:rFonts w:ascii="Calibri" w:hAnsi="Calibri" w:cs="Calibri"/>
          <w:iCs/>
          <w:sz w:val="19"/>
          <w:szCs w:val="19"/>
          <w:highlight w:val="yellow"/>
        </w:rPr>
      </w:pPr>
    </w:p>
    <w:p w14:paraId="7EA22C8E" w14:textId="74532258" w:rsidR="004640B5" w:rsidRPr="00FC3028" w:rsidRDefault="008957E8" w:rsidP="00B66FE1">
      <w:pPr>
        <w:pStyle w:val="Prrafodelista"/>
        <w:numPr>
          <w:ilvl w:val="0"/>
          <w:numId w:val="3"/>
        </w:numPr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 xml:space="preserve">S’ofereix </w:t>
      </w:r>
      <w:r w:rsidR="00845DF6" w:rsidRPr="00FC3028">
        <w:rPr>
          <w:rFonts w:ascii="Calibri" w:hAnsi="Calibri" w:cs="Calibri"/>
          <w:iCs/>
          <w:sz w:val="19"/>
          <w:szCs w:val="19"/>
        </w:rPr>
        <w:t xml:space="preserve">realitzar les </w:t>
      </w:r>
      <w:r w:rsidR="004A292B" w:rsidRPr="00FC3028">
        <w:rPr>
          <w:rFonts w:ascii="Calibri" w:hAnsi="Calibri" w:cs="Calibri"/>
          <w:iCs/>
          <w:sz w:val="19"/>
          <w:szCs w:val="19"/>
        </w:rPr>
        <w:t xml:space="preserve">anàlisis bioinformàtiques amb les següents condicions? </w:t>
      </w:r>
    </w:p>
    <w:p w14:paraId="45013ECB" w14:textId="197AEB1C" w:rsidR="00BD5E5C" w:rsidRPr="00FC3028" w:rsidRDefault="00BD5E5C" w:rsidP="00B66FE1">
      <w:pPr>
        <w:pStyle w:val="Prrafodelista"/>
        <w:numPr>
          <w:ilvl w:val="0"/>
          <w:numId w:val="5"/>
        </w:numPr>
        <w:overflowPunct/>
        <w:spacing w:after="200" w:line="276" w:lineRule="auto"/>
        <w:contextualSpacing/>
        <w:textAlignment w:val="auto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>Per a RNA-seq: control de qualitat de lectures; eliminació d’adapters i lectures de baixa qualitat (si escau); alineament al genoma/transcriptoma de referència; quantificació de gens/transcripts; generació de matrius de comptatge i informes de mètriques (percentatge d’alineament, duplicats, etc.).</w:t>
      </w:r>
    </w:p>
    <w:p w14:paraId="2C655624" w14:textId="77777777" w:rsidR="00FC3028" w:rsidRPr="00FC3028" w:rsidRDefault="00BD5E5C" w:rsidP="00B66FE1">
      <w:pPr>
        <w:pStyle w:val="Prrafodelista"/>
        <w:numPr>
          <w:ilvl w:val="0"/>
          <w:numId w:val="5"/>
        </w:numPr>
        <w:overflowPunct/>
        <w:spacing w:line="276" w:lineRule="auto"/>
        <w:contextualSpacing/>
        <w:textAlignment w:val="auto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>Per a WES: control de qualitat de lectures; alineament al genoma de referència; marcat de duplicats i recalibratge de bases; càlcul de cobertures i mètriques d’enriquiment (profunditat mitjana, % bases ≥20X/30X); crida primària de variants (SNV/indels) i filtratge bàsic; generació d’arxius BAM/BAI, VCF i informe de mètriques; estudi de la freqüència al·lèlica poblacional; càlcul del tumor mutational burden (TMB).</w:t>
      </w:r>
    </w:p>
    <w:p w14:paraId="347CE3A4" w14:textId="0ACE6E2C" w:rsidR="00FC3028" w:rsidRPr="00FC3028" w:rsidRDefault="00FC3028" w:rsidP="0051244F">
      <w:pPr>
        <w:overflowPunct/>
        <w:spacing w:line="276" w:lineRule="auto"/>
        <w:ind w:left="709"/>
        <w:contextualSpacing/>
        <w:textAlignment w:val="auto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 xml:space="preserve">Si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FC3028">
        <w:rPr>
          <w:rFonts w:ascii="Calibri" w:hAnsi="Calibri" w:cs="Calibri"/>
          <w:iCs/>
          <w:sz w:val="19"/>
          <w:szCs w:val="19"/>
        </w:rPr>
        <w:instrText xml:space="preserve"> FORMCHECKBOX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r w:rsidRPr="00FC3028">
        <w:rPr>
          <w:rFonts w:ascii="Calibri" w:hAnsi="Calibri" w:cs="Calibri"/>
          <w:iCs/>
          <w:sz w:val="19"/>
          <w:szCs w:val="19"/>
        </w:rPr>
        <w:t xml:space="preserve">. </w:t>
      </w:r>
    </w:p>
    <w:p w14:paraId="3635CE2A" w14:textId="77777777" w:rsidR="00FC3028" w:rsidRPr="00FC3028" w:rsidRDefault="00FC3028" w:rsidP="00FC3028">
      <w:pPr>
        <w:ind w:left="720"/>
        <w:rPr>
          <w:rFonts w:ascii="Calibri" w:hAnsi="Calibri" w:cs="Calibri"/>
          <w:iCs/>
          <w:sz w:val="19"/>
          <w:szCs w:val="19"/>
        </w:rPr>
      </w:pPr>
    </w:p>
    <w:p w14:paraId="78D0B103" w14:textId="29C5377D" w:rsidR="00BF2834" w:rsidRPr="00FC3028" w:rsidRDefault="00FC3028" w:rsidP="00FC3028">
      <w:pPr>
        <w:ind w:left="720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 xml:space="preserve">No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FC3028">
        <w:rPr>
          <w:rFonts w:ascii="Calibri" w:hAnsi="Calibri" w:cs="Calibri"/>
          <w:iCs/>
          <w:sz w:val="19"/>
          <w:szCs w:val="19"/>
        </w:rPr>
        <w:instrText xml:space="preserve"> FORMCHECKBOX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r w:rsidRPr="00FC3028">
        <w:rPr>
          <w:rFonts w:ascii="Calibri" w:hAnsi="Calibri" w:cs="Calibri"/>
          <w:iCs/>
          <w:sz w:val="19"/>
          <w:szCs w:val="19"/>
        </w:rPr>
        <w:t xml:space="preserve">. </w:t>
      </w:r>
    </w:p>
    <w:p w14:paraId="034E643E" w14:textId="77777777" w:rsidR="00FC3028" w:rsidRPr="00FC3028" w:rsidRDefault="00FC3028" w:rsidP="00FC3028">
      <w:pPr>
        <w:ind w:left="720"/>
        <w:rPr>
          <w:rFonts w:ascii="Calibri" w:hAnsi="Calibri" w:cs="Calibri"/>
          <w:iCs/>
          <w:sz w:val="19"/>
          <w:szCs w:val="19"/>
        </w:rPr>
      </w:pPr>
    </w:p>
    <w:p w14:paraId="56F64F85" w14:textId="4BD53C08" w:rsidR="00BF2834" w:rsidRPr="00FC3028" w:rsidRDefault="00BF2834" w:rsidP="00B66FE1">
      <w:pPr>
        <w:pStyle w:val="Prrafodelista"/>
        <w:numPr>
          <w:ilvl w:val="0"/>
          <w:numId w:val="3"/>
        </w:numPr>
        <w:overflowPunct/>
        <w:spacing w:after="200" w:line="276" w:lineRule="auto"/>
        <w:contextualSpacing/>
        <w:textAlignment w:val="auto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 xml:space="preserve">S’ofereix l’accés a una plataforma web gratuïta per a la priorització </w:t>
      </w:r>
      <w:r w:rsidR="00FC3028" w:rsidRPr="00FC3028">
        <w:rPr>
          <w:rFonts w:ascii="Calibri" w:hAnsi="Calibri" w:cs="Calibri"/>
          <w:iCs/>
          <w:sz w:val="19"/>
          <w:szCs w:val="19"/>
        </w:rPr>
        <w:t xml:space="preserve">de les variants detectades i la seva interpretació? </w:t>
      </w:r>
    </w:p>
    <w:p w14:paraId="57A7BE8B" w14:textId="1613B35B" w:rsidR="00544193" w:rsidRPr="00FC3028" w:rsidRDefault="00544193" w:rsidP="00544193">
      <w:pPr>
        <w:ind w:left="720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 xml:space="preserve">Si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FC3028">
        <w:rPr>
          <w:rFonts w:ascii="Calibri" w:hAnsi="Calibri" w:cs="Calibri"/>
          <w:iCs/>
          <w:sz w:val="19"/>
          <w:szCs w:val="19"/>
        </w:rPr>
        <w:instrText xml:space="preserve"> FORMCHECKBOX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r w:rsidRPr="00FC3028">
        <w:rPr>
          <w:rFonts w:ascii="Calibri" w:hAnsi="Calibri" w:cs="Calibri"/>
          <w:iCs/>
          <w:sz w:val="19"/>
          <w:szCs w:val="19"/>
        </w:rPr>
        <w:t xml:space="preserve">. </w:t>
      </w:r>
      <w:r w:rsidR="00FC3028" w:rsidRPr="00FC3028">
        <w:rPr>
          <w:rFonts w:ascii="Calibri" w:hAnsi="Calibri" w:cs="Calibri"/>
          <w:iCs/>
          <w:sz w:val="19"/>
          <w:szCs w:val="19"/>
        </w:rPr>
        <w:t xml:space="preserve">Especificar: </w:t>
      </w:r>
    </w:p>
    <w:p w14:paraId="5945CD96" w14:textId="77777777" w:rsidR="00544193" w:rsidRPr="00FC3028" w:rsidRDefault="00544193" w:rsidP="00544193">
      <w:pPr>
        <w:ind w:left="720"/>
        <w:rPr>
          <w:rFonts w:ascii="Calibri" w:hAnsi="Calibri" w:cs="Calibri"/>
          <w:iCs/>
          <w:sz w:val="19"/>
          <w:szCs w:val="19"/>
        </w:rPr>
      </w:pPr>
    </w:p>
    <w:p w14:paraId="1E55C55D" w14:textId="736367A5" w:rsidR="00BD6138" w:rsidRPr="00FC3028" w:rsidRDefault="00544193" w:rsidP="00FC3028">
      <w:pPr>
        <w:ind w:left="720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 xml:space="preserve">No </w:t>
      </w:r>
      <w:r w:rsidRPr="00FC3028">
        <w:rPr>
          <w:rFonts w:ascii="Calibri" w:hAnsi="Calibri" w:cs="Calibri"/>
          <w:iCs/>
          <w:sz w:val="19"/>
          <w:szCs w:val="19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FC3028">
        <w:rPr>
          <w:rFonts w:ascii="Calibri" w:hAnsi="Calibri" w:cs="Calibri"/>
          <w:iCs/>
          <w:sz w:val="19"/>
          <w:szCs w:val="19"/>
        </w:rPr>
        <w:instrText xml:space="preserve"> FORMCHECKBOX </w:instrText>
      </w:r>
      <w:r w:rsidRPr="00FC3028">
        <w:rPr>
          <w:rFonts w:ascii="Calibri" w:hAnsi="Calibri" w:cs="Calibri"/>
          <w:iCs/>
          <w:sz w:val="19"/>
          <w:szCs w:val="19"/>
        </w:rPr>
      </w:r>
      <w:r w:rsidRPr="00FC3028">
        <w:rPr>
          <w:rFonts w:ascii="Calibri" w:hAnsi="Calibri" w:cs="Calibri"/>
          <w:iCs/>
          <w:sz w:val="19"/>
          <w:szCs w:val="19"/>
        </w:rPr>
        <w:fldChar w:fldCharType="separate"/>
      </w:r>
      <w:r w:rsidRPr="00FC3028">
        <w:rPr>
          <w:rFonts w:ascii="Calibri" w:hAnsi="Calibri" w:cs="Calibri"/>
          <w:iCs/>
          <w:sz w:val="19"/>
          <w:szCs w:val="19"/>
        </w:rPr>
        <w:fldChar w:fldCharType="end"/>
      </w:r>
      <w:r w:rsidRPr="00FC3028">
        <w:rPr>
          <w:rFonts w:ascii="Calibri" w:hAnsi="Calibri" w:cs="Calibri"/>
          <w:iCs/>
          <w:sz w:val="19"/>
          <w:szCs w:val="19"/>
        </w:rPr>
        <w:t xml:space="preserve">. </w:t>
      </w:r>
    </w:p>
    <w:p w14:paraId="4FE7146F" w14:textId="3C01452B" w:rsidR="002A1639" w:rsidRPr="00FC3028" w:rsidRDefault="00445EE5" w:rsidP="00445EE5">
      <w:pPr>
        <w:jc w:val="center"/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iCs/>
          <w:sz w:val="19"/>
          <w:szCs w:val="19"/>
        </w:rPr>
        <w:t>Termini de validesa de la oferta: 6 mesos.</w:t>
      </w:r>
    </w:p>
    <w:p w14:paraId="654D3993" w14:textId="77777777" w:rsidR="00544193" w:rsidRPr="00FC3028" w:rsidRDefault="00544193" w:rsidP="00445EE5">
      <w:pPr>
        <w:jc w:val="center"/>
        <w:rPr>
          <w:rFonts w:ascii="Calibri" w:hAnsi="Calibri" w:cs="Calibri"/>
          <w:iCs/>
          <w:sz w:val="19"/>
          <w:szCs w:val="19"/>
        </w:rPr>
      </w:pPr>
    </w:p>
    <w:p w14:paraId="7B20FFC6" w14:textId="3C1EDACB" w:rsidR="00544193" w:rsidRPr="00FC3028" w:rsidRDefault="00544193" w:rsidP="005D4DE7">
      <w:pPr>
        <w:rPr>
          <w:rFonts w:ascii="Calibri" w:hAnsi="Calibri" w:cs="Calibri"/>
          <w:iCs/>
          <w:sz w:val="19"/>
          <w:szCs w:val="19"/>
        </w:rPr>
      </w:pPr>
      <w:r w:rsidRPr="00FC3028">
        <w:rPr>
          <w:rFonts w:ascii="Calibri" w:hAnsi="Calibri" w:cs="Calibri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3028">
        <w:rPr>
          <w:rFonts w:ascii="Calibri" w:hAnsi="Calibri" w:cs="Calibri"/>
          <w:sz w:val="19"/>
          <w:szCs w:val="19"/>
        </w:rPr>
        <w:instrText xml:space="preserve"> FORMTEXT </w:instrText>
      </w:r>
      <w:r w:rsidRPr="00FC3028">
        <w:rPr>
          <w:rFonts w:ascii="Calibri" w:hAnsi="Calibri" w:cs="Calibri"/>
          <w:sz w:val="19"/>
          <w:szCs w:val="19"/>
        </w:rPr>
      </w:r>
      <w:r w:rsidRPr="00FC3028">
        <w:rPr>
          <w:rFonts w:ascii="Calibri" w:hAnsi="Calibri" w:cs="Calibri"/>
          <w:sz w:val="19"/>
          <w:szCs w:val="19"/>
        </w:rPr>
        <w:fldChar w:fldCharType="separate"/>
      </w:r>
      <w:r w:rsidRPr="00FC3028">
        <w:rPr>
          <w:rFonts w:ascii="Calibri" w:hAnsi="Calibri" w:cs="Calibri"/>
          <w:noProof/>
          <w:sz w:val="19"/>
          <w:szCs w:val="19"/>
        </w:rPr>
        <w:t>Lloc, Data i signatura</w:t>
      </w:r>
      <w:r w:rsidRPr="00FC3028">
        <w:rPr>
          <w:rFonts w:ascii="Calibri" w:hAnsi="Calibri" w:cs="Calibri"/>
          <w:sz w:val="19"/>
          <w:szCs w:val="19"/>
        </w:rPr>
        <w:fldChar w:fldCharType="end"/>
      </w:r>
    </w:p>
    <w:p w14:paraId="4701838D" w14:textId="14450A42" w:rsidR="00FA2CC1" w:rsidRPr="00B66FE1" w:rsidRDefault="00FA2CC1" w:rsidP="00FA2CC1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</w:rPr>
      </w:pPr>
    </w:p>
    <w:sectPr w:rsidR="00FA2CC1" w:rsidRPr="00B66FE1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7E2C" w14:textId="77777777" w:rsidR="00E15F6F" w:rsidRDefault="00E15F6F">
      <w:r>
        <w:separator/>
      </w:r>
    </w:p>
  </w:endnote>
  <w:endnote w:type="continuationSeparator" w:id="0">
    <w:p w14:paraId="5E5F1862" w14:textId="77777777" w:rsidR="00E15F6F" w:rsidRDefault="00E15F6F">
      <w:r>
        <w:continuationSeparator/>
      </w:r>
    </w:p>
  </w:endnote>
  <w:endnote w:type="continuationNotice" w:id="1">
    <w:p w14:paraId="44A7863E" w14:textId="77777777" w:rsidR="00E15F6F" w:rsidRDefault="00E15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D92B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07060BC9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9ABE" w14:textId="77777777" w:rsidR="00E15F6F" w:rsidRDefault="00E15F6F">
      <w:r>
        <w:separator/>
      </w:r>
    </w:p>
  </w:footnote>
  <w:footnote w:type="continuationSeparator" w:id="0">
    <w:p w14:paraId="0415EA7C" w14:textId="77777777" w:rsidR="00E15F6F" w:rsidRDefault="00E15F6F">
      <w:r>
        <w:continuationSeparator/>
      </w:r>
    </w:p>
  </w:footnote>
  <w:footnote w:type="continuationNotice" w:id="1">
    <w:p w14:paraId="1224F3DD" w14:textId="77777777" w:rsidR="00E15F6F" w:rsidRDefault="00E15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FDB4" w14:textId="54549C51" w:rsidR="009332EA" w:rsidRDefault="00D82345" w:rsidP="00E4466A">
    <w:pPr>
      <w:pStyle w:val="Encabezado"/>
      <w:jc w:val="right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2EBE04" wp14:editId="32A11D92">
          <wp:simplePos x="0" y="0"/>
          <wp:positionH relativeFrom="margin">
            <wp:posOffset>4618355</wp:posOffset>
          </wp:positionH>
          <wp:positionV relativeFrom="paragraph">
            <wp:posOffset>-310515</wp:posOffset>
          </wp:positionV>
          <wp:extent cx="1036613" cy="680846"/>
          <wp:effectExtent l="0" t="0" r="0" b="5080"/>
          <wp:wrapNone/>
          <wp:docPr id="833435068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F1D" w:rsidRPr="007023FC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3189330F" wp14:editId="59F069F9">
          <wp:simplePos x="0" y="0"/>
          <wp:positionH relativeFrom="column">
            <wp:posOffset>1771015</wp:posOffset>
          </wp:positionH>
          <wp:positionV relativeFrom="paragraph">
            <wp:posOffset>-69850</wp:posOffset>
          </wp:positionV>
          <wp:extent cx="502285" cy="509905"/>
          <wp:effectExtent l="0" t="0" r="0" b="4445"/>
          <wp:wrapSquare wrapText="bothSides"/>
          <wp:docPr id="3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F1D" w:rsidRPr="00B44BCF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0288" behindDoc="0" locked="0" layoutInCell="1" allowOverlap="1" wp14:anchorId="38F45AE1" wp14:editId="50AA8248">
          <wp:simplePos x="0" y="0"/>
          <wp:positionH relativeFrom="column">
            <wp:posOffset>1339215</wp:posOffset>
          </wp:positionH>
          <wp:positionV relativeFrom="paragraph">
            <wp:posOffset>-41910</wp:posOffset>
          </wp:positionV>
          <wp:extent cx="361950" cy="462915"/>
          <wp:effectExtent l="0" t="0" r="0" b="0"/>
          <wp:wrapSquare wrapText="bothSides"/>
          <wp:docPr id="8" name="Imagen 7" descr="Imagen que contiene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F1D" w:rsidRPr="00A4051A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5B1EB6F" wp14:editId="0B695997">
          <wp:simplePos x="0" y="0"/>
          <wp:positionH relativeFrom="margin">
            <wp:posOffset>-635</wp:posOffset>
          </wp:positionH>
          <wp:positionV relativeFrom="paragraph">
            <wp:posOffset>-59055</wp:posOffset>
          </wp:positionV>
          <wp:extent cx="1276350" cy="478155"/>
          <wp:effectExtent l="0" t="0" r="0" b="0"/>
          <wp:wrapSquare wrapText="bothSides"/>
          <wp:docPr id="115693109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395F0" w14:textId="564F6C74" w:rsidR="009332EA" w:rsidRDefault="009332EA">
    <w:pPr>
      <w:pStyle w:val="Encabezado"/>
      <w:rPr>
        <w:rFonts w:ascii="Arial" w:hAnsi="Arial" w:cs="Arial"/>
        <w:i/>
      </w:rPr>
    </w:pPr>
  </w:p>
  <w:p w14:paraId="07BC1732" w14:textId="5571481C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E570B"/>
    <w:multiLevelType w:val="hybridMultilevel"/>
    <w:tmpl w:val="342A754A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97FAB"/>
    <w:multiLevelType w:val="hybridMultilevel"/>
    <w:tmpl w:val="268C37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707E8E"/>
    <w:multiLevelType w:val="hybridMultilevel"/>
    <w:tmpl w:val="E1FC142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93858">
    <w:abstractNumId w:val="0"/>
  </w:num>
  <w:num w:numId="2" w16cid:durableId="2025134705">
    <w:abstractNumId w:val="2"/>
  </w:num>
  <w:num w:numId="3" w16cid:durableId="1489399433">
    <w:abstractNumId w:val="4"/>
  </w:num>
  <w:num w:numId="4" w16cid:durableId="527570124">
    <w:abstractNumId w:val="1"/>
  </w:num>
  <w:num w:numId="5" w16cid:durableId="124487965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36XjJ45T3YxAMD+w7kxP2/HMzjHVl/HyYtaHqPXRqnT+H+cO5J5pEQQ8BAJu6iqAzvJrTesYJbWuNsE+5NcoA==" w:salt="SDYTPiiuPMk7D3iwOTeQ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0B"/>
    <w:rsid w:val="00005AF7"/>
    <w:rsid w:val="00005B65"/>
    <w:rsid w:val="00006BA4"/>
    <w:rsid w:val="000075E2"/>
    <w:rsid w:val="000103C0"/>
    <w:rsid w:val="00013B94"/>
    <w:rsid w:val="00014A32"/>
    <w:rsid w:val="00015803"/>
    <w:rsid w:val="00015FEB"/>
    <w:rsid w:val="00016751"/>
    <w:rsid w:val="00020C49"/>
    <w:rsid w:val="00024A8C"/>
    <w:rsid w:val="00024C91"/>
    <w:rsid w:val="00027A9C"/>
    <w:rsid w:val="000304F0"/>
    <w:rsid w:val="0003193E"/>
    <w:rsid w:val="00033957"/>
    <w:rsid w:val="00034E37"/>
    <w:rsid w:val="00034ECD"/>
    <w:rsid w:val="00036B54"/>
    <w:rsid w:val="00041765"/>
    <w:rsid w:val="00042255"/>
    <w:rsid w:val="0004396A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03C1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1584"/>
    <w:rsid w:val="000B1811"/>
    <w:rsid w:val="000B1F4F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581"/>
    <w:rsid w:val="000E6A9B"/>
    <w:rsid w:val="000F0FD7"/>
    <w:rsid w:val="000F45C7"/>
    <w:rsid w:val="000F5329"/>
    <w:rsid w:val="000F5995"/>
    <w:rsid w:val="000F698C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35FE"/>
    <w:rsid w:val="00123CFA"/>
    <w:rsid w:val="00126C12"/>
    <w:rsid w:val="00131331"/>
    <w:rsid w:val="00133AAF"/>
    <w:rsid w:val="0013707C"/>
    <w:rsid w:val="001412B4"/>
    <w:rsid w:val="001424A7"/>
    <w:rsid w:val="00146997"/>
    <w:rsid w:val="0014700F"/>
    <w:rsid w:val="00153BEA"/>
    <w:rsid w:val="00155435"/>
    <w:rsid w:val="00155D22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77BB9"/>
    <w:rsid w:val="00181629"/>
    <w:rsid w:val="00182B70"/>
    <w:rsid w:val="00183E24"/>
    <w:rsid w:val="00184F2A"/>
    <w:rsid w:val="0018668B"/>
    <w:rsid w:val="00193437"/>
    <w:rsid w:val="00194484"/>
    <w:rsid w:val="00194DFE"/>
    <w:rsid w:val="0019515F"/>
    <w:rsid w:val="001A0083"/>
    <w:rsid w:val="001A2453"/>
    <w:rsid w:val="001A33CD"/>
    <w:rsid w:val="001B1B0D"/>
    <w:rsid w:val="001B44AB"/>
    <w:rsid w:val="001B4B23"/>
    <w:rsid w:val="001B5CBE"/>
    <w:rsid w:val="001B62DB"/>
    <w:rsid w:val="001C0184"/>
    <w:rsid w:val="001C0441"/>
    <w:rsid w:val="001C108B"/>
    <w:rsid w:val="001C4891"/>
    <w:rsid w:val="001C5104"/>
    <w:rsid w:val="001C604C"/>
    <w:rsid w:val="001C754E"/>
    <w:rsid w:val="001C7A13"/>
    <w:rsid w:val="001D0A20"/>
    <w:rsid w:val="001D232A"/>
    <w:rsid w:val="001D2BD3"/>
    <w:rsid w:val="001D3E38"/>
    <w:rsid w:val="001E0C07"/>
    <w:rsid w:val="001E16DF"/>
    <w:rsid w:val="001E1A35"/>
    <w:rsid w:val="001E2F40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3EA7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14C7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0C28"/>
    <w:rsid w:val="002619BE"/>
    <w:rsid w:val="002621D3"/>
    <w:rsid w:val="00262380"/>
    <w:rsid w:val="00264019"/>
    <w:rsid w:val="002646CA"/>
    <w:rsid w:val="00267CEA"/>
    <w:rsid w:val="00267E0E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4C5C"/>
    <w:rsid w:val="00286ED1"/>
    <w:rsid w:val="00287969"/>
    <w:rsid w:val="00290EF0"/>
    <w:rsid w:val="00292949"/>
    <w:rsid w:val="00293E8E"/>
    <w:rsid w:val="002A1639"/>
    <w:rsid w:val="002A2118"/>
    <w:rsid w:val="002A2FB0"/>
    <w:rsid w:val="002A43F4"/>
    <w:rsid w:val="002A74C5"/>
    <w:rsid w:val="002B005F"/>
    <w:rsid w:val="002B0604"/>
    <w:rsid w:val="002B63B2"/>
    <w:rsid w:val="002C3B7B"/>
    <w:rsid w:val="002C49B8"/>
    <w:rsid w:val="002C589B"/>
    <w:rsid w:val="002C5922"/>
    <w:rsid w:val="002D1878"/>
    <w:rsid w:val="002D281F"/>
    <w:rsid w:val="002D4D33"/>
    <w:rsid w:val="002E17B8"/>
    <w:rsid w:val="002E205F"/>
    <w:rsid w:val="002E3A7D"/>
    <w:rsid w:val="002E6785"/>
    <w:rsid w:val="002E71AB"/>
    <w:rsid w:val="002F29B6"/>
    <w:rsid w:val="002F3446"/>
    <w:rsid w:val="002F3846"/>
    <w:rsid w:val="002F3848"/>
    <w:rsid w:val="002F569B"/>
    <w:rsid w:val="0030152C"/>
    <w:rsid w:val="00301B52"/>
    <w:rsid w:val="003037B2"/>
    <w:rsid w:val="003054E8"/>
    <w:rsid w:val="003059B0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6E09"/>
    <w:rsid w:val="0033787E"/>
    <w:rsid w:val="00341E7A"/>
    <w:rsid w:val="00345E4A"/>
    <w:rsid w:val="003465AB"/>
    <w:rsid w:val="003505BF"/>
    <w:rsid w:val="00350696"/>
    <w:rsid w:val="00350A88"/>
    <w:rsid w:val="003525CA"/>
    <w:rsid w:val="0035424C"/>
    <w:rsid w:val="00355459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11B5"/>
    <w:rsid w:val="00382044"/>
    <w:rsid w:val="003825CC"/>
    <w:rsid w:val="00390227"/>
    <w:rsid w:val="0039119A"/>
    <w:rsid w:val="003920DD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462F"/>
    <w:rsid w:val="003B7430"/>
    <w:rsid w:val="003B77C4"/>
    <w:rsid w:val="003C28B9"/>
    <w:rsid w:val="003C2A95"/>
    <w:rsid w:val="003C325B"/>
    <w:rsid w:val="003C43E0"/>
    <w:rsid w:val="003C5484"/>
    <w:rsid w:val="003C605C"/>
    <w:rsid w:val="003C60B9"/>
    <w:rsid w:val="003C7B3B"/>
    <w:rsid w:val="003D1068"/>
    <w:rsid w:val="003D1AD6"/>
    <w:rsid w:val="003D2F9B"/>
    <w:rsid w:val="003D644A"/>
    <w:rsid w:val="003D6D6E"/>
    <w:rsid w:val="003E01B0"/>
    <w:rsid w:val="003E157F"/>
    <w:rsid w:val="003E20F8"/>
    <w:rsid w:val="003E2E48"/>
    <w:rsid w:val="003E6FD3"/>
    <w:rsid w:val="003E73D1"/>
    <w:rsid w:val="003E7F7E"/>
    <w:rsid w:val="003F06F9"/>
    <w:rsid w:val="003F1A3B"/>
    <w:rsid w:val="003F373E"/>
    <w:rsid w:val="003F60B2"/>
    <w:rsid w:val="003F6321"/>
    <w:rsid w:val="0040176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8FC"/>
    <w:rsid w:val="00422F76"/>
    <w:rsid w:val="00423B60"/>
    <w:rsid w:val="00425102"/>
    <w:rsid w:val="004253CA"/>
    <w:rsid w:val="004265D1"/>
    <w:rsid w:val="00431430"/>
    <w:rsid w:val="00431753"/>
    <w:rsid w:val="00431816"/>
    <w:rsid w:val="00431E8E"/>
    <w:rsid w:val="00431ED7"/>
    <w:rsid w:val="00432086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2849"/>
    <w:rsid w:val="00443E91"/>
    <w:rsid w:val="0044593E"/>
    <w:rsid w:val="00445EE5"/>
    <w:rsid w:val="00445F0E"/>
    <w:rsid w:val="00446374"/>
    <w:rsid w:val="00446493"/>
    <w:rsid w:val="004468BB"/>
    <w:rsid w:val="00447FF5"/>
    <w:rsid w:val="00451C75"/>
    <w:rsid w:val="0045229D"/>
    <w:rsid w:val="00453048"/>
    <w:rsid w:val="00454F34"/>
    <w:rsid w:val="004574A1"/>
    <w:rsid w:val="00461BD4"/>
    <w:rsid w:val="0046287B"/>
    <w:rsid w:val="00463C03"/>
    <w:rsid w:val="004640B5"/>
    <w:rsid w:val="00464BA8"/>
    <w:rsid w:val="00464D33"/>
    <w:rsid w:val="00465628"/>
    <w:rsid w:val="00467607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12B"/>
    <w:rsid w:val="004835F4"/>
    <w:rsid w:val="0048400E"/>
    <w:rsid w:val="00485326"/>
    <w:rsid w:val="004861C2"/>
    <w:rsid w:val="00490601"/>
    <w:rsid w:val="00491019"/>
    <w:rsid w:val="0049109D"/>
    <w:rsid w:val="004938EE"/>
    <w:rsid w:val="0049477E"/>
    <w:rsid w:val="00494C38"/>
    <w:rsid w:val="00495155"/>
    <w:rsid w:val="0049593F"/>
    <w:rsid w:val="004A027A"/>
    <w:rsid w:val="004A0338"/>
    <w:rsid w:val="004A0D9C"/>
    <w:rsid w:val="004A292B"/>
    <w:rsid w:val="004A3A4C"/>
    <w:rsid w:val="004A4491"/>
    <w:rsid w:val="004A5BE2"/>
    <w:rsid w:val="004A685E"/>
    <w:rsid w:val="004B0B4E"/>
    <w:rsid w:val="004B1638"/>
    <w:rsid w:val="004B1F51"/>
    <w:rsid w:val="004B35EA"/>
    <w:rsid w:val="004B3629"/>
    <w:rsid w:val="004B3A82"/>
    <w:rsid w:val="004C123D"/>
    <w:rsid w:val="004C3A24"/>
    <w:rsid w:val="004C53B2"/>
    <w:rsid w:val="004C5450"/>
    <w:rsid w:val="004C6842"/>
    <w:rsid w:val="004C7881"/>
    <w:rsid w:val="004D04DF"/>
    <w:rsid w:val="004D2F72"/>
    <w:rsid w:val="004D331F"/>
    <w:rsid w:val="004D3991"/>
    <w:rsid w:val="004D3BF6"/>
    <w:rsid w:val="004E0619"/>
    <w:rsid w:val="004E0CA1"/>
    <w:rsid w:val="004E4DE1"/>
    <w:rsid w:val="004E7C89"/>
    <w:rsid w:val="004F16AF"/>
    <w:rsid w:val="004F1D7F"/>
    <w:rsid w:val="004F2F49"/>
    <w:rsid w:val="004F35EB"/>
    <w:rsid w:val="004F384C"/>
    <w:rsid w:val="004F4DCA"/>
    <w:rsid w:val="004F5614"/>
    <w:rsid w:val="004F5F94"/>
    <w:rsid w:val="004F71D5"/>
    <w:rsid w:val="00503305"/>
    <w:rsid w:val="00503DFC"/>
    <w:rsid w:val="00510564"/>
    <w:rsid w:val="005107C8"/>
    <w:rsid w:val="00510850"/>
    <w:rsid w:val="0051244F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4BF"/>
    <w:rsid w:val="00531B33"/>
    <w:rsid w:val="00531CB0"/>
    <w:rsid w:val="00532A3D"/>
    <w:rsid w:val="00535301"/>
    <w:rsid w:val="00535D27"/>
    <w:rsid w:val="0053651C"/>
    <w:rsid w:val="00540FD0"/>
    <w:rsid w:val="005421F3"/>
    <w:rsid w:val="00543155"/>
    <w:rsid w:val="00544193"/>
    <w:rsid w:val="00544E82"/>
    <w:rsid w:val="00551966"/>
    <w:rsid w:val="00554C86"/>
    <w:rsid w:val="00555141"/>
    <w:rsid w:val="00555520"/>
    <w:rsid w:val="00555B85"/>
    <w:rsid w:val="0055612C"/>
    <w:rsid w:val="005603A9"/>
    <w:rsid w:val="005614A6"/>
    <w:rsid w:val="0056203A"/>
    <w:rsid w:val="0056228C"/>
    <w:rsid w:val="00563E50"/>
    <w:rsid w:val="00563F79"/>
    <w:rsid w:val="00566AF3"/>
    <w:rsid w:val="00567767"/>
    <w:rsid w:val="00567C43"/>
    <w:rsid w:val="00570325"/>
    <w:rsid w:val="00570B3F"/>
    <w:rsid w:val="00570F44"/>
    <w:rsid w:val="00571B8A"/>
    <w:rsid w:val="005754B9"/>
    <w:rsid w:val="00575F59"/>
    <w:rsid w:val="00580A97"/>
    <w:rsid w:val="00581A05"/>
    <w:rsid w:val="00585F1E"/>
    <w:rsid w:val="0058628B"/>
    <w:rsid w:val="00590517"/>
    <w:rsid w:val="00590B20"/>
    <w:rsid w:val="00591504"/>
    <w:rsid w:val="005918DF"/>
    <w:rsid w:val="005925C7"/>
    <w:rsid w:val="0059282B"/>
    <w:rsid w:val="00593C65"/>
    <w:rsid w:val="00594F8C"/>
    <w:rsid w:val="005952EB"/>
    <w:rsid w:val="0059618A"/>
    <w:rsid w:val="0059635F"/>
    <w:rsid w:val="00596CF9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B064F"/>
    <w:rsid w:val="005B33F7"/>
    <w:rsid w:val="005B5300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4DE7"/>
    <w:rsid w:val="005D5DAB"/>
    <w:rsid w:val="005D67D5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04E61"/>
    <w:rsid w:val="00607BFE"/>
    <w:rsid w:val="00612577"/>
    <w:rsid w:val="00613960"/>
    <w:rsid w:val="00616620"/>
    <w:rsid w:val="00616FF7"/>
    <w:rsid w:val="00620154"/>
    <w:rsid w:val="0062043F"/>
    <w:rsid w:val="00622866"/>
    <w:rsid w:val="00623181"/>
    <w:rsid w:val="00623B81"/>
    <w:rsid w:val="00623D28"/>
    <w:rsid w:val="0062415B"/>
    <w:rsid w:val="006267BE"/>
    <w:rsid w:val="00630EB2"/>
    <w:rsid w:val="00631042"/>
    <w:rsid w:val="00631784"/>
    <w:rsid w:val="0063360C"/>
    <w:rsid w:val="00634CBB"/>
    <w:rsid w:val="00635194"/>
    <w:rsid w:val="006357B6"/>
    <w:rsid w:val="00635C34"/>
    <w:rsid w:val="006416B4"/>
    <w:rsid w:val="00643382"/>
    <w:rsid w:val="006438E4"/>
    <w:rsid w:val="00643A4A"/>
    <w:rsid w:val="00644550"/>
    <w:rsid w:val="00645995"/>
    <w:rsid w:val="006468A4"/>
    <w:rsid w:val="0065038F"/>
    <w:rsid w:val="00662EE8"/>
    <w:rsid w:val="00677E48"/>
    <w:rsid w:val="006808C0"/>
    <w:rsid w:val="00685274"/>
    <w:rsid w:val="00685539"/>
    <w:rsid w:val="00685D12"/>
    <w:rsid w:val="00690CF3"/>
    <w:rsid w:val="00693C7B"/>
    <w:rsid w:val="0069609F"/>
    <w:rsid w:val="0069645B"/>
    <w:rsid w:val="00696C07"/>
    <w:rsid w:val="00696EC7"/>
    <w:rsid w:val="006A10C3"/>
    <w:rsid w:val="006A1792"/>
    <w:rsid w:val="006A64FE"/>
    <w:rsid w:val="006B0388"/>
    <w:rsid w:val="006B18BA"/>
    <w:rsid w:val="006B2592"/>
    <w:rsid w:val="006B2EA6"/>
    <w:rsid w:val="006B4A67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25F"/>
    <w:rsid w:val="006D05D8"/>
    <w:rsid w:val="006D0698"/>
    <w:rsid w:val="006D0DAA"/>
    <w:rsid w:val="006D0E36"/>
    <w:rsid w:val="006D1041"/>
    <w:rsid w:val="006D1894"/>
    <w:rsid w:val="006D2029"/>
    <w:rsid w:val="006D2E76"/>
    <w:rsid w:val="006D3287"/>
    <w:rsid w:val="006D396F"/>
    <w:rsid w:val="006D4A9F"/>
    <w:rsid w:val="006D4B64"/>
    <w:rsid w:val="006D6B21"/>
    <w:rsid w:val="006D7FA2"/>
    <w:rsid w:val="006E5EDB"/>
    <w:rsid w:val="006E6126"/>
    <w:rsid w:val="006E6139"/>
    <w:rsid w:val="006E6D00"/>
    <w:rsid w:val="006F1AF0"/>
    <w:rsid w:val="006F214D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225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2460"/>
    <w:rsid w:val="00723823"/>
    <w:rsid w:val="007258E8"/>
    <w:rsid w:val="007263BE"/>
    <w:rsid w:val="00726A5A"/>
    <w:rsid w:val="007356BA"/>
    <w:rsid w:val="00735F32"/>
    <w:rsid w:val="00740E7A"/>
    <w:rsid w:val="00741214"/>
    <w:rsid w:val="007429F7"/>
    <w:rsid w:val="00742AAE"/>
    <w:rsid w:val="00743F04"/>
    <w:rsid w:val="00744AB5"/>
    <w:rsid w:val="00746C30"/>
    <w:rsid w:val="00746C87"/>
    <w:rsid w:val="007510E2"/>
    <w:rsid w:val="00751173"/>
    <w:rsid w:val="00752785"/>
    <w:rsid w:val="00752CAF"/>
    <w:rsid w:val="0075339D"/>
    <w:rsid w:val="007572FB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92E8F"/>
    <w:rsid w:val="00793568"/>
    <w:rsid w:val="00793BD9"/>
    <w:rsid w:val="00793FA0"/>
    <w:rsid w:val="00795960"/>
    <w:rsid w:val="00797928"/>
    <w:rsid w:val="00797B6B"/>
    <w:rsid w:val="007A039E"/>
    <w:rsid w:val="007A044C"/>
    <w:rsid w:val="007A0AEB"/>
    <w:rsid w:val="007A4E82"/>
    <w:rsid w:val="007A54D2"/>
    <w:rsid w:val="007A759C"/>
    <w:rsid w:val="007B0007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1386"/>
    <w:rsid w:val="007D2E61"/>
    <w:rsid w:val="007D36AA"/>
    <w:rsid w:val="007D4186"/>
    <w:rsid w:val="007D4B8D"/>
    <w:rsid w:val="007D5361"/>
    <w:rsid w:val="007D625B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04A7"/>
    <w:rsid w:val="0080480C"/>
    <w:rsid w:val="00804995"/>
    <w:rsid w:val="00805D4B"/>
    <w:rsid w:val="00810767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41DA"/>
    <w:rsid w:val="008343F1"/>
    <w:rsid w:val="00835DFC"/>
    <w:rsid w:val="008375FC"/>
    <w:rsid w:val="008378CC"/>
    <w:rsid w:val="008404EB"/>
    <w:rsid w:val="0084216F"/>
    <w:rsid w:val="00843242"/>
    <w:rsid w:val="0084363F"/>
    <w:rsid w:val="00845DF6"/>
    <w:rsid w:val="00846EB1"/>
    <w:rsid w:val="00852DD8"/>
    <w:rsid w:val="00853564"/>
    <w:rsid w:val="00853632"/>
    <w:rsid w:val="00853F67"/>
    <w:rsid w:val="008542E4"/>
    <w:rsid w:val="008551FF"/>
    <w:rsid w:val="00856A06"/>
    <w:rsid w:val="00860BF9"/>
    <w:rsid w:val="00863084"/>
    <w:rsid w:val="0086798E"/>
    <w:rsid w:val="00870A8E"/>
    <w:rsid w:val="00870CEE"/>
    <w:rsid w:val="0087547E"/>
    <w:rsid w:val="00880345"/>
    <w:rsid w:val="008815D0"/>
    <w:rsid w:val="00881762"/>
    <w:rsid w:val="008820C5"/>
    <w:rsid w:val="00883FDA"/>
    <w:rsid w:val="0089480A"/>
    <w:rsid w:val="00894F9C"/>
    <w:rsid w:val="008952F6"/>
    <w:rsid w:val="0089559B"/>
    <w:rsid w:val="008957E8"/>
    <w:rsid w:val="008966C5"/>
    <w:rsid w:val="008A00B6"/>
    <w:rsid w:val="008A13B5"/>
    <w:rsid w:val="008A2183"/>
    <w:rsid w:val="008A2474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45B6"/>
    <w:rsid w:val="008C4A7B"/>
    <w:rsid w:val="008C55E9"/>
    <w:rsid w:val="008C59DB"/>
    <w:rsid w:val="008C605D"/>
    <w:rsid w:val="008C6B47"/>
    <w:rsid w:val="008D16B6"/>
    <w:rsid w:val="008D2035"/>
    <w:rsid w:val="008D222C"/>
    <w:rsid w:val="008D55B3"/>
    <w:rsid w:val="008D5886"/>
    <w:rsid w:val="008D5D9D"/>
    <w:rsid w:val="008D61C1"/>
    <w:rsid w:val="008D65B0"/>
    <w:rsid w:val="008E152D"/>
    <w:rsid w:val="008E15F1"/>
    <w:rsid w:val="008E25E5"/>
    <w:rsid w:val="008E2ED9"/>
    <w:rsid w:val="008E4607"/>
    <w:rsid w:val="008E4E08"/>
    <w:rsid w:val="008E54D1"/>
    <w:rsid w:val="008E58B0"/>
    <w:rsid w:val="008E5E29"/>
    <w:rsid w:val="008E6952"/>
    <w:rsid w:val="008E76C2"/>
    <w:rsid w:val="008E7CDF"/>
    <w:rsid w:val="008F307C"/>
    <w:rsid w:val="008F5AB2"/>
    <w:rsid w:val="008F6131"/>
    <w:rsid w:val="008F6208"/>
    <w:rsid w:val="008F744E"/>
    <w:rsid w:val="00900B58"/>
    <w:rsid w:val="00900F45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090E"/>
    <w:rsid w:val="00942887"/>
    <w:rsid w:val="0094709B"/>
    <w:rsid w:val="00947906"/>
    <w:rsid w:val="00950E2C"/>
    <w:rsid w:val="00951EF3"/>
    <w:rsid w:val="00952ADB"/>
    <w:rsid w:val="009538ED"/>
    <w:rsid w:val="00955B18"/>
    <w:rsid w:val="009561F1"/>
    <w:rsid w:val="00960244"/>
    <w:rsid w:val="0096026E"/>
    <w:rsid w:val="0096067A"/>
    <w:rsid w:val="00960AC7"/>
    <w:rsid w:val="009625AE"/>
    <w:rsid w:val="00966995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409E"/>
    <w:rsid w:val="009A7A00"/>
    <w:rsid w:val="009A7A54"/>
    <w:rsid w:val="009A7C6E"/>
    <w:rsid w:val="009B0728"/>
    <w:rsid w:val="009B0A95"/>
    <w:rsid w:val="009B1D1B"/>
    <w:rsid w:val="009B2040"/>
    <w:rsid w:val="009B64E1"/>
    <w:rsid w:val="009B6F2D"/>
    <w:rsid w:val="009C0756"/>
    <w:rsid w:val="009C09E3"/>
    <w:rsid w:val="009C1939"/>
    <w:rsid w:val="009C5583"/>
    <w:rsid w:val="009D0170"/>
    <w:rsid w:val="009D7657"/>
    <w:rsid w:val="009E21AC"/>
    <w:rsid w:val="009E30B2"/>
    <w:rsid w:val="009E3B45"/>
    <w:rsid w:val="009E4FBC"/>
    <w:rsid w:val="009E5ABA"/>
    <w:rsid w:val="009E6FCF"/>
    <w:rsid w:val="009F19E9"/>
    <w:rsid w:val="009F1C87"/>
    <w:rsid w:val="009F2F3A"/>
    <w:rsid w:val="009F36D9"/>
    <w:rsid w:val="009F5FFC"/>
    <w:rsid w:val="009F63FA"/>
    <w:rsid w:val="009F6DBD"/>
    <w:rsid w:val="00A0073F"/>
    <w:rsid w:val="00A07DBA"/>
    <w:rsid w:val="00A11ECA"/>
    <w:rsid w:val="00A12CB1"/>
    <w:rsid w:val="00A14875"/>
    <w:rsid w:val="00A1583B"/>
    <w:rsid w:val="00A15869"/>
    <w:rsid w:val="00A16076"/>
    <w:rsid w:val="00A206F5"/>
    <w:rsid w:val="00A2591F"/>
    <w:rsid w:val="00A26697"/>
    <w:rsid w:val="00A3157D"/>
    <w:rsid w:val="00A33346"/>
    <w:rsid w:val="00A33678"/>
    <w:rsid w:val="00A338F1"/>
    <w:rsid w:val="00A34110"/>
    <w:rsid w:val="00A36950"/>
    <w:rsid w:val="00A43B27"/>
    <w:rsid w:val="00A43C3E"/>
    <w:rsid w:val="00A442D0"/>
    <w:rsid w:val="00A4453C"/>
    <w:rsid w:val="00A45A04"/>
    <w:rsid w:val="00A47575"/>
    <w:rsid w:val="00A514A9"/>
    <w:rsid w:val="00A528AF"/>
    <w:rsid w:val="00A55A28"/>
    <w:rsid w:val="00A624D3"/>
    <w:rsid w:val="00A669B6"/>
    <w:rsid w:val="00A66C33"/>
    <w:rsid w:val="00A70424"/>
    <w:rsid w:val="00A71BFF"/>
    <w:rsid w:val="00A732EB"/>
    <w:rsid w:val="00A737CB"/>
    <w:rsid w:val="00A75F39"/>
    <w:rsid w:val="00A76E4E"/>
    <w:rsid w:val="00A775BD"/>
    <w:rsid w:val="00A77C47"/>
    <w:rsid w:val="00A800C2"/>
    <w:rsid w:val="00A8076E"/>
    <w:rsid w:val="00A80BD4"/>
    <w:rsid w:val="00A83412"/>
    <w:rsid w:val="00A85FE8"/>
    <w:rsid w:val="00A860C1"/>
    <w:rsid w:val="00A87753"/>
    <w:rsid w:val="00A9204B"/>
    <w:rsid w:val="00A92BFA"/>
    <w:rsid w:val="00A92EB5"/>
    <w:rsid w:val="00A934AD"/>
    <w:rsid w:val="00A95F1D"/>
    <w:rsid w:val="00A965C3"/>
    <w:rsid w:val="00A97D36"/>
    <w:rsid w:val="00AA26C5"/>
    <w:rsid w:val="00AA34F3"/>
    <w:rsid w:val="00AA49F6"/>
    <w:rsid w:val="00AA6D7E"/>
    <w:rsid w:val="00AB0017"/>
    <w:rsid w:val="00AB1869"/>
    <w:rsid w:val="00AB24D7"/>
    <w:rsid w:val="00AB3771"/>
    <w:rsid w:val="00AB4716"/>
    <w:rsid w:val="00AB5119"/>
    <w:rsid w:val="00AC0D7C"/>
    <w:rsid w:val="00AC12EE"/>
    <w:rsid w:val="00AC2BFE"/>
    <w:rsid w:val="00AC3E32"/>
    <w:rsid w:val="00AD11EE"/>
    <w:rsid w:val="00AD269B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6ABA"/>
    <w:rsid w:val="00AE78D1"/>
    <w:rsid w:val="00AF301F"/>
    <w:rsid w:val="00AF313F"/>
    <w:rsid w:val="00AF39FB"/>
    <w:rsid w:val="00AF58D0"/>
    <w:rsid w:val="00B015AB"/>
    <w:rsid w:val="00B01B3D"/>
    <w:rsid w:val="00B02D01"/>
    <w:rsid w:val="00B02D17"/>
    <w:rsid w:val="00B04048"/>
    <w:rsid w:val="00B0492E"/>
    <w:rsid w:val="00B0500D"/>
    <w:rsid w:val="00B05909"/>
    <w:rsid w:val="00B05D36"/>
    <w:rsid w:val="00B06FF6"/>
    <w:rsid w:val="00B07C28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21F1"/>
    <w:rsid w:val="00B43186"/>
    <w:rsid w:val="00B431F2"/>
    <w:rsid w:val="00B44BCF"/>
    <w:rsid w:val="00B45F15"/>
    <w:rsid w:val="00B47D31"/>
    <w:rsid w:val="00B51665"/>
    <w:rsid w:val="00B51717"/>
    <w:rsid w:val="00B5188A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66FE1"/>
    <w:rsid w:val="00B67CC8"/>
    <w:rsid w:val="00B76324"/>
    <w:rsid w:val="00B80461"/>
    <w:rsid w:val="00B8283D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975E3"/>
    <w:rsid w:val="00BA0811"/>
    <w:rsid w:val="00BA15D9"/>
    <w:rsid w:val="00BA1B37"/>
    <w:rsid w:val="00BA4242"/>
    <w:rsid w:val="00BA647A"/>
    <w:rsid w:val="00BB0EF7"/>
    <w:rsid w:val="00BB4A24"/>
    <w:rsid w:val="00BB50FE"/>
    <w:rsid w:val="00BB61AA"/>
    <w:rsid w:val="00BB7A6C"/>
    <w:rsid w:val="00BC05CF"/>
    <w:rsid w:val="00BC14C9"/>
    <w:rsid w:val="00BC33B4"/>
    <w:rsid w:val="00BC74AC"/>
    <w:rsid w:val="00BC7EF3"/>
    <w:rsid w:val="00BD2A8A"/>
    <w:rsid w:val="00BD44EB"/>
    <w:rsid w:val="00BD5E5C"/>
    <w:rsid w:val="00BD6138"/>
    <w:rsid w:val="00BD7910"/>
    <w:rsid w:val="00BE035F"/>
    <w:rsid w:val="00BE05CC"/>
    <w:rsid w:val="00BE18EB"/>
    <w:rsid w:val="00BE1983"/>
    <w:rsid w:val="00BE1C6C"/>
    <w:rsid w:val="00BE3499"/>
    <w:rsid w:val="00BE40B6"/>
    <w:rsid w:val="00BE4C67"/>
    <w:rsid w:val="00BE4D4A"/>
    <w:rsid w:val="00BE562A"/>
    <w:rsid w:val="00BE698E"/>
    <w:rsid w:val="00BE7D0C"/>
    <w:rsid w:val="00BF01DC"/>
    <w:rsid w:val="00BF1084"/>
    <w:rsid w:val="00BF140C"/>
    <w:rsid w:val="00BF2834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502E"/>
    <w:rsid w:val="00C1713E"/>
    <w:rsid w:val="00C21118"/>
    <w:rsid w:val="00C227D3"/>
    <w:rsid w:val="00C23F7A"/>
    <w:rsid w:val="00C25500"/>
    <w:rsid w:val="00C2656C"/>
    <w:rsid w:val="00C3768C"/>
    <w:rsid w:val="00C376AB"/>
    <w:rsid w:val="00C40A76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45D1"/>
    <w:rsid w:val="00C64CCB"/>
    <w:rsid w:val="00C64F11"/>
    <w:rsid w:val="00C651EC"/>
    <w:rsid w:val="00C65A2D"/>
    <w:rsid w:val="00C678EC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87297"/>
    <w:rsid w:val="00C901E3"/>
    <w:rsid w:val="00C90F4F"/>
    <w:rsid w:val="00C91909"/>
    <w:rsid w:val="00C94313"/>
    <w:rsid w:val="00C94717"/>
    <w:rsid w:val="00C94A86"/>
    <w:rsid w:val="00C95BD9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1E0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1BF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2B2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21B8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2345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A005A"/>
    <w:rsid w:val="00DA0D87"/>
    <w:rsid w:val="00DA32E4"/>
    <w:rsid w:val="00DA5578"/>
    <w:rsid w:val="00DA745C"/>
    <w:rsid w:val="00DA76B4"/>
    <w:rsid w:val="00DB0073"/>
    <w:rsid w:val="00DB02F5"/>
    <w:rsid w:val="00DB03E0"/>
    <w:rsid w:val="00DB0A1D"/>
    <w:rsid w:val="00DB1977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E7099"/>
    <w:rsid w:val="00DF10F5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15F6F"/>
    <w:rsid w:val="00E22240"/>
    <w:rsid w:val="00E23BB2"/>
    <w:rsid w:val="00E25BF5"/>
    <w:rsid w:val="00E26E7C"/>
    <w:rsid w:val="00E319BF"/>
    <w:rsid w:val="00E31D2F"/>
    <w:rsid w:val="00E3367F"/>
    <w:rsid w:val="00E3624E"/>
    <w:rsid w:val="00E408E8"/>
    <w:rsid w:val="00E42AA7"/>
    <w:rsid w:val="00E443AA"/>
    <w:rsid w:val="00E4466A"/>
    <w:rsid w:val="00E44984"/>
    <w:rsid w:val="00E44A4D"/>
    <w:rsid w:val="00E44FB9"/>
    <w:rsid w:val="00E4519E"/>
    <w:rsid w:val="00E45BE4"/>
    <w:rsid w:val="00E45F52"/>
    <w:rsid w:val="00E4790E"/>
    <w:rsid w:val="00E47BA0"/>
    <w:rsid w:val="00E515AA"/>
    <w:rsid w:val="00E52068"/>
    <w:rsid w:val="00E52254"/>
    <w:rsid w:val="00E57CEE"/>
    <w:rsid w:val="00E60C1A"/>
    <w:rsid w:val="00E62B74"/>
    <w:rsid w:val="00E63130"/>
    <w:rsid w:val="00E645BF"/>
    <w:rsid w:val="00E64DD3"/>
    <w:rsid w:val="00E660E9"/>
    <w:rsid w:val="00E675DB"/>
    <w:rsid w:val="00E71A3D"/>
    <w:rsid w:val="00E71B42"/>
    <w:rsid w:val="00E72F22"/>
    <w:rsid w:val="00E73895"/>
    <w:rsid w:val="00E7480F"/>
    <w:rsid w:val="00E74E2B"/>
    <w:rsid w:val="00E765DC"/>
    <w:rsid w:val="00E77675"/>
    <w:rsid w:val="00E81087"/>
    <w:rsid w:val="00E82518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1F8B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20E6"/>
    <w:rsid w:val="00EC41FB"/>
    <w:rsid w:val="00EC6FB4"/>
    <w:rsid w:val="00EC765B"/>
    <w:rsid w:val="00EC79F9"/>
    <w:rsid w:val="00ED0F87"/>
    <w:rsid w:val="00ED227E"/>
    <w:rsid w:val="00ED230E"/>
    <w:rsid w:val="00ED315B"/>
    <w:rsid w:val="00ED5DA2"/>
    <w:rsid w:val="00EE1137"/>
    <w:rsid w:val="00EE11DC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9A3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4C75"/>
    <w:rsid w:val="00F157FB"/>
    <w:rsid w:val="00F17944"/>
    <w:rsid w:val="00F24471"/>
    <w:rsid w:val="00F24623"/>
    <w:rsid w:val="00F26BE0"/>
    <w:rsid w:val="00F30230"/>
    <w:rsid w:val="00F30FFB"/>
    <w:rsid w:val="00F31136"/>
    <w:rsid w:val="00F31590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3E33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8351F"/>
    <w:rsid w:val="00F9256B"/>
    <w:rsid w:val="00F9554D"/>
    <w:rsid w:val="00F96F91"/>
    <w:rsid w:val="00FA17B0"/>
    <w:rsid w:val="00FA278C"/>
    <w:rsid w:val="00FA2CC1"/>
    <w:rsid w:val="00FA2F90"/>
    <w:rsid w:val="00FA5907"/>
    <w:rsid w:val="00FA620F"/>
    <w:rsid w:val="00FA6453"/>
    <w:rsid w:val="00FB06F3"/>
    <w:rsid w:val="00FB1540"/>
    <w:rsid w:val="00FB500D"/>
    <w:rsid w:val="00FB50F3"/>
    <w:rsid w:val="00FB71F1"/>
    <w:rsid w:val="00FB7F4B"/>
    <w:rsid w:val="00FC1CBA"/>
    <w:rsid w:val="00FC3028"/>
    <w:rsid w:val="00FC3F7F"/>
    <w:rsid w:val="00FC45D2"/>
    <w:rsid w:val="00FC4DBD"/>
    <w:rsid w:val="00FC547A"/>
    <w:rsid w:val="00FC5920"/>
    <w:rsid w:val="00FC5CF6"/>
    <w:rsid w:val="00FC658E"/>
    <w:rsid w:val="00FD2A5C"/>
    <w:rsid w:val="00FD2FBF"/>
    <w:rsid w:val="00FD516A"/>
    <w:rsid w:val="00FD5814"/>
    <w:rsid w:val="00FD5AB0"/>
    <w:rsid w:val="00FD63CA"/>
    <w:rsid w:val="00FE3EDE"/>
    <w:rsid w:val="00FE5024"/>
    <w:rsid w:val="00FE6598"/>
    <w:rsid w:val="00FE7E55"/>
    <w:rsid w:val="00FF401D"/>
    <w:rsid w:val="00FF78A5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11B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1412B4"/>
    <w:pPr>
      <w:ind w:left="708"/>
    </w:pPr>
    <w:rPr>
      <w:lang w:eastAsia="x-none"/>
    </w:rPr>
  </w:style>
  <w:style w:type="character" w:styleId="Fuerte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3" ma:contentTypeDescription="Crea un document nou" ma:contentTypeScope="" ma:versionID="cf1b6637ee9daec66b319a3e55c2fee6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dde308d055c8e5fe36b689afb6d05a1c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385E8DC-6C43-4A6D-89C2-5E1633274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2440</CharactersWithSpaces>
  <SharedDoc>false</SharedDoc>
  <HLinks>
    <vt:vector size="54" baseType="variant">
      <vt:variant>
        <vt:i4>7012379</vt:i4>
      </vt:variant>
      <vt:variant>
        <vt:i4>231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21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18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1310841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https://contractaciopublica.gencat.cat/ecofin_pscp/AppJava/cap.pscp?reqCode=viewDetal&amp;keyword=Cl%C3%ADnic&amp;idCap=2986305&amp;ambit=&amp;</vt:lpwstr>
      </vt:variant>
      <vt:variant>
        <vt:lpwstr/>
      </vt:variant>
      <vt:variant>
        <vt:i4>5505034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5505034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5</cp:revision>
  <cp:lastPrinted>2025-01-16T14:37:00Z</cp:lastPrinted>
  <dcterms:created xsi:type="dcterms:W3CDTF">2026-04-16T13:57:00Z</dcterms:created>
  <dcterms:modified xsi:type="dcterms:W3CDTF">2026-04-17T11:13:00Z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  <property fmtid="{D5CDD505-2E9C-101B-9397-08002B2CF9AE}" pid="5" name="ContentTypeId">
    <vt:lpwstr>0x0101008878C8B04109174E9C159505A7DEDA8E</vt:lpwstr>
  </property>
</Properties>
</file>