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79E8" w14:textId="77777777" w:rsidR="00374764" w:rsidRDefault="00374764"/>
    <w:p w14:paraId="5B36824D" w14:textId="77777777" w:rsidR="00B663B8" w:rsidRDefault="00B663B8" w:rsidP="00B663B8"/>
    <w:p w14:paraId="6BBAC9BF" w14:textId="77777777" w:rsidR="00B663B8" w:rsidRPr="00916563" w:rsidRDefault="00B663B8" w:rsidP="00B663B8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Toc90538488"/>
      <w:bookmarkStart w:id="1" w:name="_Toc105150839"/>
      <w:bookmarkStart w:id="2" w:name="_Toc225836255"/>
      <w:r w:rsidRPr="00916563">
        <w:rPr>
          <w:rFonts w:eastAsia="Calibri" w:cs="Arial"/>
          <w:b/>
          <w:color w:val="000000"/>
          <w:szCs w:val="22"/>
          <w:u w:val="single"/>
          <w:lang w:eastAsia="ca-ES"/>
        </w:rPr>
        <w:t>ANNEX 1. DEUC</w:t>
      </w:r>
      <w:bookmarkEnd w:id="0"/>
      <w:bookmarkEnd w:id="1"/>
      <w:bookmarkEnd w:id="2"/>
    </w:p>
    <w:p w14:paraId="77DA8D82" w14:textId="77777777" w:rsidR="00B663B8" w:rsidRPr="00916563" w:rsidRDefault="00B663B8" w:rsidP="00B663B8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</w:p>
    <w:p w14:paraId="1673AE70" w14:textId="77777777" w:rsidR="00B663B8" w:rsidRPr="00916563" w:rsidRDefault="00B663B8" w:rsidP="00B663B8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  <w:r w:rsidRPr="00916563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 i complimentar-lo:</w:t>
      </w:r>
    </w:p>
    <w:p w14:paraId="6EF7BC0D" w14:textId="77777777" w:rsidR="00B663B8" w:rsidRPr="00916563" w:rsidRDefault="00B663B8" w:rsidP="00B663B8">
      <w:pPr>
        <w:widowControl/>
        <w:suppressAutoHyphens w:val="0"/>
        <w:spacing w:after="0"/>
        <w:rPr>
          <w:rFonts w:eastAsia="Calibri" w:cs="Arial"/>
          <w:b/>
          <w:color w:val="000080"/>
          <w:szCs w:val="22"/>
          <w:u w:val="single"/>
          <w:lang w:eastAsia="ca-ES"/>
        </w:rPr>
      </w:pPr>
    </w:p>
    <w:p w14:paraId="30F635DC" w14:textId="77777777" w:rsidR="00B663B8" w:rsidRPr="00916563" w:rsidRDefault="00B663B8" w:rsidP="00B663B8">
      <w:pPr>
        <w:widowControl/>
        <w:suppressAutoHyphens w:val="0"/>
        <w:spacing w:after="0"/>
        <w:rPr>
          <w:rFonts w:eastAsia="Calibri" w:cs="Arial"/>
          <w:b/>
          <w:color w:val="FF0000"/>
          <w:szCs w:val="22"/>
          <w:lang w:eastAsia="ca-ES"/>
        </w:rPr>
      </w:pPr>
      <w:hyperlink r:id="rId6" w:history="1">
        <w:r w:rsidRPr="00916563">
          <w:rPr>
            <w:rStyle w:val="Hipervnculo"/>
            <w:rFonts w:eastAsia="Calibri" w:cs="Arial"/>
            <w:b/>
            <w:szCs w:val="22"/>
            <w:lang w:eastAsia="ca-ES"/>
          </w:rPr>
          <w:t>https://visor.registr</w:t>
        </w:r>
        <w:r w:rsidRPr="00916563">
          <w:rPr>
            <w:rStyle w:val="Hipervnculo"/>
            <w:rFonts w:eastAsia="Calibri" w:cs="Arial"/>
            <w:b/>
            <w:szCs w:val="22"/>
            <w:lang w:eastAsia="ca-ES"/>
          </w:rPr>
          <w:t>o</w:t>
        </w:r>
        <w:r w:rsidRPr="00916563">
          <w:rPr>
            <w:rStyle w:val="Hipervnculo"/>
            <w:rFonts w:eastAsia="Calibri" w:cs="Arial"/>
            <w:b/>
            <w:szCs w:val="22"/>
            <w:lang w:eastAsia="ca-ES"/>
          </w:rPr>
          <w:t>delicitadores.gob.es/espd-web/filter?lang=es</w:t>
        </w:r>
      </w:hyperlink>
    </w:p>
    <w:p w14:paraId="707D0B91" w14:textId="77777777" w:rsidR="00B663B8" w:rsidRPr="00916563" w:rsidRDefault="00B663B8" w:rsidP="00B663B8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0831A0EE" w14:textId="77777777" w:rsidR="00B663B8" w:rsidRPr="00916563" w:rsidRDefault="00B663B8" w:rsidP="00B663B8">
      <w:pPr>
        <w:widowControl/>
        <w:suppressAutoHyphens w:val="0"/>
        <w:spacing w:after="0"/>
        <w:rPr>
          <w:rFonts w:eastAsia="Calibri" w:cs="Arial"/>
          <w:b/>
          <w:sz w:val="32"/>
          <w:szCs w:val="22"/>
          <w:lang w:eastAsia="ca-ES"/>
        </w:rPr>
      </w:pPr>
      <w:r w:rsidRPr="00916563">
        <w:rPr>
          <w:rFonts w:eastAsia="Calibri" w:cs="Arial"/>
          <w:b/>
          <w:sz w:val="32"/>
          <w:szCs w:val="22"/>
          <w:lang w:eastAsia="ca-ES"/>
        </w:rPr>
        <w:t>Aquest document s’ha de presentar signat amb certificat digital.</w:t>
      </w:r>
    </w:p>
    <w:p w14:paraId="6FC17538" w14:textId="77777777" w:rsidR="00B663B8" w:rsidRPr="00B663B8" w:rsidRDefault="00B663B8" w:rsidP="00B663B8"/>
    <w:sectPr w:rsidR="00B663B8" w:rsidRPr="00B663B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FD79" w14:textId="77777777" w:rsidR="001638B6" w:rsidRDefault="001638B6" w:rsidP="003000FA">
      <w:pPr>
        <w:spacing w:after="0" w:line="240" w:lineRule="auto"/>
      </w:pPr>
      <w:r>
        <w:separator/>
      </w:r>
    </w:p>
  </w:endnote>
  <w:endnote w:type="continuationSeparator" w:id="0">
    <w:p w14:paraId="248D498B" w14:textId="77777777" w:rsidR="001638B6" w:rsidRDefault="001638B6" w:rsidP="0030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D72F" w14:textId="31B58803" w:rsidR="00B663B8" w:rsidRPr="00B663B8" w:rsidRDefault="00B663B8">
    <w:pPr>
      <w:pStyle w:val="Piedepgina"/>
      <w:rPr>
        <w:sz w:val="20"/>
        <w:szCs w:val="20"/>
      </w:rPr>
    </w:pPr>
    <w:r w:rsidRPr="00B663B8">
      <w:rPr>
        <w:sz w:val="20"/>
        <w:szCs w:val="20"/>
      </w:rPr>
      <w:t>Exp. 113/2026</w:t>
    </w:r>
  </w:p>
  <w:p w14:paraId="064B445B" w14:textId="77777777" w:rsidR="00B663B8" w:rsidRDefault="00B663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382C" w14:textId="77777777" w:rsidR="001638B6" w:rsidRDefault="001638B6" w:rsidP="003000FA">
      <w:pPr>
        <w:spacing w:after="0" w:line="240" w:lineRule="auto"/>
      </w:pPr>
      <w:r>
        <w:separator/>
      </w:r>
    </w:p>
  </w:footnote>
  <w:footnote w:type="continuationSeparator" w:id="0">
    <w:p w14:paraId="1A283B55" w14:textId="77777777" w:rsidR="001638B6" w:rsidRDefault="001638B6" w:rsidP="00300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E6B1" w14:textId="6D96E76E" w:rsidR="003000FA" w:rsidRDefault="003000FA">
    <w:pPr>
      <w:pStyle w:val="Encabezado"/>
    </w:pPr>
  </w:p>
  <w:p w14:paraId="651575EF" w14:textId="2FF02F06" w:rsidR="003000FA" w:rsidRDefault="00BB4DDE" w:rsidP="00E9401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45C691" wp14:editId="0BA9570A">
          <wp:simplePos x="0" y="0"/>
          <wp:positionH relativeFrom="page">
            <wp:align>right</wp:align>
          </wp:positionH>
          <wp:positionV relativeFrom="paragraph">
            <wp:posOffset>7620</wp:posOffset>
          </wp:positionV>
          <wp:extent cx="2051685" cy="1027430"/>
          <wp:effectExtent l="0" t="0" r="5715" b="1270"/>
          <wp:wrapNone/>
          <wp:docPr id="112111878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019" w:rsidRPr="00916563">
      <w:rPr>
        <w:noProof/>
      </w:rPr>
      <w:drawing>
        <wp:inline distT="0" distB="0" distL="0" distR="0" wp14:anchorId="31C08958" wp14:editId="612A7EB9">
          <wp:extent cx="1013460" cy="1013460"/>
          <wp:effectExtent l="0" t="0" r="0" b="0"/>
          <wp:docPr id="19561282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9CC">
      <w:t xml:space="preserve"> </w:t>
    </w:r>
    <w:r w:rsidR="00E269CC" w:rsidRPr="00916563">
      <w:rPr>
        <w:noProof/>
      </w:rPr>
      <w:drawing>
        <wp:inline distT="0" distB="0" distL="0" distR="0" wp14:anchorId="63A559B4" wp14:editId="5F98CBB2">
          <wp:extent cx="1005840" cy="1005840"/>
          <wp:effectExtent l="0" t="0" r="3810" b="3810"/>
          <wp:docPr id="84043732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9CC">
      <w:t xml:space="preserve"> </w:t>
    </w:r>
    <w:r w:rsidR="00990CC3" w:rsidRPr="00916563">
      <w:rPr>
        <w:noProof/>
      </w:rPr>
      <w:drawing>
        <wp:inline distT="0" distB="0" distL="0" distR="0" wp14:anchorId="5546BC9F" wp14:editId="4324D967">
          <wp:extent cx="1005840" cy="1005840"/>
          <wp:effectExtent l="0" t="0" r="3810" b="3810"/>
          <wp:docPr id="69353417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0CC3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BC"/>
    <w:rsid w:val="001638B6"/>
    <w:rsid w:val="002939BF"/>
    <w:rsid w:val="002952C0"/>
    <w:rsid w:val="003000FA"/>
    <w:rsid w:val="00374764"/>
    <w:rsid w:val="005B0AF5"/>
    <w:rsid w:val="00687858"/>
    <w:rsid w:val="00877BC0"/>
    <w:rsid w:val="00990CC3"/>
    <w:rsid w:val="00AE4992"/>
    <w:rsid w:val="00B34749"/>
    <w:rsid w:val="00B663B8"/>
    <w:rsid w:val="00BB4DDE"/>
    <w:rsid w:val="00BC0207"/>
    <w:rsid w:val="00CD0EE8"/>
    <w:rsid w:val="00D173BC"/>
    <w:rsid w:val="00D91716"/>
    <w:rsid w:val="00E269CC"/>
    <w:rsid w:val="00E61F6D"/>
    <w:rsid w:val="00E94019"/>
    <w:rsid w:val="00ED3FAF"/>
    <w:rsid w:val="00F563A0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BB4B"/>
  <w15:chartTrackingRefBased/>
  <w15:docId w15:val="{C52549AE-637F-4594-97CE-782792FA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3B8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73BC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3BC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73BC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73BC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73BC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73BC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73BC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73BC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73BC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73B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3B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73BC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73BC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73BC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73B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73B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73B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73B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173BC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173B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173BC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173B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173BC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173B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173BC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173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73B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73BC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173B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00FA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000F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000FA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00FA"/>
    <w:rPr>
      <w:lang w:val="ca-ES"/>
    </w:rPr>
  </w:style>
  <w:style w:type="character" w:styleId="Hipervnculo">
    <w:name w:val="Hyperlink"/>
    <w:uiPriority w:val="99"/>
    <w:rsid w:val="00B663B8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or.registrodelicitadores.gob.es/espd-web/filter?lang=es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41E92-7FE9-41D7-973F-6CAAB7AB2682}"/>
</file>

<file path=customXml/itemProps2.xml><?xml version="1.0" encoding="utf-8"?>
<ds:datastoreItem xmlns:ds="http://schemas.openxmlformats.org/officeDocument/2006/customXml" ds:itemID="{FD6D8B16-A9F5-4F1A-AAE8-6AD6F94F2F8C}"/>
</file>

<file path=customXml/itemProps3.xml><?xml version="1.0" encoding="utf-8"?>
<ds:datastoreItem xmlns:ds="http://schemas.openxmlformats.org/officeDocument/2006/customXml" ds:itemID="{D19C667A-FDFD-4881-A7D2-5DD10D972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2026-03-31T10:56:00Z</dcterms:created>
  <dcterms:modified xsi:type="dcterms:W3CDTF">2026-03-31T10:59:00Z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</Properties>
</file>