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CA" w:rsidRPr="002C6C8C" w:rsidRDefault="007779CA" w:rsidP="007779CA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209720819"/>
      <w:bookmarkStart w:id="1" w:name="_Toc211514802"/>
      <w:r w:rsidRPr="002C6C8C"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  <w:t xml:space="preserve">ANNEX 3 PCAP - Declaració de </w:t>
      </w:r>
      <w:bookmarkStart w:id="2" w:name="_GoBack"/>
      <w:r w:rsidRPr="002C6C8C"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  <w:t xml:space="preserve">submissió als jutjats </w:t>
      </w:r>
      <w:bookmarkEnd w:id="2"/>
      <w:r w:rsidRPr="002C6C8C"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  <w:t>i tribunals espanyols per part d’empreses estrangeres</w:t>
      </w:r>
      <w:bookmarkEnd w:id="0"/>
      <w:bookmarkEnd w:id="1"/>
      <w:r w:rsidRPr="002C6C8C"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  <w:t xml:space="preserve"> </w:t>
      </w:r>
    </w:p>
    <w:p w:rsidR="007779CA" w:rsidRPr="002C6C8C" w:rsidRDefault="007779CA" w:rsidP="007779CA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lang w:val="ca-ES" w:eastAsia="zh-CN" w:bidi="hi-IN"/>
        </w:rPr>
        <w:t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 del contracte  d’un servei de manteniment, revisió i inspecció periòdica de la instal·lació d’alta tensió de l’edifici corporatiu de l’Ajuntament de Gavà. Exp. DC SERV 05_25 (2025/00017326A)</w:t>
      </w:r>
    </w:p>
    <w:p w:rsidR="007779CA" w:rsidRPr="002C6C8C" w:rsidRDefault="007779CA" w:rsidP="007779CA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lang w:val="ca-ES" w:eastAsia="zh-CN" w:bidi="hi-IN"/>
        </w:rPr>
        <w:t>Que, sent una empresa estrangera, se sotmetrà als jutjats i tribunals espanyols de qualsevol ordre per a totes les incidències que puguin sorgir del contracte, amb renúncia expressa del fur propi.</w:t>
      </w:r>
    </w:p>
    <w:p w:rsidR="007779CA" w:rsidRPr="002C6C8C" w:rsidRDefault="007779CA" w:rsidP="007779CA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lang w:val="ca-ES" w:eastAsia="zh-CN" w:bidi="hi-IN"/>
        </w:rPr>
        <w:t>I per què consti, signo aquesta declaració responsable.</w:t>
      </w:r>
    </w:p>
    <w:p w:rsidR="007779CA" w:rsidRPr="002C6C8C" w:rsidRDefault="007779CA" w:rsidP="007779CA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0"/>
          <w:szCs w:val="20"/>
          <w:lang w:val="ca-ES" w:eastAsia="zh-CN" w:bidi="hi-IN"/>
        </w:rPr>
      </w:pPr>
      <w:r w:rsidRPr="002C6C8C">
        <w:rPr>
          <w:rFonts w:ascii="Arial" w:eastAsia="Songti SC" w:hAnsi="Arial" w:cs="Arial"/>
          <w:kern w:val="2"/>
          <w:sz w:val="22"/>
          <w:lang w:val="ca-ES" w:eastAsia="zh-CN" w:bidi="hi-IN"/>
        </w:rPr>
        <w:t>(Lloc i data)</w:t>
      </w:r>
    </w:p>
    <w:p w:rsidR="007779CA" w:rsidRPr="002C6C8C" w:rsidRDefault="007779CA" w:rsidP="00777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280"/>
        <w:jc w:val="both"/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</w:pPr>
      <w:r w:rsidRPr="002C6C8C">
        <w:rPr>
          <w:rFonts w:ascii="Arial" w:eastAsia="Songti SC" w:hAnsi="Arial" w:cs="Arial"/>
          <w:b/>
          <w:kern w:val="2"/>
          <w:sz w:val="22"/>
          <w:szCs w:val="22"/>
          <w:lang w:val="ca-ES" w:eastAsia="zh-CN" w:bidi="hi-IN"/>
        </w:rPr>
        <w:t>SIGNATURA ELECTRÒNICA</w:t>
      </w:r>
    </w:p>
    <w:sectPr w:rsidR="007779CA" w:rsidRPr="002C6C8C" w:rsidSect="00CC7958">
      <w:footerReference w:type="default" r:id="rId7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33" w:rsidRDefault="00D95B33" w:rsidP="00D95B33">
      <w:r>
        <w:separator/>
      </w:r>
    </w:p>
  </w:endnote>
  <w:endnote w:type="continuationSeparator" w:id="0">
    <w:p w:rsidR="00D95B33" w:rsidRDefault="00D95B33" w:rsidP="00D9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ongti SC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747" w:rsidRDefault="00271530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826747" w:rsidRDefault="00271530" w:rsidP="005D7FB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175807" w:rsidRPr="00175807">
      <w:rPr>
        <w:noProof/>
        <w:lang w:val="es-ES"/>
      </w:rPr>
      <w:t>1</w:t>
    </w:r>
    <w:r>
      <w:fldChar w:fldCharType="end"/>
    </w:r>
  </w:p>
  <w:p w:rsidR="00826747" w:rsidRDefault="00175807">
    <w:pPr>
      <w:pStyle w:val="Piedepgina"/>
    </w:pPr>
  </w:p>
  <w:p w:rsidR="00826747" w:rsidRDefault="001758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33" w:rsidRDefault="00D95B33" w:rsidP="00D95B33">
      <w:r>
        <w:separator/>
      </w:r>
    </w:p>
  </w:footnote>
  <w:footnote w:type="continuationSeparator" w:id="0">
    <w:p w:rsidR="00D95B33" w:rsidRDefault="00D95B33" w:rsidP="00D9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2A"/>
    <w:rsid w:val="00175807"/>
    <w:rsid w:val="0020483D"/>
    <w:rsid w:val="00271530"/>
    <w:rsid w:val="006A0F2A"/>
    <w:rsid w:val="007779CA"/>
    <w:rsid w:val="00D63B7F"/>
    <w:rsid w:val="00D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6A8D21A-BEC1-439D-8912-AEC1A3CC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F2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A0F2A"/>
  </w:style>
  <w:style w:type="character" w:customStyle="1" w:styleId="EncabezadoCar">
    <w:name w:val="Encabezado Car"/>
    <w:basedOn w:val="Fuentedeprrafopredeter"/>
    <w:link w:val="Encabezado"/>
    <w:rsid w:val="006A0F2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6A0F2A"/>
  </w:style>
  <w:style w:type="character" w:customStyle="1" w:styleId="PiedepginaCar">
    <w:name w:val="Pie de página Car"/>
    <w:basedOn w:val="Fuentedeprrafopredeter"/>
    <w:link w:val="Piedepgina"/>
    <w:uiPriority w:val="99"/>
    <w:rsid w:val="006A0F2A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6A0F2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6A0F2A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2026-02-17T08:42:00Z</dcterms:created>
  <dcterms:modified xsi:type="dcterms:W3CDTF">2026-02-17T08:42:00Z</dcterms:modified>
</cp:coreProperties>
</file>