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7561" w14:textId="77777777" w:rsidR="007945B1" w:rsidRDefault="007945B1" w:rsidP="007945B1">
      <w:pPr>
        <w:jc w:val="center"/>
        <w:rPr>
          <w:rFonts w:eastAsia="Calibri" w:cs="Arial"/>
          <w:b/>
          <w:color w:val="000000"/>
          <w:sz w:val="22"/>
          <w:szCs w:val="22"/>
          <w:u w:val="single"/>
          <w:lang w:val="es-ES" w:eastAsia="en-US"/>
        </w:rPr>
      </w:pPr>
    </w:p>
    <w:p w14:paraId="5652FCA1" w14:textId="65BB7384" w:rsidR="007945B1" w:rsidRPr="00895F8F" w:rsidRDefault="007945B1" w:rsidP="007945B1">
      <w:pPr>
        <w:jc w:val="center"/>
        <w:rPr>
          <w:rFonts w:eastAsia="Calibri" w:cs="Arial"/>
          <w:b/>
          <w:color w:val="000000"/>
          <w:sz w:val="22"/>
          <w:szCs w:val="22"/>
          <w:u w:val="single"/>
          <w:lang w:val="es-ES" w:eastAsia="en-US"/>
        </w:rPr>
      </w:pPr>
      <w:r w:rsidRPr="00895F8F">
        <w:rPr>
          <w:rFonts w:eastAsia="Calibri" w:cs="Arial"/>
          <w:b/>
          <w:color w:val="000000"/>
          <w:sz w:val="22"/>
          <w:szCs w:val="22"/>
          <w:u w:val="single"/>
          <w:lang w:val="es-ES" w:eastAsia="en-US"/>
        </w:rPr>
        <w:t>CONTRATOS BASADOS</w:t>
      </w:r>
    </w:p>
    <w:p w14:paraId="48B27FF5" w14:textId="77777777" w:rsidR="007945B1" w:rsidRPr="00895F8F" w:rsidRDefault="007945B1" w:rsidP="007945B1">
      <w:pPr>
        <w:jc w:val="center"/>
        <w:rPr>
          <w:rFonts w:eastAsia="Calibri" w:cs="Arial"/>
          <w:b/>
          <w:color w:val="000000"/>
          <w:sz w:val="22"/>
          <w:szCs w:val="22"/>
          <w:u w:val="single"/>
          <w:lang w:val="es-ES" w:eastAsia="en-US"/>
        </w:rPr>
      </w:pPr>
    </w:p>
    <w:p w14:paraId="02E3C12F" w14:textId="77777777" w:rsidR="007945B1" w:rsidRPr="00895F8F" w:rsidRDefault="007945B1" w:rsidP="007945B1">
      <w:pPr>
        <w:jc w:val="center"/>
        <w:rPr>
          <w:rFonts w:eastAsia="Calibri" w:cs="Arial"/>
          <w:b/>
          <w:color w:val="000000"/>
          <w:sz w:val="22"/>
          <w:szCs w:val="22"/>
          <w:u w:val="single"/>
          <w:lang w:val="es-ES" w:eastAsia="en-US"/>
        </w:rPr>
      </w:pPr>
      <w:r w:rsidRPr="00895F8F">
        <w:rPr>
          <w:rFonts w:eastAsia="Calibri" w:cs="Arial"/>
          <w:b/>
          <w:color w:val="000000"/>
          <w:sz w:val="22"/>
          <w:szCs w:val="22"/>
          <w:u w:val="single"/>
          <w:lang w:val="es-ES" w:eastAsia="en-US"/>
        </w:rPr>
        <w:t>ANEXO 4</w:t>
      </w:r>
    </w:p>
    <w:p w14:paraId="7676E01E" w14:textId="77777777" w:rsidR="007945B1" w:rsidRPr="00895F8F" w:rsidRDefault="007945B1" w:rsidP="007945B1">
      <w:pPr>
        <w:pBdr>
          <w:bottom w:val="single" w:sz="4" w:space="1" w:color="auto"/>
        </w:pBdr>
        <w:rPr>
          <w:rFonts w:eastAsia="Calibri" w:cs="Arial"/>
          <w:sz w:val="22"/>
          <w:szCs w:val="22"/>
          <w:lang w:val="es-ES" w:eastAsia="en-US"/>
        </w:rPr>
      </w:pPr>
    </w:p>
    <w:p w14:paraId="4980DA02" w14:textId="77777777" w:rsidR="007945B1" w:rsidRPr="00895F8F" w:rsidRDefault="007945B1" w:rsidP="007945B1">
      <w:pPr>
        <w:pBdr>
          <w:bottom w:val="single" w:sz="4" w:space="1" w:color="auto"/>
        </w:pBdr>
        <w:rPr>
          <w:rFonts w:eastAsia="Calibri" w:cs="Arial"/>
          <w:b/>
          <w:color w:val="000000"/>
          <w:sz w:val="22"/>
          <w:szCs w:val="22"/>
          <w:u w:val="single"/>
          <w:lang w:val="es-ES" w:eastAsia="en-US"/>
        </w:rPr>
      </w:pPr>
      <w:r w:rsidRPr="00895F8F">
        <w:rPr>
          <w:rFonts w:eastAsia="Calibri" w:cs="Arial"/>
          <w:sz w:val="22"/>
          <w:szCs w:val="22"/>
          <w:lang w:val="es-ES" w:eastAsia="en-US"/>
        </w:rPr>
        <w:t>Al pliego de cláusulas administrativas particulares d</w:t>
      </w:r>
      <w:r w:rsidRPr="00895F8F">
        <w:rPr>
          <w:rFonts w:cs="Arial"/>
          <w:sz w:val="22"/>
          <w:szCs w:val="22"/>
          <w:lang w:val="es-ES" w:eastAsia="es-ES"/>
        </w:rPr>
        <w:t xml:space="preserve">e la contratación consistente en el acuerdo marco, para el suministro de fondos audiovisual y juegos de mesa dividido en 3 lotes. El Lote 1 (DVD) con un máximo de 4 empresas, el Lote 2 (CD), con un máximo de 3 empresas y el Lote 3 (juegos de mesa) con un máximo de 3 empresas para la Red de Bibliotecas Municipales de la Diputación de Barcelona </w:t>
      </w:r>
    </w:p>
    <w:p w14:paraId="6F3859E9" w14:textId="77777777" w:rsidR="007945B1" w:rsidRPr="00895F8F" w:rsidRDefault="007945B1" w:rsidP="007945B1">
      <w:pPr>
        <w:pBdr>
          <w:bottom w:val="single" w:sz="4" w:space="1" w:color="auto"/>
        </w:pBdr>
        <w:jc w:val="right"/>
        <w:rPr>
          <w:sz w:val="22"/>
          <w:szCs w:val="22"/>
          <w:lang w:val="es-ES" w:eastAsia="es-ES"/>
        </w:rPr>
      </w:pPr>
      <w:r w:rsidRPr="00895F8F">
        <w:rPr>
          <w:sz w:val="22"/>
          <w:szCs w:val="22"/>
          <w:lang w:val="es-ES" w:eastAsia="es-ES"/>
        </w:rPr>
        <w:t>Expediente n.º: 2025/0037364</w:t>
      </w:r>
    </w:p>
    <w:p w14:paraId="5FDE4205" w14:textId="77777777" w:rsidR="007945B1" w:rsidRPr="00895F8F" w:rsidRDefault="007945B1" w:rsidP="007945B1">
      <w:pPr>
        <w:tabs>
          <w:tab w:val="center" w:pos="4252"/>
          <w:tab w:val="right" w:pos="8504"/>
        </w:tabs>
        <w:rPr>
          <w:rFonts w:cs="Arial"/>
          <w:b/>
          <w:color w:val="000000"/>
          <w:sz w:val="22"/>
          <w:szCs w:val="22"/>
          <w:lang w:val="es-ES" w:eastAsia="es-ES"/>
        </w:rPr>
      </w:pPr>
    </w:p>
    <w:p w14:paraId="6C9795C0" w14:textId="77777777" w:rsidR="007945B1" w:rsidRPr="00895F8F" w:rsidRDefault="007945B1" w:rsidP="007945B1">
      <w:pPr>
        <w:tabs>
          <w:tab w:val="center" w:pos="4252"/>
          <w:tab w:val="right" w:pos="8504"/>
        </w:tabs>
        <w:jc w:val="center"/>
        <w:rPr>
          <w:rFonts w:cs="Arial"/>
          <w:b/>
          <w:color w:val="000000"/>
          <w:sz w:val="22"/>
          <w:szCs w:val="22"/>
          <w:lang w:val="es-ES" w:eastAsia="es-ES"/>
        </w:rPr>
      </w:pPr>
      <w:r w:rsidRPr="00895F8F">
        <w:rPr>
          <w:rFonts w:cs="Arial"/>
          <w:b/>
          <w:color w:val="000000"/>
          <w:sz w:val="22"/>
          <w:szCs w:val="22"/>
          <w:lang w:val="es-ES" w:eastAsia="es-ES"/>
        </w:rPr>
        <w:t>Modelo de proposición para la adjudicación de contrato basado</w:t>
      </w:r>
    </w:p>
    <w:p w14:paraId="0E58E216" w14:textId="77777777" w:rsidR="007945B1" w:rsidRPr="00895F8F" w:rsidRDefault="007945B1" w:rsidP="007945B1">
      <w:pPr>
        <w:tabs>
          <w:tab w:val="center" w:pos="4252"/>
          <w:tab w:val="right" w:pos="8504"/>
        </w:tabs>
        <w:rPr>
          <w:rFonts w:cs="Arial"/>
          <w:b/>
          <w:color w:val="000000"/>
          <w:sz w:val="22"/>
          <w:szCs w:val="22"/>
          <w:lang w:val="es-ES" w:eastAsia="es-ES"/>
        </w:rPr>
      </w:pPr>
    </w:p>
    <w:p w14:paraId="02E618DF" w14:textId="77777777" w:rsidR="007945B1" w:rsidRPr="00895F8F" w:rsidRDefault="007945B1" w:rsidP="007945B1">
      <w:pPr>
        <w:tabs>
          <w:tab w:val="center" w:pos="4252"/>
          <w:tab w:val="right" w:pos="8504"/>
        </w:tabs>
        <w:rPr>
          <w:rFonts w:cs="Arial"/>
          <w:b/>
          <w:color w:val="000000"/>
          <w:sz w:val="22"/>
          <w:szCs w:val="22"/>
          <w:lang w:val="es-ES" w:eastAsia="es-ES"/>
        </w:rPr>
      </w:pPr>
      <w:r w:rsidRPr="00895F8F">
        <w:rPr>
          <w:color w:val="000000"/>
          <w:sz w:val="22"/>
          <w:lang w:val="es-ES" w:eastAsia="es-ES"/>
        </w:rPr>
        <w:t>Don/Doña. .......... con NIF n.º .........., en nombre propio / en representación de la empresa .........., CIF n.º .........., domiciliada en .........., CP .........., calle .........., n.º .........., dirección electrónica: ..........</w:t>
      </w:r>
    </w:p>
    <w:p w14:paraId="5054E34D" w14:textId="77777777" w:rsidR="007945B1" w:rsidRPr="00895F8F" w:rsidRDefault="007945B1" w:rsidP="007945B1">
      <w:pPr>
        <w:tabs>
          <w:tab w:val="center" w:pos="4252"/>
          <w:tab w:val="right" w:pos="8504"/>
        </w:tabs>
        <w:rPr>
          <w:rFonts w:cs="Arial"/>
          <w:b/>
          <w:color w:val="000000"/>
          <w:sz w:val="22"/>
          <w:szCs w:val="22"/>
          <w:lang w:val="es-ES" w:eastAsia="es-ES"/>
        </w:rPr>
      </w:pPr>
    </w:p>
    <w:p w14:paraId="63A0D4F8" w14:textId="77777777" w:rsidR="007945B1" w:rsidRPr="00895F8F" w:rsidRDefault="007945B1" w:rsidP="007945B1">
      <w:pPr>
        <w:tabs>
          <w:tab w:val="center" w:pos="4252"/>
          <w:tab w:val="right" w:pos="8504"/>
        </w:tabs>
        <w:rPr>
          <w:rFonts w:cs="Arial"/>
          <w:b/>
          <w:color w:val="000000"/>
          <w:sz w:val="24"/>
          <w:szCs w:val="24"/>
          <w:lang w:val="es-ES" w:eastAsia="es-ES"/>
        </w:rPr>
      </w:pPr>
      <w:r w:rsidRPr="00895F8F">
        <w:rPr>
          <w:rFonts w:cs="Arial"/>
          <w:b/>
          <w:color w:val="000000"/>
          <w:sz w:val="24"/>
          <w:szCs w:val="24"/>
          <w:lang w:val="es-ES" w:eastAsia="es-ES"/>
        </w:rPr>
        <w:t>LOTE:</w:t>
      </w:r>
    </w:p>
    <w:p w14:paraId="2C171054" w14:textId="77777777" w:rsidR="007945B1" w:rsidRPr="00895F8F" w:rsidRDefault="007945B1" w:rsidP="007945B1">
      <w:pPr>
        <w:tabs>
          <w:tab w:val="center" w:pos="4252"/>
          <w:tab w:val="right" w:pos="8504"/>
        </w:tabs>
        <w:rPr>
          <w:rFonts w:cs="Arial"/>
          <w:b/>
          <w:color w:val="000000"/>
          <w:sz w:val="22"/>
          <w:szCs w:val="22"/>
          <w:lang w:val="es-ES" w:eastAsia="es-ES"/>
        </w:rPr>
      </w:pPr>
      <w:r w:rsidRPr="00895F8F">
        <w:rPr>
          <w:rFonts w:cs="Arial"/>
          <w:b/>
          <w:color w:val="000000"/>
          <w:sz w:val="22"/>
          <w:szCs w:val="22"/>
          <w:lang w:val="es-ES" w:eastAsia="es-ES"/>
        </w:rPr>
        <w:t>Remisión</w:t>
      </w:r>
      <w:r w:rsidRPr="00895F8F">
        <w:rPr>
          <w:rFonts w:cs="Arial"/>
          <w:b/>
          <w:i/>
          <w:iCs/>
          <w:color w:val="000000"/>
          <w:sz w:val="22"/>
          <w:szCs w:val="22"/>
          <w:lang w:val="es-ES" w:eastAsia="es-ES"/>
        </w:rPr>
        <w:t xml:space="preserve">: </w:t>
      </w:r>
      <w:r w:rsidRPr="00895F8F">
        <w:rPr>
          <w:rFonts w:cs="Arial"/>
          <w:bCs/>
          <w:i/>
          <w:iCs/>
          <w:color w:val="000000"/>
          <w:sz w:val="22"/>
          <w:szCs w:val="22"/>
          <w:lang w:val="es-ES" w:eastAsia="es-ES"/>
        </w:rPr>
        <w:t>(mes del pedido)</w:t>
      </w:r>
    </w:p>
    <w:p w14:paraId="0BDA1F04" w14:textId="77777777" w:rsidR="007945B1" w:rsidRPr="00895F8F" w:rsidRDefault="007945B1" w:rsidP="007945B1">
      <w:pPr>
        <w:tabs>
          <w:tab w:val="center" w:pos="4252"/>
          <w:tab w:val="right" w:pos="8504"/>
        </w:tabs>
        <w:rPr>
          <w:rFonts w:cs="Arial"/>
          <w:b/>
          <w:color w:val="000000"/>
          <w:sz w:val="22"/>
          <w:szCs w:val="22"/>
          <w:lang w:val="es-ES" w:eastAsia="es-ES"/>
        </w:rPr>
      </w:pPr>
      <w:r w:rsidRPr="00895F8F">
        <w:rPr>
          <w:rFonts w:cs="Arial"/>
          <w:b/>
          <w:color w:val="000000"/>
          <w:sz w:val="22"/>
          <w:szCs w:val="22"/>
          <w:lang w:val="es-ES" w:eastAsia="es-ES"/>
        </w:rPr>
        <w:t xml:space="preserve">Pedido: </w:t>
      </w:r>
      <w:r w:rsidRPr="00895F8F">
        <w:rPr>
          <w:rFonts w:cs="Arial"/>
          <w:bCs/>
          <w:i/>
          <w:iCs/>
          <w:color w:val="000000"/>
          <w:sz w:val="22"/>
          <w:szCs w:val="22"/>
          <w:lang w:val="es-ES" w:eastAsia="es-ES"/>
        </w:rPr>
        <w:t>(letra del pedido)</w:t>
      </w:r>
    </w:p>
    <w:p w14:paraId="49E48E48" w14:textId="77777777" w:rsidR="007945B1" w:rsidRPr="00895F8F" w:rsidRDefault="007945B1" w:rsidP="007945B1">
      <w:pPr>
        <w:tabs>
          <w:tab w:val="center" w:pos="4252"/>
          <w:tab w:val="right" w:pos="8504"/>
        </w:tabs>
        <w:rPr>
          <w:rFonts w:cs="Arial"/>
          <w:b/>
          <w:color w:val="000000"/>
          <w:sz w:val="22"/>
          <w:szCs w:val="22"/>
          <w:lang w:val="es-ES" w:eastAsia="es-ES"/>
        </w:rPr>
      </w:pPr>
    </w:p>
    <w:p w14:paraId="603331FA" w14:textId="77777777" w:rsidR="007945B1" w:rsidRPr="00895F8F" w:rsidRDefault="007945B1" w:rsidP="007945B1">
      <w:pPr>
        <w:tabs>
          <w:tab w:val="center" w:pos="4252"/>
          <w:tab w:val="right" w:pos="8504"/>
        </w:tabs>
        <w:rPr>
          <w:rFonts w:cs="Arial"/>
          <w:bCs/>
          <w:color w:val="000000"/>
          <w:sz w:val="22"/>
          <w:szCs w:val="22"/>
          <w:lang w:val="es-ES" w:eastAsia="es-ES"/>
        </w:rPr>
      </w:pPr>
      <w:r w:rsidRPr="00895F8F">
        <w:rPr>
          <w:rFonts w:cs="Arial"/>
          <w:bCs/>
          <w:color w:val="000000"/>
          <w:sz w:val="22"/>
          <w:szCs w:val="22"/>
          <w:lang w:val="es-ES" w:eastAsia="es-ES"/>
        </w:rPr>
        <w:t>Que como integrando del Acuerdo marco para el suministro de fondos audiovisuales de mantenimiento de DVD (Lote 1), de CD (Lote 2) y juegos de mesa (Lote 3) de la Diputación de Barcelona, para la Red de Bibliotecas Municipales de Barcelona, con medios respetuosos con el medio ambiente,</w:t>
      </w:r>
    </w:p>
    <w:p w14:paraId="27112B26" w14:textId="77777777" w:rsidR="007945B1" w:rsidRPr="00895F8F" w:rsidRDefault="007945B1" w:rsidP="007945B1">
      <w:pPr>
        <w:tabs>
          <w:tab w:val="center" w:pos="4252"/>
          <w:tab w:val="right" w:pos="8504"/>
        </w:tabs>
        <w:rPr>
          <w:rFonts w:cs="Arial"/>
          <w:bCs/>
          <w:color w:val="000000"/>
          <w:sz w:val="22"/>
          <w:szCs w:val="22"/>
          <w:lang w:val="es-ES" w:eastAsia="es-ES"/>
        </w:rPr>
      </w:pPr>
    </w:p>
    <w:p w14:paraId="58B116C9" w14:textId="77777777" w:rsidR="007945B1" w:rsidRPr="00895F8F" w:rsidRDefault="007945B1" w:rsidP="007945B1">
      <w:pPr>
        <w:tabs>
          <w:tab w:val="center" w:pos="4252"/>
          <w:tab w:val="right" w:pos="8504"/>
        </w:tabs>
        <w:rPr>
          <w:rFonts w:cs="Arial"/>
          <w:b/>
          <w:color w:val="000000"/>
          <w:sz w:val="22"/>
          <w:szCs w:val="22"/>
          <w:lang w:val="es-ES" w:eastAsia="es-ES"/>
        </w:rPr>
      </w:pPr>
      <w:r w:rsidRPr="00895F8F">
        <w:rPr>
          <w:rFonts w:cs="Arial"/>
          <w:b/>
          <w:color w:val="000000"/>
          <w:sz w:val="22"/>
          <w:szCs w:val="22"/>
          <w:lang w:val="es-ES" w:eastAsia="es-ES"/>
        </w:rPr>
        <w:t xml:space="preserve">He recibido invitación a presentar propuesta para la adjudicación del siguiente contrato basado, y me comprometo a la siguiente oferta </w:t>
      </w:r>
    </w:p>
    <w:p w14:paraId="1CC40FE3" w14:textId="77777777" w:rsidR="007945B1" w:rsidRPr="00895F8F" w:rsidRDefault="007945B1" w:rsidP="007945B1">
      <w:pPr>
        <w:tabs>
          <w:tab w:val="center" w:pos="4252"/>
          <w:tab w:val="right" w:pos="8504"/>
        </w:tabs>
        <w:rPr>
          <w:rFonts w:cs="Arial"/>
          <w:b/>
          <w:color w:val="000000"/>
          <w:sz w:val="22"/>
          <w:szCs w:val="22"/>
          <w:lang w:val="es-ES" w:eastAsia="es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275"/>
        <w:gridCol w:w="993"/>
        <w:gridCol w:w="1134"/>
        <w:gridCol w:w="709"/>
        <w:gridCol w:w="850"/>
        <w:gridCol w:w="1135"/>
        <w:gridCol w:w="1388"/>
      </w:tblGrid>
      <w:tr w:rsidR="007945B1" w:rsidRPr="00895F8F" w14:paraId="74613535" w14:textId="77777777" w:rsidTr="007533AB">
        <w:tc>
          <w:tcPr>
            <w:tcW w:w="988" w:type="dxa"/>
            <w:shd w:val="clear" w:color="auto" w:fill="D9D9D9"/>
          </w:tcPr>
          <w:p w14:paraId="28A23C67" w14:textId="77777777" w:rsidR="007945B1" w:rsidRPr="00895F8F" w:rsidRDefault="007945B1" w:rsidP="007533AB">
            <w:pPr>
              <w:rPr>
                <w:rFonts w:cs="Arial"/>
                <w:b/>
                <w:bCs/>
                <w:lang w:val="es-ES" w:eastAsia="es-ES"/>
              </w:rPr>
            </w:pPr>
            <w:r w:rsidRPr="00895F8F">
              <w:rPr>
                <w:rFonts w:cs="Arial"/>
                <w:b/>
                <w:bCs/>
                <w:lang w:val="es-ES" w:eastAsia="es-ES"/>
              </w:rPr>
              <w:t>TÍTULO</w:t>
            </w:r>
          </w:p>
        </w:tc>
        <w:tc>
          <w:tcPr>
            <w:tcW w:w="1134" w:type="dxa"/>
            <w:shd w:val="clear" w:color="auto" w:fill="D9D9D9"/>
          </w:tcPr>
          <w:p w14:paraId="72F3F316" w14:textId="77777777" w:rsidR="007945B1" w:rsidRPr="00895F8F" w:rsidRDefault="007945B1" w:rsidP="007533AB">
            <w:pPr>
              <w:rPr>
                <w:rFonts w:cs="Arial"/>
                <w:b/>
                <w:bCs/>
                <w:lang w:val="es-ES" w:eastAsia="es-ES"/>
              </w:rPr>
            </w:pPr>
            <w:r w:rsidRPr="00895F8F">
              <w:rPr>
                <w:rFonts w:cs="Arial"/>
                <w:b/>
                <w:bCs/>
                <w:lang w:val="es-ES" w:eastAsia="es-ES"/>
              </w:rPr>
              <w:t>ISB/EAN</w:t>
            </w:r>
          </w:p>
        </w:tc>
        <w:tc>
          <w:tcPr>
            <w:tcW w:w="1275" w:type="dxa"/>
            <w:shd w:val="clear" w:color="auto" w:fill="D9D9D9"/>
          </w:tcPr>
          <w:p w14:paraId="13C191A0" w14:textId="77777777" w:rsidR="007945B1" w:rsidRPr="00895F8F" w:rsidRDefault="007945B1" w:rsidP="007533AB">
            <w:pPr>
              <w:rPr>
                <w:rFonts w:cs="Arial"/>
                <w:b/>
                <w:bCs/>
                <w:lang w:val="es-ES" w:eastAsia="es-ES"/>
              </w:rPr>
            </w:pPr>
            <w:r w:rsidRPr="00895F8F">
              <w:rPr>
                <w:rFonts w:cs="Arial"/>
                <w:b/>
                <w:bCs/>
                <w:lang w:val="es-ES" w:eastAsia="es-ES"/>
              </w:rPr>
              <w:t>UNIDADES</w:t>
            </w:r>
          </w:p>
        </w:tc>
        <w:tc>
          <w:tcPr>
            <w:tcW w:w="993" w:type="dxa"/>
            <w:shd w:val="clear" w:color="auto" w:fill="D9D9D9"/>
          </w:tcPr>
          <w:p w14:paraId="03FC59B5" w14:textId="77777777" w:rsidR="007945B1" w:rsidRPr="00895F8F" w:rsidRDefault="007945B1" w:rsidP="007533AB">
            <w:pPr>
              <w:rPr>
                <w:rFonts w:cs="Arial"/>
                <w:b/>
                <w:bCs/>
                <w:lang w:val="es-ES" w:eastAsia="es-ES"/>
              </w:rPr>
            </w:pPr>
            <w:r w:rsidRPr="00895F8F">
              <w:rPr>
                <w:rFonts w:cs="Arial"/>
                <w:b/>
                <w:bCs/>
                <w:lang w:val="es-ES" w:eastAsia="es-ES"/>
              </w:rPr>
              <w:t>Precio unitario máximo IVA excluido</w:t>
            </w:r>
          </w:p>
        </w:tc>
        <w:tc>
          <w:tcPr>
            <w:tcW w:w="1134" w:type="dxa"/>
            <w:shd w:val="clear" w:color="auto" w:fill="D9D9D9"/>
          </w:tcPr>
          <w:p w14:paraId="030A192C" w14:textId="77777777" w:rsidR="007945B1" w:rsidRPr="00895F8F" w:rsidRDefault="007945B1" w:rsidP="007533AB">
            <w:pPr>
              <w:rPr>
                <w:rFonts w:cs="Arial"/>
                <w:b/>
                <w:bCs/>
                <w:lang w:val="es-ES" w:eastAsia="es-ES"/>
              </w:rPr>
            </w:pPr>
            <w:r w:rsidRPr="00895F8F">
              <w:rPr>
                <w:rFonts w:cs="Arial"/>
                <w:b/>
                <w:bCs/>
                <w:lang w:val="es-ES" w:eastAsia="es-ES"/>
              </w:rPr>
              <w:t>Precio unitario ofrecido</w:t>
            </w:r>
          </w:p>
          <w:p w14:paraId="35746B1A" w14:textId="77777777" w:rsidR="007945B1" w:rsidRPr="00895F8F" w:rsidRDefault="007945B1" w:rsidP="007533AB">
            <w:pPr>
              <w:rPr>
                <w:rFonts w:cs="Arial"/>
                <w:b/>
                <w:bCs/>
                <w:lang w:val="es-ES" w:eastAsia="es-ES"/>
              </w:rPr>
            </w:pPr>
            <w:r w:rsidRPr="00895F8F">
              <w:rPr>
                <w:rFonts w:cs="Arial"/>
                <w:b/>
                <w:bCs/>
                <w:lang w:val="es-ES" w:eastAsia="es-ES"/>
              </w:rPr>
              <w:t>IVA excluido</w:t>
            </w:r>
          </w:p>
        </w:tc>
        <w:tc>
          <w:tcPr>
            <w:tcW w:w="709" w:type="dxa"/>
            <w:shd w:val="clear" w:color="auto" w:fill="D9D9D9"/>
          </w:tcPr>
          <w:p w14:paraId="4E3D8E2D" w14:textId="77777777" w:rsidR="007945B1" w:rsidRPr="00895F8F" w:rsidRDefault="007945B1" w:rsidP="007533AB">
            <w:pPr>
              <w:rPr>
                <w:rFonts w:cs="Arial"/>
                <w:b/>
                <w:bCs/>
                <w:lang w:val="es-ES" w:eastAsia="es-ES"/>
              </w:rPr>
            </w:pPr>
            <w:r w:rsidRPr="00895F8F">
              <w:rPr>
                <w:rFonts w:cs="Arial"/>
                <w:b/>
                <w:bCs/>
                <w:lang w:val="es-ES" w:eastAsia="es-ES"/>
              </w:rPr>
              <w:t>Tipo IVA</w:t>
            </w:r>
          </w:p>
        </w:tc>
        <w:tc>
          <w:tcPr>
            <w:tcW w:w="850" w:type="dxa"/>
            <w:shd w:val="clear" w:color="auto" w:fill="D9D9D9"/>
          </w:tcPr>
          <w:p w14:paraId="2A843B00" w14:textId="77777777" w:rsidR="007945B1" w:rsidRPr="00895F8F" w:rsidRDefault="007945B1" w:rsidP="007533AB">
            <w:pPr>
              <w:rPr>
                <w:rFonts w:cs="Arial"/>
                <w:b/>
                <w:bCs/>
                <w:lang w:val="es-ES" w:eastAsia="es-ES"/>
              </w:rPr>
            </w:pPr>
            <w:r w:rsidRPr="00895F8F">
              <w:rPr>
                <w:rFonts w:cs="Arial"/>
                <w:b/>
                <w:bCs/>
                <w:lang w:val="es-ES" w:eastAsia="es-ES"/>
              </w:rPr>
              <w:t>Importe IVA</w:t>
            </w:r>
          </w:p>
        </w:tc>
        <w:tc>
          <w:tcPr>
            <w:tcW w:w="1135" w:type="dxa"/>
            <w:shd w:val="clear" w:color="auto" w:fill="D9D9D9"/>
          </w:tcPr>
          <w:p w14:paraId="2DD842FF" w14:textId="77777777" w:rsidR="007945B1" w:rsidRPr="00895F8F" w:rsidRDefault="007945B1" w:rsidP="007533AB">
            <w:pPr>
              <w:rPr>
                <w:rFonts w:cs="Arial"/>
                <w:b/>
                <w:bCs/>
                <w:lang w:val="es-ES" w:eastAsia="es-ES"/>
              </w:rPr>
            </w:pPr>
            <w:r w:rsidRPr="00895F8F">
              <w:rPr>
                <w:rFonts w:cs="Arial"/>
                <w:b/>
                <w:bCs/>
                <w:lang w:val="es-ES" w:eastAsia="es-ES"/>
              </w:rPr>
              <w:t>Precio unitario ofrecido IVA incluido</w:t>
            </w:r>
          </w:p>
        </w:tc>
        <w:tc>
          <w:tcPr>
            <w:tcW w:w="1388" w:type="dxa"/>
            <w:shd w:val="clear" w:color="auto" w:fill="D9D9D9"/>
          </w:tcPr>
          <w:p w14:paraId="5C8EFBDD" w14:textId="77777777" w:rsidR="007945B1" w:rsidRPr="00895F8F" w:rsidRDefault="007945B1" w:rsidP="007533AB">
            <w:pPr>
              <w:rPr>
                <w:rFonts w:cs="Arial"/>
                <w:b/>
                <w:bCs/>
                <w:lang w:val="es-ES" w:eastAsia="es-ES"/>
              </w:rPr>
            </w:pPr>
            <w:r w:rsidRPr="00895F8F">
              <w:rPr>
                <w:rFonts w:cs="Arial"/>
                <w:b/>
                <w:bCs/>
                <w:lang w:val="es-ES" w:eastAsia="es-ES"/>
              </w:rPr>
              <w:t>Importe TOTAL IVA incluido</w:t>
            </w:r>
          </w:p>
        </w:tc>
      </w:tr>
      <w:tr w:rsidR="007945B1" w:rsidRPr="00895F8F" w14:paraId="660EDFB6" w14:textId="77777777" w:rsidTr="007533AB">
        <w:tc>
          <w:tcPr>
            <w:tcW w:w="988" w:type="dxa"/>
          </w:tcPr>
          <w:p w14:paraId="50432FFC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3C94A898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275" w:type="dxa"/>
          </w:tcPr>
          <w:p w14:paraId="2E14A517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993" w:type="dxa"/>
          </w:tcPr>
          <w:p w14:paraId="690E1CF9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5D7A7072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709" w:type="dxa"/>
          </w:tcPr>
          <w:p w14:paraId="3D38A626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850" w:type="dxa"/>
          </w:tcPr>
          <w:p w14:paraId="414AC663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5" w:type="dxa"/>
          </w:tcPr>
          <w:p w14:paraId="6CA9A1D9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388" w:type="dxa"/>
          </w:tcPr>
          <w:p w14:paraId="42B2F286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</w:tr>
      <w:tr w:rsidR="007945B1" w:rsidRPr="00895F8F" w14:paraId="2579B8FB" w14:textId="77777777" w:rsidTr="007533AB">
        <w:tc>
          <w:tcPr>
            <w:tcW w:w="988" w:type="dxa"/>
          </w:tcPr>
          <w:p w14:paraId="63A92B92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6BF973CD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275" w:type="dxa"/>
          </w:tcPr>
          <w:p w14:paraId="5BDC71A9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993" w:type="dxa"/>
          </w:tcPr>
          <w:p w14:paraId="330159B4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55DB2B27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709" w:type="dxa"/>
          </w:tcPr>
          <w:p w14:paraId="54134C10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850" w:type="dxa"/>
          </w:tcPr>
          <w:p w14:paraId="0359D3F0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5" w:type="dxa"/>
          </w:tcPr>
          <w:p w14:paraId="282454AA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388" w:type="dxa"/>
          </w:tcPr>
          <w:p w14:paraId="14D0B342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</w:tr>
      <w:tr w:rsidR="007945B1" w:rsidRPr="00895F8F" w14:paraId="62CE7896" w14:textId="77777777" w:rsidTr="007533AB">
        <w:tc>
          <w:tcPr>
            <w:tcW w:w="988" w:type="dxa"/>
          </w:tcPr>
          <w:p w14:paraId="49BA2C08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06380740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275" w:type="dxa"/>
          </w:tcPr>
          <w:p w14:paraId="2E7ADBA5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993" w:type="dxa"/>
          </w:tcPr>
          <w:p w14:paraId="3A492807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23915B47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709" w:type="dxa"/>
          </w:tcPr>
          <w:p w14:paraId="1A677841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850" w:type="dxa"/>
          </w:tcPr>
          <w:p w14:paraId="0E7D17B4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5" w:type="dxa"/>
          </w:tcPr>
          <w:p w14:paraId="70030FCE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388" w:type="dxa"/>
          </w:tcPr>
          <w:p w14:paraId="4082539D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</w:tr>
      <w:tr w:rsidR="007945B1" w:rsidRPr="00895F8F" w14:paraId="46CDFB5D" w14:textId="77777777" w:rsidTr="007533AB">
        <w:tc>
          <w:tcPr>
            <w:tcW w:w="988" w:type="dxa"/>
          </w:tcPr>
          <w:p w14:paraId="25F5086E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44513A0E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275" w:type="dxa"/>
          </w:tcPr>
          <w:p w14:paraId="7B2CF99C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993" w:type="dxa"/>
          </w:tcPr>
          <w:p w14:paraId="0770BD4D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0B1AEE8B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709" w:type="dxa"/>
          </w:tcPr>
          <w:p w14:paraId="233E0D7C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850" w:type="dxa"/>
          </w:tcPr>
          <w:p w14:paraId="1E98105C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5" w:type="dxa"/>
          </w:tcPr>
          <w:p w14:paraId="4AB869BF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388" w:type="dxa"/>
          </w:tcPr>
          <w:p w14:paraId="1FBD9370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</w:tr>
      <w:tr w:rsidR="007945B1" w:rsidRPr="00895F8F" w14:paraId="433C27DC" w14:textId="77777777" w:rsidTr="007533AB">
        <w:tc>
          <w:tcPr>
            <w:tcW w:w="988" w:type="dxa"/>
          </w:tcPr>
          <w:p w14:paraId="67310A28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5F5F8588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275" w:type="dxa"/>
          </w:tcPr>
          <w:p w14:paraId="6E92ACE9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993" w:type="dxa"/>
          </w:tcPr>
          <w:p w14:paraId="0C00662D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065C85D2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709" w:type="dxa"/>
          </w:tcPr>
          <w:p w14:paraId="268688FB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850" w:type="dxa"/>
          </w:tcPr>
          <w:p w14:paraId="1241C7CC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5" w:type="dxa"/>
          </w:tcPr>
          <w:p w14:paraId="009AA2F2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388" w:type="dxa"/>
          </w:tcPr>
          <w:p w14:paraId="4769DC7B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</w:tr>
      <w:tr w:rsidR="007945B1" w:rsidRPr="00895F8F" w14:paraId="6847276B" w14:textId="77777777" w:rsidTr="007533AB">
        <w:tc>
          <w:tcPr>
            <w:tcW w:w="988" w:type="dxa"/>
          </w:tcPr>
          <w:p w14:paraId="75D20BAB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16169CC7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275" w:type="dxa"/>
          </w:tcPr>
          <w:p w14:paraId="7C89494B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993" w:type="dxa"/>
          </w:tcPr>
          <w:p w14:paraId="39CDBBA1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24A3F338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709" w:type="dxa"/>
          </w:tcPr>
          <w:p w14:paraId="40B67C1E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850" w:type="dxa"/>
          </w:tcPr>
          <w:p w14:paraId="33C45D65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5" w:type="dxa"/>
          </w:tcPr>
          <w:p w14:paraId="0F3FC502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388" w:type="dxa"/>
          </w:tcPr>
          <w:p w14:paraId="1C75A4FC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</w:tr>
      <w:tr w:rsidR="007945B1" w:rsidRPr="00895F8F" w14:paraId="6FD8075D" w14:textId="77777777" w:rsidTr="007533AB">
        <w:tc>
          <w:tcPr>
            <w:tcW w:w="988" w:type="dxa"/>
          </w:tcPr>
          <w:p w14:paraId="0CC025D7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42786725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275" w:type="dxa"/>
          </w:tcPr>
          <w:p w14:paraId="2019DF91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993" w:type="dxa"/>
          </w:tcPr>
          <w:p w14:paraId="1BA29173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46B29F1A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709" w:type="dxa"/>
          </w:tcPr>
          <w:p w14:paraId="4D8E765F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850" w:type="dxa"/>
          </w:tcPr>
          <w:p w14:paraId="6D5FF0C0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5" w:type="dxa"/>
          </w:tcPr>
          <w:p w14:paraId="14A3F894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388" w:type="dxa"/>
          </w:tcPr>
          <w:p w14:paraId="7183FEEF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</w:tr>
      <w:tr w:rsidR="007945B1" w:rsidRPr="00895F8F" w14:paraId="6D28B56B" w14:textId="77777777" w:rsidTr="007533AB">
        <w:tc>
          <w:tcPr>
            <w:tcW w:w="988" w:type="dxa"/>
          </w:tcPr>
          <w:p w14:paraId="4D9F7465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79411909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275" w:type="dxa"/>
          </w:tcPr>
          <w:p w14:paraId="516A6003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993" w:type="dxa"/>
          </w:tcPr>
          <w:p w14:paraId="78F222BC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7C2B89B8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709" w:type="dxa"/>
          </w:tcPr>
          <w:p w14:paraId="2D4F48C3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850" w:type="dxa"/>
          </w:tcPr>
          <w:p w14:paraId="55A7307D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5" w:type="dxa"/>
          </w:tcPr>
          <w:p w14:paraId="09FC087A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388" w:type="dxa"/>
          </w:tcPr>
          <w:p w14:paraId="24DDD45D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</w:tr>
      <w:tr w:rsidR="007945B1" w:rsidRPr="00895F8F" w14:paraId="7A6E6A7A" w14:textId="77777777" w:rsidTr="007533AB">
        <w:tc>
          <w:tcPr>
            <w:tcW w:w="988" w:type="dxa"/>
          </w:tcPr>
          <w:p w14:paraId="4DC4CE92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123584E5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275" w:type="dxa"/>
          </w:tcPr>
          <w:p w14:paraId="2A37EE1B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993" w:type="dxa"/>
          </w:tcPr>
          <w:p w14:paraId="3EB63C07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7029B78D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709" w:type="dxa"/>
          </w:tcPr>
          <w:p w14:paraId="0B73825A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850" w:type="dxa"/>
          </w:tcPr>
          <w:p w14:paraId="695C8059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5" w:type="dxa"/>
          </w:tcPr>
          <w:p w14:paraId="1CB4C561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388" w:type="dxa"/>
          </w:tcPr>
          <w:p w14:paraId="5E04D50E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</w:tr>
      <w:tr w:rsidR="007945B1" w:rsidRPr="00895F8F" w14:paraId="765B315F" w14:textId="77777777" w:rsidTr="007533AB">
        <w:tc>
          <w:tcPr>
            <w:tcW w:w="988" w:type="dxa"/>
          </w:tcPr>
          <w:p w14:paraId="78F7B5D7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  <w:r w:rsidRPr="00895F8F">
              <w:rPr>
                <w:sz w:val="22"/>
                <w:lang w:val="es-ES" w:eastAsia="es-ES"/>
              </w:rPr>
              <w:t>TOTALES</w:t>
            </w:r>
          </w:p>
        </w:tc>
        <w:tc>
          <w:tcPr>
            <w:tcW w:w="1134" w:type="dxa"/>
          </w:tcPr>
          <w:p w14:paraId="5207EC1F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275" w:type="dxa"/>
          </w:tcPr>
          <w:p w14:paraId="14FA3436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993" w:type="dxa"/>
          </w:tcPr>
          <w:p w14:paraId="5DB1B203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4" w:type="dxa"/>
          </w:tcPr>
          <w:p w14:paraId="0507185A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709" w:type="dxa"/>
          </w:tcPr>
          <w:p w14:paraId="7C3DE073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850" w:type="dxa"/>
          </w:tcPr>
          <w:p w14:paraId="6CD89EF9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135" w:type="dxa"/>
          </w:tcPr>
          <w:p w14:paraId="4D57B8C2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  <w:tc>
          <w:tcPr>
            <w:tcW w:w="1388" w:type="dxa"/>
          </w:tcPr>
          <w:p w14:paraId="3957BF85" w14:textId="77777777" w:rsidR="007945B1" w:rsidRPr="00895F8F" w:rsidRDefault="007945B1" w:rsidP="007533AB">
            <w:pPr>
              <w:rPr>
                <w:sz w:val="22"/>
                <w:lang w:val="es-ES" w:eastAsia="es-ES"/>
              </w:rPr>
            </w:pPr>
          </w:p>
        </w:tc>
      </w:tr>
    </w:tbl>
    <w:p w14:paraId="23820479" w14:textId="77777777" w:rsidR="007945B1" w:rsidRPr="00895F8F" w:rsidRDefault="007945B1" w:rsidP="007945B1">
      <w:pPr>
        <w:widowControl w:val="0"/>
        <w:autoSpaceDE w:val="0"/>
        <w:autoSpaceDN w:val="0"/>
        <w:spacing w:before="249"/>
        <w:ind w:right="1235"/>
        <w:jc w:val="left"/>
        <w:rPr>
          <w:rFonts w:eastAsia="Arial" w:cs="Arial"/>
          <w:b/>
          <w:bCs/>
          <w:sz w:val="18"/>
          <w:szCs w:val="18"/>
          <w:lang w:val="es-ES" w:eastAsia="en-US"/>
        </w:rPr>
      </w:pPr>
      <w:r w:rsidRPr="00895F8F">
        <w:rPr>
          <w:rFonts w:eastAsia="Arial" w:cs="Arial"/>
          <w:b/>
          <w:bCs/>
          <w:i/>
          <w:spacing w:val="-2"/>
          <w:szCs w:val="22"/>
          <w:lang w:val="es-ES" w:eastAsia="en-US"/>
        </w:rPr>
        <w:t>Firma electrónica</w:t>
      </w:r>
    </w:p>
    <w:p w14:paraId="4DF24C48" w14:textId="77777777" w:rsidR="007945B1" w:rsidRPr="00895F8F" w:rsidRDefault="007945B1" w:rsidP="007945B1">
      <w:pPr>
        <w:spacing w:before="1"/>
        <w:rPr>
          <w:b/>
          <w:bCs/>
          <w:i/>
          <w:spacing w:val="-2"/>
          <w:sz w:val="22"/>
          <w:u w:val="single"/>
          <w:lang w:val="es-ES" w:eastAsia="es-ES"/>
        </w:rPr>
      </w:pPr>
      <w:bookmarkStart w:id="0" w:name="_Hlk210233070"/>
    </w:p>
    <w:p w14:paraId="63653414" w14:textId="77777777" w:rsidR="007945B1" w:rsidRPr="00895F8F" w:rsidRDefault="007945B1" w:rsidP="007945B1">
      <w:pPr>
        <w:spacing w:before="1"/>
        <w:rPr>
          <w:b/>
          <w:bCs/>
          <w:i/>
          <w:spacing w:val="-2"/>
          <w:sz w:val="22"/>
          <w:u w:val="single"/>
          <w:lang w:val="es-ES" w:eastAsia="es-ES"/>
        </w:rPr>
      </w:pPr>
      <w:bookmarkStart w:id="1" w:name="_Hlk210233474"/>
    </w:p>
    <w:p w14:paraId="3C8BDFDF" w14:textId="77777777" w:rsidR="007945B1" w:rsidRPr="00895F8F" w:rsidRDefault="007945B1" w:rsidP="007945B1">
      <w:pPr>
        <w:spacing w:before="1"/>
        <w:rPr>
          <w:b/>
          <w:bCs/>
          <w:i/>
          <w:spacing w:val="-2"/>
          <w:sz w:val="22"/>
          <w:u w:val="single"/>
          <w:lang w:val="es-ES" w:eastAsia="es-ES"/>
        </w:rPr>
      </w:pPr>
      <w:r w:rsidRPr="00895F8F">
        <w:rPr>
          <w:b/>
          <w:bCs/>
          <w:i/>
          <w:spacing w:val="-2"/>
          <w:sz w:val="22"/>
          <w:u w:val="single"/>
          <w:lang w:val="es-ES" w:eastAsia="es-ES"/>
        </w:rPr>
        <w:t>(presentar el Anexo en formato pdf firmado electrónicamente y con formato Excel)</w:t>
      </w:r>
    </w:p>
    <w:p w14:paraId="5D184A79" w14:textId="77777777" w:rsidR="007945B1" w:rsidRPr="00895F8F" w:rsidRDefault="007945B1" w:rsidP="007945B1">
      <w:pPr>
        <w:spacing w:before="1"/>
        <w:rPr>
          <w:b/>
          <w:bCs/>
          <w:i/>
          <w:spacing w:val="-2"/>
          <w:sz w:val="22"/>
          <w:u w:val="single"/>
          <w:lang w:val="es-ES" w:eastAsia="es-ES"/>
        </w:rPr>
      </w:pPr>
    </w:p>
    <w:p w14:paraId="07EDE358" w14:textId="77777777" w:rsidR="007945B1" w:rsidRPr="00895F8F" w:rsidRDefault="007945B1" w:rsidP="007945B1">
      <w:pPr>
        <w:spacing w:before="1"/>
        <w:rPr>
          <w:b/>
          <w:bCs/>
          <w:i/>
          <w:spacing w:val="-2"/>
          <w:sz w:val="22"/>
          <w:u w:val="single"/>
          <w:lang w:val="es-ES" w:eastAsia="es-ES"/>
        </w:rPr>
      </w:pPr>
      <w:r w:rsidRPr="00895F8F">
        <w:rPr>
          <w:b/>
          <w:bCs/>
          <w:i/>
          <w:spacing w:val="-2"/>
          <w:sz w:val="22"/>
          <w:u w:val="single"/>
          <w:lang w:val="es-ES" w:eastAsia="es-ES"/>
        </w:rPr>
        <w:t>Instrucciones para llenar el Anexo 4 y el documento Excel:</w:t>
      </w:r>
    </w:p>
    <w:p w14:paraId="4C376336" w14:textId="77777777" w:rsidR="007945B1" w:rsidRPr="00895F8F" w:rsidRDefault="007945B1" w:rsidP="007945B1">
      <w:pPr>
        <w:spacing w:before="1"/>
        <w:rPr>
          <w:b/>
          <w:bCs/>
          <w:i/>
          <w:spacing w:val="-2"/>
          <w:sz w:val="22"/>
          <w:u w:val="single"/>
          <w:lang w:val="es-ES" w:eastAsia="es-ES"/>
        </w:rPr>
      </w:pPr>
    </w:p>
    <w:bookmarkEnd w:id="0"/>
    <w:bookmarkEnd w:id="1"/>
    <w:p w14:paraId="03E5E9F5" w14:textId="77777777" w:rsidR="007945B1" w:rsidRPr="00895F8F" w:rsidRDefault="007945B1" w:rsidP="007945B1">
      <w:pPr>
        <w:spacing w:before="1"/>
        <w:rPr>
          <w:i/>
          <w:color w:val="808080"/>
          <w:spacing w:val="-2"/>
          <w:sz w:val="22"/>
          <w:lang w:val="es-ES" w:eastAsia="es-ES"/>
        </w:rPr>
      </w:pPr>
    </w:p>
    <w:p w14:paraId="264D1F97" w14:textId="77777777" w:rsidR="007945B1" w:rsidRPr="00895F8F" w:rsidRDefault="007945B1" w:rsidP="007945B1">
      <w:pPr>
        <w:numPr>
          <w:ilvl w:val="0"/>
          <w:numId w:val="12"/>
        </w:numPr>
        <w:spacing w:before="1"/>
        <w:rPr>
          <w:i/>
          <w:spacing w:val="-2"/>
          <w:lang w:val="es-ES" w:eastAsia="es-ES"/>
        </w:rPr>
      </w:pPr>
      <w:r w:rsidRPr="00895F8F">
        <w:rPr>
          <w:i/>
          <w:spacing w:val="-2"/>
          <w:lang w:val="es-ES" w:eastAsia="es-ES"/>
        </w:rPr>
        <w:t>El modelo de proposición por la adjudicación de contrato basado se tendrá que presentar en 2 formatos: en pdf firmado electrónicamente y en formato Excel.</w:t>
      </w:r>
    </w:p>
    <w:p w14:paraId="77C1B78C" w14:textId="77777777" w:rsidR="007945B1" w:rsidRPr="00895F8F" w:rsidRDefault="007945B1" w:rsidP="007945B1">
      <w:pPr>
        <w:numPr>
          <w:ilvl w:val="0"/>
          <w:numId w:val="12"/>
        </w:numPr>
        <w:spacing w:before="1"/>
        <w:rPr>
          <w:i/>
          <w:spacing w:val="-2"/>
          <w:lang w:val="es-ES" w:eastAsia="es-ES"/>
        </w:rPr>
      </w:pPr>
      <w:r w:rsidRPr="00895F8F">
        <w:rPr>
          <w:i/>
          <w:spacing w:val="-2"/>
          <w:lang w:val="es-ES" w:eastAsia="es-ES"/>
        </w:rPr>
        <w:t>En el supuesto de no coincidencia en algún dato de la propuesta para la adjudicación del pedido presentado por la empresa, en formato pdf firmado electrónicamente y la presentada con formato Excel, prevalecerá la propuesta firmada electrónicamente</w:t>
      </w:r>
    </w:p>
    <w:p w14:paraId="5DAB71F0" w14:textId="77777777" w:rsidR="007945B1" w:rsidRPr="00895F8F" w:rsidRDefault="007945B1" w:rsidP="007945B1">
      <w:pPr>
        <w:numPr>
          <w:ilvl w:val="0"/>
          <w:numId w:val="12"/>
        </w:numPr>
        <w:spacing w:before="1"/>
        <w:rPr>
          <w:i/>
          <w:spacing w:val="-2"/>
          <w:lang w:val="es-ES" w:eastAsia="es-ES"/>
        </w:rPr>
      </w:pPr>
      <w:r w:rsidRPr="00895F8F">
        <w:rPr>
          <w:rFonts w:cs="Arial"/>
          <w:i/>
          <w:lang w:val="es-ES"/>
        </w:rPr>
        <w:t>La oferta del licitador será el resultado de sumar los precios unitarios (sin IVA) que conforman el pedido.</w:t>
      </w:r>
    </w:p>
    <w:p w14:paraId="153EFC9A" w14:textId="77777777" w:rsidR="007945B1" w:rsidRPr="00895F8F" w:rsidRDefault="007945B1" w:rsidP="007945B1">
      <w:pPr>
        <w:numPr>
          <w:ilvl w:val="0"/>
          <w:numId w:val="12"/>
        </w:numPr>
        <w:spacing w:before="1"/>
        <w:rPr>
          <w:i/>
          <w:spacing w:val="-2"/>
          <w:lang w:val="es-ES" w:eastAsia="es-ES"/>
        </w:rPr>
      </w:pPr>
      <w:r w:rsidRPr="00895F8F">
        <w:rPr>
          <w:i/>
          <w:spacing w:val="-2"/>
          <w:lang w:val="es-ES" w:eastAsia="es-ES"/>
        </w:rPr>
        <w:t>Los importes se expresarán en euros</w:t>
      </w:r>
    </w:p>
    <w:p w14:paraId="2C6D4F74" w14:textId="77777777" w:rsidR="007945B1" w:rsidRPr="00895F8F" w:rsidRDefault="007945B1" w:rsidP="007945B1">
      <w:pPr>
        <w:numPr>
          <w:ilvl w:val="0"/>
          <w:numId w:val="12"/>
        </w:numPr>
        <w:spacing w:before="1"/>
        <w:rPr>
          <w:i/>
          <w:spacing w:val="-2"/>
          <w:lang w:val="es-ES" w:eastAsia="es-ES"/>
        </w:rPr>
      </w:pPr>
      <w:r w:rsidRPr="00895F8F">
        <w:rPr>
          <w:i/>
          <w:spacing w:val="-2"/>
          <w:lang w:val="es-ES" w:eastAsia="es-ES"/>
        </w:rPr>
        <w:t xml:space="preserve">Los importes se reflejarán con 2 decimales </w:t>
      </w:r>
    </w:p>
    <w:p w14:paraId="788DCEC2" w14:textId="77777777" w:rsidR="007945B1" w:rsidRPr="00895F8F" w:rsidRDefault="007945B1" w:rsidP="007945B1">
      <w:pPr>
        <w:numPr>
          <w:ilvl w:val="0"/>
          <w:numId w:val="12"/>
        </w:numPr>
        <w:spacing w:before="1"/>
        <w:rPr>
          <w:i/>
          <w:spacing w:val="-2"/>
          <w:lang w:val="es-ES" w:eastAsia="es-ES"/>
        </w:rPr>
      </w:pPr>
      <w:r w:rsidRPr="00895F8F">
        <w:rPr>
          <w:i/>
          <w:spacing w:val="-2"/>
          <w:lang w:val="es-ES" w:eastAsia="es-ES"/>
        </w:rPr>
        <w:t>Cuando de la suma total de los precios unitarios resulte un tercero decimal, cuando este sea 5 o superior se sumará un decimal más, cuando lo tercero sea inferior a 5 se mantendrá el importe resultante</w:t>
      </w:r>
    </w:p>
    <w:p w14:paraId="7341DC76" w14:textId="77777777" w:rsidR="007945B1" w:rsidRPr="00895F8F" w:rsidRDefault="007945B1" w:rsidP="007945B1">
      <w:pPr>
        <w:numPr>
          <w:ilvl w:val="0"/>
          <w:numId w:val="12"/>
        </w:numPr>
        <w:spacing w:before="1"/>
        <w:rPr>
          <w:i/>
          <w:spacing w:val="-2"/>
          <w:lang w:val="es-ES" w:eastAsia="es-ES"/>
        </w:rPr>
      </w:pPr>
      <w:r w:rsidRPr="00895F8F">
        <w:rPr>
          <w:i/>
          <w:spacing w:val="-2"/>
          <w:lang w:val="es-ES" w:eastAsia="es-ES"/>
        </w:rPr>
        <w:t>En el Anexo en formato Excel los importes tienen que ir sin el signo del euro (€).</w:t>
      </w:r>
    </w:p>
    <w:p w14:paraId="40B3A1F7" w14:textId="77777777" w:rsidR="007945B1" w:rsidRPr="00895F8F" w:rsidRDefault="007945B1" w:rsidP="007945B1">
      <w:pPr>
        <w:tabs>
          <w:tab w:val="left" w:pos="2440"/>
        </w:tabs>
        <w:rPr>
          <w:lang w:val="es-ES"/>
        </w:rPr>
      </w:pPr>
    </w:p>
    <w:p w14:paraId="46594763" w14:textId="77777777" w:rsidR="007945B1" w:rsidRPr="00895F8F" w:rsidRDefault="007945B1" w:rsidP="007945B1">
      <w:pPr>
        <w:rPr>
          <w:lang w:val="es-ES"/>
        </w:rPr>
      </w:pPr>
    </w:p>
    <w:p w14:paraId="6A1485D1" w14:textId="77777777" w:rsidR="007945B1" w:rsidRPr="00895F8F" w:rsidRDefault="007945B1" w:rsidP="007945B1">
      <w:pPr>
        <w:rPr>
          <w:lang w:val="es-ES"/>
        </w:rPr>
      </w:pPr>
    </w:p>
    <w:p w14:paraId="305E8F80" w14:textId="77777777" w:rsidR="007945B1" w:rsidRPr="00895F8F" w:rsidRDefault="007945B1" w:rsidP="007945B1">
      <w:pPr>
        <w:rPr>
          <w:lang w:val="es-ES"/>
        </w:rPr>
      </w:pPr>
    </w:p>
    <w:p w14:paraId="36B3DC8B" w14:textId="77777777" w:rsidR="007945B1" w:rsidRPr="00895F8F" w:rsidRDefault="007945B1" w:rsidP="007945B1">
      <w:pPr>
        <w:rPr>
          <w:lang w:val="es-ES"/>
        </w:rPr>
      </w:pPr>
    </w:p>
    <w:p w14:paraId="2D209F6F" w14:textId="77777777" w:rsidR="007945B1" w:rsidRPr="00895F8F" w:rsidRDefault="007945B1" w:rsidP="007945B1">
      <w:pPr>
        <w:rPr>
          <w:lang w:val="es-ES"/>
        </w:rPr>
      </w:pPr>
    </w:p>
    <w:p w14:paraId="2D5749C7" w14:textId="6491CB3D" w:rsidR="009346FD" w:rsidRPr="007945B1" w:rsidRDefault="009346FD" w:rsidP="007945B1"/>
    <w:sectPr w:rsidR="009346FD" w:rsidRPr="007945B1" w:rsidSect="007945B1">
      <w:headerReference w:type="default" r:id="rId7"/>
      <w:footerReference w:type="default" r:id="rId8"/>
      <w:headerReference w:type="first" r:id="rId9"/>
      <w:footerReference w:type="first" r:id="rId10"/>
      <w:pgSz w:w="11899" w:h="16840" w:code="9"/>
      <w:pgMar w:top="1843" w:right="1701" w:bottom="2268" w:left="1701" w:header="992" w:footer="675" w:gutter="0"/>
      <w:paperSrc w:first="3" w:other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AFD9" w14:textId="77777777" w:rsidR="00B36449" w:rsidRDefault="00B36449">
      <w:r>
        <w:separator/>
      </w:r>
    </w:p>
  </w:endnote>
  <w:endnote w:type="continuationSeparator" w:id="0">
    <w:p w14:paraId="217B9628" w14:textId="77777777" w:rsidR="00B36449" w:rsidRDefault="00B3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2755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53B1CBFB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66EB4FCC" w14:textId="77777777" w:rsidR="00F45E7C" w:rsidRDefault="00F45E7C">
    <w:pPr>
      <w:pStyle w:val="Peu"/>
      <w:jc w:val="center"/>
    </w:pPr>
  </w:p>
  <w:p w14:paraId="6C61295C" w14:textId="77777777" w:rsidR="00F45E7C" w:rsidRDefault="00F45E7C">
    <w:pPr>
      <w:pStyle w:val="Peu"/>
      <w:jc w:val="center"/>
    </w:pPr>
  </w:p>
  <w:p w14:paraId="667CAFF9" w14:textId="77777777" w:rsidR="00F45E7C" w:rsidRDefault="00F45E7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DF4E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340698CA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7C20551F" w14:textId="77777777" w:rsidR="00F45E7C" w:rsidRDefault="00F45E7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0E31" w14:textId="77777777" w:rsidR="00B36449" w:rsidRDefault="00B36449">
      <w:r>
        <w:separator/>
      </w:r>
    </w:p>
  </w:footnote>
  <w:footnote w:type="continuationSeparator" w:id="0">
    <w:p w14:paraId="181BB8EF" w14:textId="77777777" w:rsidR="00B36449" w:rsidRDefault="00B3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B02B" w14:textId="77777777" w:rsidR="00F45E7C" w:rsidRPr="00F26924" w:rsidRDefault="00F45E7C" w:rsidP="00DE4CE3">
    <w:pPr>
      <w:pStyle w:val="Capalera"/>
    </w:pPr>
  </w:p>
  <w:p w14:paraId="392F382A" w14:textId="77777777" w:rsidR="00F45E7C" w:rsidRDefault="00F45E7C" w:rsidP="004F0D3B">
    <w:pPr>
      <w:pStyle w:val="Capalera"/>
      <w:ind w:lef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B244" w14:textId="256D5746" w:rsidR="00F45E7C" w:rsidRDefault="00F45E7C" w:rsidP="00DE3B1C">
    <w:pPr>
      <w:pStyle w:val="Capalera"/>
      <w:ind w:left="284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4FC1A68" wp14:editId="127B7612">
          <wp:simplePos x="0" y="0"/>
          <wp:positionH relativeFrom="column">
            <wp:posOffset>-142240</wp:posOffset>
          </wp:positionH>
          <wp:positionV relativeFrom="paragraph">
            <wp:posOffset>-237490</wp:posOffset>
          </wp:positionV>
          <wp:extent cx="1323340" cy="441325"/>
          <wp:effectExtent l="0" t="0" r="0" b="0"/>
          <wp:wrapNone/>
          <wp:docPr id="1102116799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275" b="67213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CB42C" w14:textId="77777777" w:rsidR="00F45E7C" w:rsidRDefault="00F45E7C" w:rsidP="00DE3B1C">
    <w:pPr>
      <w:pStyle w:val="Capalera"/>
      <w:ind w:left="284"/>
    </w:pPr>
    <w:r>
      <w:tab/>
    </w:r>
  </w:p>
  <w:p w14:paraId="3D98AAD1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Área</w:t>
    </w:r>
    <w:proofErr w:type="spellEnd"/>
    <w:r w:rsidRPr="001C7980">
      <w:rPr>
        <w:sz w:val="16"/>
        <w:szCs w:val="16"/>
      </w:rPr>
      <w:t xml:space="preserve"> de </w:t>
    </w:r>
    <w:r>
      <w:rPr>
        <w:sz w:val="16"/>
        <w:szCs w:val="16"/>
      </w:rPr>
      <w:t xml:space="preserve">Cultura, </w:t>
    </w:r>
    <w:proofErr w:type="spellStart"/>
    <w:r>
      <w:rPr>
        <w:sz w:val="16"/>
        <w:szCs w:val="16"/>
      </w:rPr>
      <w:t>Educación</w:t>
    </w:r>
    <w:proofErr w:type="spellEnd"/>
    <w:r>
      <w:rPr>
        <w:sz w:val="16"/>
        <w:szCs w:val="16"/>
      </w:rPr>
      <w:t xml:space="preserve"> y Deportes</w:t>
    </w:r>
  </w:p>
  <w:p w14:paraId="24DDDB8F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Gerencia</w:t>
    </w:r>
    <w:proofErr w:type="spellEnd"/>
    <w:r w:rsidRPr="001C7980">
      <w:rPr>
        <w:sz w:val="16"/>
        <w:szCs w:val="16"/>
      </w:rPr>
      <w:t xml:space="preserve"> de Servicios de </w:t>
    </w:r>
    <w:proofErr w:type="spellStart"/>
    <w:r w:rsidRPr="001C7980">
      <w:rPr>
        <w:sz w:val="16"/>
        <w:szCs w:val="16"/>
      </w:rPr>
      <w:t>Bibliotecas</w:t>
    </w:r>
    <w:proofErr w:type="spellEnd"/>
  </w:p>
  <w:p w14:paraId="6E3CC94C" w14:textId="77777777" w:rsidR="00F45E7C" w:rsidRDefault="00F45E7C" w:rsidP="00915FC8">
    <w:pPr>
      <w:pStyle w:val="Capalera"/>
      <w:spacing w:line="180" w:lineRule="exact"/>
      <w:ind w:left="5954" w:right="-150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4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multilevel"/>
    <w:tmpl w:val="74AA15BA"/>
    <w:numStyleLink w:val="EstiloEstiloConvietas8ptEsquemanumerado"/>
  </w:abstractNum>
  <w:abstractNum w:abstractNumId="4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0D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4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8" w15:restartNumberingAfterBreak="0">
    <w:nsid w:val="00000019"/>
    <w:multiLevelType w:val="hybridMultilevel"/>
    <w:tmpl w:val="99E2F09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C"/>
    <w:multiLevelType w:val="hybridMultilevel"/>
    <w:tmpl w:val="A65EF1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22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D3420"/>
    <w:multiLevelType w:val="hybridMultilevel"/>
    <w:tmpl w:val="9050F444"/>
    <w:lvl w:ilvl="0" w:tplc="040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261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0301C7C"/>
    <w:multiLevelType w:val="hybridMultilevel"/>
    <w:tmpl w:val="E304B512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53102FA"/>
    <w:multiLevelType w:val="hybridMultilevel"/>
    <w:tmpl w:val="87CE78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F7B54CF"/>
    <w:multiLevelType w:val="hybridMultilevel"/>
    <w:tmpl w:val="BBECBDFC"/>
    <w:lvl w:ilvl="0" w:tplc="04030017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0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EE640F"/>
    <w:multiLevelType w:val="hybridMultilevel"/>
    <w:tmpl w:val="D32CD89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F860E3"/>
    <w:multiLevelType w:val="hybridMultilevel"/>
    <w:tmpl w:val="EAA8ACFC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E7732"/>
    <w:multiLevelType w:val="hybridMultilevel"/>
    <w:tmpl w:val="4208C066"/>
    <w:lvl w:ilvl="0" w:tplc="55E0D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C46E19"/>
    <w:multiLevelType w:val="hybridMultilevel"/>
    <w:tmpl w:val="E3408996"/>
    <w:lvl w:ilvl="0" w:tplc="F30249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742A4B"/>
    <w:multiLevelType w:val="hybridMultilevel"/>
    <w:tmpl w:val="47223998"/>
    <w:lvl w:ilvl="0" w:tplc="38D2616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9033E5A"/>
    <w:multiLevelType w:val="hybridMultilevel"/>
    <w:tmpl w:val="8A0EA790"/>
    <w:lvl w:ilvl="0" w:tplc="04030001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9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68714644">
    <w:abstractNumId w:val="0"/>
  </w:num>
  <w:num w:numId="2" w16cid:durableId="392121292">
    <w:abstractNumId w:val="1"/>
  </w:num>
  <w:num w:numId="3" w16cid:durableId="1576628690">
    <w:abstractNumId w:val="3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/>
          <w:i w:val="0"/>
          <w:sz w:val="22"/>
          <w:szCs w:val="22"/>
        </w:rPr>
      </w:lvl>
    </w:lvlOverride>
  </w:num>
  <w:num w:numId="4" w16cid:durableId="1317294947">
    <w:abstractNumId w:val="4"/>
  </w:num>
  <w:num w:numId="5" w16cid:durableId="1004935582">
    <w:abstractNumId w:val="5"/>
  </w:num>
  <w:num w:numId="6" w16cid:durableId="2020809268">
    <w:abstractNumId w:val="6"/>
  </w:num>
  <w:num w:numId="7" w16cid:durableId="867185973">
    <w:abstractNumId w:val="8"/>
  </w:num>
  <w:num w:numId="8" w16cid:durableId="809401014">
    <w:abstractNumId w:val="9"/>
  </w:num>
  <w:num w:numId="9" w16cid:durableId="695081840">
    <w:abstractNumId w:val="10"/>
  </w:num>
  <w:num w:numId="10" w16cid:durableId="1310593324">
    <w:abstractNumId w:val="11"/>
  </w:num>
  <w:num w:numId="11" w16cid:durableId="545261540">
    <w:abstractNumId w:val="15"/>
  </w:num>
  <w:num w:numId="12" w16cid:durableId="1626236597">
    <w:abstractNumId w:val="25"/>
  </w:num>
  <w:num w:numId="13" w16cid:durableId="126894437">
    <w:abstractNumId w:val="26"/>
  </w:num>
  <w:num w:numId="14" w16cid:durableId="1858077175">
    <w:abstractNumId w:val="2"/>
  </w:num>
  <w:num w:numId="15" w16cid:durableId="121119083">
    <w:abstractNumId w:val="14"/>
  </w:num>
  <w:num w:numId="16" w16cid:durableId="1485392238">
    <w:abstractNumId w:val="19"/>
  </w:num>
  <w:num w:numId="17" w16cid:durableId="1204831256">
    <w:abstractNumId w:val="28"/>
  </w:num>
  <w:num w:numId="18" w16cid:durableId="175966939">
    <w:abstractNumId w:val="16"/>
  </w:num>
  <w:num w:numId="19" w16cid:durableId="626279493">
    <w:abstractNumId w:val="24"/>
  </w:num>
  <w:num w:numId="20" w16cid:durableId="1497111279">
    <w:abstractNumId w:val="22"/>
  </w:num>
  <w:num w:numId="21" w16cid:durableId="1951163024">
    <w:abstractNumId w:val="23"/>
  </w:num>
  <w:num w:numId="22" w16cid:durableId="144975930">
    <w:abstractNumId w:val="17"/>
  </w:num>
  <w:num w:numId="23" w16cid:durableId="18701872">
    <w:abstractNumId w:val="20"/>
  </w:num>
  <w:num w:numId="24" w16cid:durableId="730083890">
    <w:abstractNumId w:val="7"/>
  </w:num>
  <w:num w:numId="25" w16cid:durableId="1728603381">
    <w:abstractNumId w:val="13"/>
  </w:num>
  <w:num w:numId="26" w16cid:durableId="1511795635">
    <w:abstractNumId w:val="29"/>
  </w:num>
  <w:num w:numId="27" w16cid:durableId="942224486">
    <w:abstractNumId w:val="18"/>
  </w:num>
  <w:num w:numId="28" w16cid:durableId="1845323006">
    <w:abstractNumId w:val="12"/>
  </w:num>
  <w:num w:numId="29" w16cid:durableId="2014143358">
    <w:abstractNumId w:val="21"/>
  </w:num>
  <w:num w:numId="30" w16cid:durableId="1112899222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7C"/>
    <w:rsid w:val="00034A19"/>
    <w:rsid w:val="00302815"/>
    <w:rsid w:val="00356B11"/>
    <w:rsid w:val="00437FAA"/>
    <w:rsid w:val="004D6C91"/>
    <w:rsid w:val="00517698"/>
    <w:rsid w:val="005378E2"/>
    <w:rsid w:val="00547C3A"/>
    <w:rsid w:val="0062032F"/>
    <w:rsid w:val="00660B99"/>
    <w:rsid w:val="00684474"/>
    <w:rsid w:val="007945B1"/>
    <w:rsid w:val="007D0B64"/>
    <w:rsid w:val="008939EA"/>
    <w:rsid w:val="00895F8F"/>
    <w:rsid w:val="008C590F"/>
    <w:rsid w:val="009346FD"/>
    <w:rsid w:val="00971584"/>
    <w:rsid w:val="009A4994"/>
    <w:rsid w:val="009A7984"/>
    <w:rsid w:val="00AC4236"/>
    <w:rsid w:val="00B17B18"/>
    <w:rsid w:val="00B36449"/>
    <w:rsid w:val="00B4232B"/>
    <w:rsid w:val="00B4261E"/>
    <w:rsid w:val="00BA3DDD"/>
    <w:rsid w:val="00C66394"/>
    <w:rsid w:val="00C7512B"/>
    <w:rsid w:val="00C96DE4"/>
    <w:rsid w:val="00D13B10"/>
    <w:rsid w:val="00D70168"/>
    <w:rsid w:val="00D92902"/>
    <w:rsid w:val="00DE4CE3"/>
    <w:rsid w:val="00E13A99"/>
    <w:rsid w:val="00E37998"/>
    <w:rsid w:val="00E653AB"/>
    <w:rsid w:val="00EC3B75"/>
    <w:rsid w:val="00EE2B07"/>
    <w:rsid w:val="00F104BB"/>
    <w:rsid w:val="00F45E7C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8188E"/>
  <w15:chartTrackingRefBased/>
  <w15:docId w15:val="{0EAAFCBC-4D68-4C25-A899-3842BC62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7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F4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F4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F4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4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4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4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4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4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4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4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rsid w:val="00F4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rsid w:val="00F4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45E7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45E7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45E7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45E7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45E7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45E7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4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4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45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4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45E7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45E7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45E7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4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45E7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45E7C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F45E7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aliases w:val="Pie de página Car,Peu Car Car,Pie de página Car Car Car,Peu Car Car Car Car,Pie de página Car Car Car Car Car"/>
    <w:basedOn w:val="Normal"/>
    <w:link w:val="PeuCar"/>
    <w:rsid w:val="00F45E7C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 Car,Peu Car Car Car,Pie de página Car Car Car Car,Peu Car Car Car Car Car,Pie de página Car Car Car Car Car Car"/>
    <w:basedOn w:val="Lletraperdefectedelpargraf"/>
    <w:link w:val="Peu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Enlla">
    <w:name w:val="Hyperlink"/>
    <w:rsid w:val="00F45E7C"/>
    <w:rPr>
      <w:color w:val="0000FF"/>
      <w:u w:val="single"/>
    </w:rPr>
  </w:style>
  <w:style w:type="character" w:styleId="Enllavisitat">
    <w:name w:val="FollowedHyperlink"/>
    <w:rsid w:val="00F45E7C"/>
    <w:rPr>
      <w:color w:val="800080"/>
      <w:u w:val="single"/>
    </w:rPr>
  </w:style>
  <w:style w:type="paragraph" w:styleId="Textdeglobus">
    <w:name w:val="Balloon Text"/>
    <w:basedOn w:val="Normal"/>
    <w:link w:val="TextdeglobusCar"/>
    <w:rsid w:val="00F45E7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45E7C"/>
    <w:rPr>
      <w:rFonts w:ascii="Tahoma" w:eastAsia="Times New Roman" w:hAnsi="Tahoma" w:cs="Tahoma"/>
      <w:kern w:val="0"/>
      <w:sz w:val="16"/>
      <w:szCs w:val="16"/>
      <w:lang w:eastAsia="ca-ES"/>
      <w14:ligatures w14:val="none"/>
    </w:rPr>
  </w:style>
  <w:style w:type="table" w:styleId="Taulaambquadrcula">
    <w:name w:val="Table Grid"/>
    <w:basedOn w:val="Taulanormal"/>
    <w:rsid w:val="00F45E7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CarCarCarCarCarCarCar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F45E7C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F45E7C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mfasi">
    <w:name w:val="Emphasis"/>
    <w:qFormat/>
    <w:rsid w:val="00F45E7C"/>
    <w:rPr>
      <w:i/>
      <w:iCs/>
    </w:rPr>
  </w:style>
  <w:style w:type="paragraph" w:customStyle="1" w:styleId="CarCarCharChar">
    <w:name w:val="Car Car Char Char"/>
    <w:basedOn w:val="Normal"/>
    <w:rsid w:val="00F45E7C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  <w:style w:type="paragraph" w:customStyle="1" w:styleId="Car1CarCarCarCarCarCarCarCar0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iceouttxt18">
    <w:name w:val="iceouttxt18"/>
    <w:rsid w:val="00F45E7C"/>
    <w:rPr>
      <w:rFonts w:ascii="Verdana" w:hAnsi="Verdana" w:hint="default"/>
      <w:vanish w:val="0"/>
      <w:webHidden w:val="0"/>
      <w:color w:val="404040"/>
      <w:specVanish w:val="0"/>
    </w:rPr>
  </w:style>
  <w:style w:type="paragraph" w:styleId="NormalWeb">
    <w:name w:val="Normal (Web)"/>
    <w:basedOn w:val="Normal"/>
    <w:uiPriority w:val="99"/>
    <w:unhideWhenUsed/>
    <w:rsid w:val="00F45E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45E7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45E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E7C"/>
    <w:pPr>
      <w:widowControl w:val="0"/>
      <w:autoSpaceDE w:val="0"/>
      <w:autoSpaceDN w:val="0"/>
      <w:spacing w:before="33"/>
      <w:jc w:val="right"/>
    </w:pPr>
    <w:rPr>
      <w:rFonts w:ascii="Calibri" w:eastAsia="Calibri" w:hAnsi="Calibri" w:cs="Calibri"/>
      <w:sz w:val="22"/>
      <w:szCs w:val="22"/>
      <w:lang w:eastAsia="en-US"/>
    </w:rPr>
  </w:style>
  <w:style w:type="table" w:styleId="Taulasenzilla3">
    <w:name w:val="Plain Table 3"/>
    <w:basedOn w:val="Taulanormal"/>
    <w:uiPriority w:val="43"/>
    <w:rsid w:val="00F45E7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agniadetextindependent">
    <w:name w:val="Body Text Indent"/>
    <w:basedOn w:val="Normal"/>
    <w:link w:val="SagniadetextindependentCar"/>
    <w:unhideWhenUsed/>
    <w:rsid w:val="00F45E7C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numbering" w:customStyle="1" w:styleId="Sensellista1">
    <w:name w:val="Sense llista1"/>
    <w:next w:val="Sensellista"/>
    <w:semiHidden/>
    <w:rsid w:val="00F45E7C"/>
  </w:style>
  <w:style w:type="character" w:styleId="Nmerodepgina">
    <w:name w:val="page number"/>
    <w:basedOn w:val="Lletraperdefectedelpargraf"/>
    <w:rsid w:val="00F45E7C"/>
  </w:style>
  <w:style w:type="numbering" w:customStyle="1" w:styleId="EstiloEstiloConvietas8ptEsquemanumerado">
    <w:name w:val="Estilo Estilo Con viñetas 8 pt + Esquema numerado"/>
    <w:basedOn w:val="Sensellista"/>
    <w:rsid w:val="00F45E7C"/>
    <w:pPr>
      <w:numPr>
        <w:numId w:val="4"/>
      </w:numPr>
    </w:pPr>
  </w:style>
  <w:style w:type="paragraph" w:customStyle="1" w:styleId="normalweb7">
    <w:name w:val="normalweb7"/>
    <w:basedOn w:val="Normal"/>
    <w:rsid w:val="00F45E7C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</w:rPr>
  </w:style>
  <w:style w:type="character" w:styleId="Refernciadecomentari">
    <w:name w:val="annotation reference"/>
    <w:semiHidden/>
    <w:rsid w:val="00F45E7C"/>
    <w:rPr>
      <w:sz w:val="16"/>
      <w:szCs w:val="16"/>
    </w:rPr>
  </w:style>
  <w:style w:type="paragraph" w:styleId="Textdecomentari">
    <w:name w:val="annotation text"/>
    <w:aliases w:val="Texto comentario Car,Text de comentari Car Car,Texto comentario Car Car Car,Text de comentari Car Car Car Car,Texto comentario Car Car Car Car Car"/>
    <w:basedOn w:val="Normal"/>
    <w:link w:val="TextdecomentariCar"/>
    <w:semiHidden/>
    <w:rsid w:val="00F45E7C"/>
    <w:rPr>
      <w:noProof/>
      <w:lang w:eastAsia="es-ES"/>
    </w:rPr>
  </w:style>
  <w:style w:type="character" w:customStyle="1" w:styleId="TextdecomentariCar">
    <w:name w:val="Text de comentari Car"/>
    <w:aliases w:val="Texto comentario Car Car,Text de comentari Car Car Car,Texto comentario Car Car Car Car,Text de comentari Car Car Car Car Car,Texto comentario Car Car Car Car Car Car"/>
    <w:basedOn w:val="Lletraperdefectedelpargraf"/>
    <w:link w:val="Textdecomentari"/>
    <w:semiHidden/>
    <w:rsid w:val="00F45E7C"/>
    <w:rPr>
      <w:rFonts w:ascii="Arial" w:eastAsia="Times New Roman" w:hAnsi="Arial" w:cs="Times New Roman"/>
      <w:noProof/>
      <w:kern w:val="0"/>
      <w:sz w:val="20"/>
      <w:szCs w:val="20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F45E7C"/>
    <w:pPr>
      <w:spacing w:after="120"/>
    </w:pPr>
    <w:rPr>
      <w:noProof/>
      <w:sz w:val="22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45E7C"/>
    <w:rPr>
      <w:rFonts w:ascii="Arial" w:eastAsia="Times New Roman" w:hAnsi="Arial" w:cs="Times New Roman"/>
      <w:noProof/>
      <w:kern w:val="0"/>
      <w:szCs w:val="20"/>
      <w:lang w:eastAsia="es-ES"/>
      <w14:ligatures w14:val="none"/>
    </w:rPr>
  </w:style>
  <w:style w:type="table" w:customStyle="1" w:styleId="Taulaambquadrcula1">
    <w:name w:val="Taula amb quadrícula1"/>
    <w:basedOn w:val="Taulanormal"/>
    <w:next w:val="Taulaambquadrcula"/>
    <w:rsid w:val="00F45E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F45E7C"/>
    <w:rPr>
      <w:b/>
      <w:bCs/>
    </w:rPr>
  </w:style>
  <w:style w:type="character" w:styleId="Mencisenseresoldre">
    <w:name w:val="Unresolved Mention"/>
    <w:uiPriority w:val="99"/>
    <w:semiHidden/>
    <w:unhideWhenUsed/>
    <w:rsid w:val="00F4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2025-11-25T10:26:00Z</dcterms:created>
  <dcterms:modified xsi:type="dcterms:W3CDTF">2025-11-25T10:26:00Z</dcterms:modified>
</cp:coreProperties>
</file>