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5E" w:rsidRPr="00205F09" w:rsidRDefault="00112D5E" w:rsidP="00112D5E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112D5E" w:rsidRPr="00205F09" w:rsidRDefault="00112D5E" w:rsidP="00112D5E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112D5E" w:rsidRPr="00205F09" w:rsidRDefault="00112D5E" w:rsidP="00112D5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 w:rsidRPr="00025FF1">
        <w:rPr>
          <w:rFonts w:asciiTheme="minorHAnsi" w:hAnsiTheme="minorHAnsi" w:cstheme="minorHAnsi"/>
          <w:sz w:val="22"/>
          <w:szCs w:val="22"/>
        </w:rPr>
        <w:t xml:space="preserve"> del</w:t>
      </w:r>
      <w:r w:rsidRPr="00025FF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Servei de</w:t>
      </w:r>
      <w:r w:rsidRPr="00025FF1">
        <w:rPr>
          <w:rFonts w:asciiTheme="minorHAnsi" w:hAnsiTheme="minorHAnsi" w:cstheme="minorHAnsi"/>
          <w:b/>
          <w:sz w:val="22"/>
          <w:szCs w:val="22"/>
        </w:rPr>
        <w:t xml:space="preserve"> Control de la estabilitat dels blocs del cementiri mitjançant informes tècnics amb la pressa de dades de la Instal·lació de prismes topogràfics i implantació de prismes nous en la zona on no estan instal·lats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6.25pt;height:18pt" o:ole="">
            <v:imagedata r:id="rId4" o:title=""/>
          </v:shape>
          <w:control r:id="rId5" w:name="OptionButton18" w:shapeid="_x0000_i1043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74pt;height:18pt" o:ole="">
            <v:imagedata r:id="rId6" o:title=""/>
          </v:shape>
          <w:control r:id="rId7" w:name="OptionButton117" w:shapeid="_x0000_i1045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12D5E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12D5E" w:rsidRPr="00411B4B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112D5E" w:rsidTr="000D5CA5">
        <w:tc>
          <w:tcPr>
            <w:tcW w:w="2376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112D5E" w:rsidTr="000D5CA5">
        <w:tc>
          <w:tcPr>
            <w:tcW w:w="2376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112D5E" w:rsidTr="000D5CA5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112D5E" w:rsidTr="000D5CA5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112D5E" w:rsidTr="000D5CA5">
        <w:tc>
          <w:tcPr>
            <w:tcW w:w="2376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112D5E" w:rsidTr="000D5CA5">
        <w:tc>
          <w:tcPr>
            <w:tcW w:w="2376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12D5E" w:rsidRPr="00205F09" w:rsidRDefault="00112D5E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12D5E" w:rsidRPr="00205F09" w:rsidRDefault="00112D5E" w:rsidP="00112D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lastRenderedPageBreak/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25pt;height:18pt" o:ole="">
            <v:imagedata r:id="rId8" o:title=""/>
          </v:shape>
          <w:control r:id="rId9" w:name="OptionButton19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27.5pt;height:18pt" o:ole="">
            <v:imagedata r:id="rId10" o:title=""/>
          </v:shape>
          <w:control r:id="rId11" w:name="OptionButton118" w:shapeid="_x0000_i1049"/>
        </w:objec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1" type="#_x0000_t75" style="width:116.25pt;height:18pt" o:ole="">
            <v:imagedata r:id="rId8" o:title=""/>
          </v:shape>
          <w:control r:id="rId12" w:name="OptionButton120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12D5E" w:rsidRPr="00205F09" w:rsidRDefault="00112D5E" w:rsidP="00112D5E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3" type="#_x0000_t75" style="width:127.5pt;height:18pt" o:ole="">
            <v:imagedata r:id="rId10" o:title=""/>
          </v:shape>
          <w:control r:id="rId13" w:name="OptionButton1110" w:shapeid="_x0000_i1053"/>
        </w:object>
      </w:r>
    </w:p>
    <w:p w:rsidR="00112D5E" w:rsidRPr="00205F09" w:rsidRDefault="00112D5E" w:rsidP="00112D5E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5" type="#_x0000_t75" style="width:127.5pt;height:18pt" o:ole="">
            <v:imagedata r:id="rId14" o:title=""/>
          </v:shape>
          <w:control r:id="rId15" w:name="OptionButton11101" w:shapeid="_x0000_i1055"/>
        </w:objec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7" type="#_x0000_t75" style="width:361.5pt;height:18pt" o:ole="">
            <v:imagedata r:id="rId16" o:title=""/>
          </v:shape>
          <w:control r:id="rId17" w:name="OptionButton110" w:shapeid="_x0000_i105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12D5E" w:rsidRPr="00205F09" w:rsidRDefault="00112D5E" w:rsidP="00112D5E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9" type="#_x0000_t75" style="width:399pt;height:18pt" o:ole="">
            <v:imagedata r:id="rId18" o:title=""/>
          </v:shape>
          <w:control r:id="rId19" w:name="OptionButton119" w:shapeid="_x0000_i1059"/>
        </w:objec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112D5E" w:rsidRPr="00205F09" w:rsidRDefault="00112D5E" w:rsidP="00112D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</w:p>
    <w:p w:rsidR="00112D5E" w:rsidRPr="00205F09" w:rsidRDefault="00112D5E" w:rsidP="00112D5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12D5E" w:rsidRPr="00205F09" w:rsidRDefault="00112D5E" w:rsidP="00112D5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112D5E" w:rsidRPr="00205F09" w:rsidRDefault="00112D5E" w:rsidP="00112D5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112D5E" w:rsidRPr="00205F09" w:rsidRDefault="00112D5E" w:rsidP="00112D5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8F7E96" w:rsidRDefault="008F7E96"/>
    <w:sectPr w:rsidR="008F7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5E"/>
    <w:rsid w:val="00112D5E"/>
    <w:rsid w:val="008F7E96"/>
    <w:rsid w:val="00E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1ED16E2-62ED-4656-BAD7-53864E5E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2025-10-08T10:28:00Z</dcterms:created>
  <dcterms:modified xsi:type="dcterms:W3CDTF">2025-10-14T07:13:00Z</dcterms:modified>
</cp:coreProperties>
</file>