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C421" w14:textId="05AC7B30" w:rsidR="002B3C49" w:rsidRPr="00EA0160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5C7CD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4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.1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 D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E</w:t>
      </w:r>
      <w:r w:rsidR="005C7CD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L’OFICIAL 1ª ADSCRIT A L’EXECUCIÓ DEL CONTRACTE</w:t>
      </w:r>
    </w:p>
    <w:p w14:paraId="0C0CF0C5" w14:textId="77777777" w:rsidR="002B3C49" w:rsidRPr="00EA0160" w:rsidRDefault="00C7236D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7A3724C97B0F4572A938C5BE7B50DA8B"/>
          </w:placeholder>
          <w:showingPlcHdr/>
        </w:sdtPr>
        <w:sdtEndPr/>
        <w:sdtContent>
          <w:r w:rsidR="002B3C49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2B3C49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actuant com a representant legal de l’empresa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55103344"/>
          <w:placeholder>
            <w:docPart w:val="52AA3F6997AF4F21957D460225F83E7B"/>
          </w:placeholder>
          <w:showingPlcHdr/>
        </w:sdtPr>
        <w:sdtEndPr/>
        <w:sdtContent>
          <w:r w:rsidR="002B3C49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</w:p>
    <w:p w14:paraId="677D73AE" w14:textId="77777777" w:rsidR="002B3C49" w:rsidRPr="00EA0160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52CBCA4E" w14:textId="4D214186" w:rsidR="002B3C49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DDBD43C447E74E51A0C22E6847710115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5C7CD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OFICIAL 1ª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 fix en l’empresa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que s’adscriurà a l’execució de l’obra amb un 100 % de la jornada. </w:t>
      </w:r>
    </w:p>
    <w:p w14:paraId="6F11F439" w14:textId="6E57303E" w:rsidR="002B3C49" w:rsidRDefault="002B3C49" w:rsidP="002B3C49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el designat té experiència </w:t>
      </w:r>
      <w:r w:rsidR="00EC0E6A">
        <w:rPr>
          <w:rFonts w:ascii="Century Gothic" w:eastAsia="Arial" w:hAnsi="Century Gothic" w:cs="Arial"/>
          <w:color w:val="000000"/>
          <w:kern w:val="0"/>
          <w:lang w:eastAsia="ca-ES"/>
        </w:rPr>
        <w:t>p</w:t>
      </w:r>
      <w:r w:rsidR="00EC0E6A" w:rsidRPr="00EC0E6A">
        <w:rPr>
          <w:rFonts w:ascii="Century Gothic" w:eastAsia="Arial" w:hAnsi="Century Gothic" w:cs="Arial"/>
          <w:color w:val="000000"/>
          <w:kern w:val="0"/>
          <w:lang w:eastAsia="ca-ES"/>
        </w:rPr>
        <w:t>er la realització de les actuacions de manteniment i pavimentació de voreres, creació de passos de vianants, pavimentacions amb rajoles o formigó</w:t>
      </w:r>
      <w:r w:rsidR="00F962EE">
        <w:rPr>
          <w:rFonts w:ascii="Century Gothic" w:eastAsia="Arial" w:hAnsi="Century Gothic" w:cs="Arial"/>
          <w:color w:val="000000"/>
          <w:kern w:val="0"/>
          <w:lang w:eastAsia="ca-ES"/>
        </w:rPr>
        <w:t xml:space="preserve">, el ens últims </w:t>
      </w:r>
      <w:r w:rsidR="00EC0E6A">
        <w:rPr>
          <w:rFonts w:ascii="Century Gothic" w:eastAsia="Arial" w:hAnsi="Century Gothic" w:cs="Arial"/>
          <w:color w:val="000000"/>
          <w:kern w:val="0"/>
          <w:lang w:eastAsia="ca-ES"/>
        </w:rPr>
        <w:t>3</w:t>
      </w:r>
      <w:r w:rsidR="00F962EE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anys, segons el següent desclòs: </w:t>
      </w:r>
    </w:p>
    <w:p w14:paraId="18A916C4" w14:textId="77777777" w:rsidR="00F962EE" w:rsidRDefault="00F962EE" w:rsidP="002B3C49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11199" w:type="dxa"/>
        <w:tblInd w:w="-1356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701"/>
        <w:gridCol w:w="1701"/>
      </w:tblGrid>
      <w:tr w:rsidR="002B3C49" w:rsidRPr="00E73CBB" w14:paraId="66C2B8D9" w14:textId="77777777" w:rsidTr="00AC120D">
        <w:trPr>
          <w:trHeight w:val="74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24A6" w14:textId="77777777" w:rsidR="002B3C49" w:rsidRPr="00E73CBB" w:rsidRDefault="002B3C49" w:rsidP="00AC120D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430" w14:textId="2EF0B905" w:rsidR="002B3C49" w:rsidRPr="00E73CBB" w:rsidRDefault="002B3C49" w:rsidP="00AC120D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Núm. de </w:t>
            </w:r>
            <w:r w:rsidR="00F962EE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semàfors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7B88" w14:textId="77777777" w:rsidR="002B3C49" w:rsidRPr="00E73CBB" w:rsidRDefault="002B3C49" w:rsidP="00AC120D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1628" w14:textId="77777777" w:rsidR="002B3C49" w:rsidRPr="00E73CBB" w:rsidRDefault="002B3C49" w:rsidP="00AC120D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2B3C49" w:rsidRPr="00E73CBB" w14:paraId="7B5EF58E" w14:textId="77777777" w:rsidTr="00AC120D">
        <w:trPr>
          <w:trHeight w:val="19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F23" w14:textId="77777777" w:rsidR="002B3C49" w:rsidRPr="00E73CBB" w:rsidRDefault="002B3C49" w:rsidP="00AC120D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F8FF9E82ABEE4D74946790A0A2400EB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78A" w14:textId="77777777" w:rsidR="002B3C49" w:rsidRPr="00E73CBB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34410566"/>
                <w:placeholder>
                  <w:docPart w:val="AB432A007E5647418B56CBD5285DDC1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391" w14:textId="77777777" w:rsidR="002B3C49" w:rsidRPr="00E73CBB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B42650DC5A774D40BA70D5297EF6E68E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406" w14:textId="77777777" w:rsidR="002B3C49" w:rsidRPr="00E73CBB" w:rsidRDefault="00C7236D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B42650DC5A774D40BA70D5297EF6E68E"/>
                </w:placeholder>
                <w:showingPlcHdr/>
              </w:sdtPr>
              <w:sdtEndPr/>
              <w:sdtContent>
                <w:r w:rsidR="002B3C49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2B3C49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3C49" w:rsidRPr="00E73CBB" w14:paraId="49E038E5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F3E74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0FA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98110057"/>
                <w:placeholder>
                  <w:docPart w:val="1E9BF363610E4DACA3C5751A076AAD50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C5A07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A8A57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354D2A3D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4ED9B8C2A634446C9E8685F1EB8D0FCF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F37671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B14E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03767655"/>
                <w:placeholder>
                  <w:docPart w:val="EA4760A1D9D045B49478863EA3159C9E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2416540A66F74684AC01C242EB14515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5D8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C0084716674843FAB5C05704C369923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D068B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1A198ADE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83DAA2D0FDA04081A74D419E720A0DA4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A3B34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19F3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14441756"/>
                <w:placeholder>
                  <w:docPart w:val="F51D3AD2858741AABFBBD9AC642FB68C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72198E054385457CB078211BD9BAE0B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56540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21B7142C7F064C6AB50BC2EA10179DCC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E22E5D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B5BD019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A948CD3A6B8C432D9B7B25487ABA2A91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F11B65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ED1A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49115666"/>
                <w:placeholder>
                  <w:docPart w:val="776471D29E7A4C3B9F8BF4C4E0E5FA60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7E6C0AF05709415CAF205A2F23FA95B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F8B82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3E659021EFB54FAEBAF59E0561DB309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BD11A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453AA62" w14:textId="77777777" w:rsidTr="00AC120D">
        <w:trPr>
          <w:trHeight w:val="194"/>
        </w:trPr>
        <w:bookmarkStart w:id="1" w:name="_Hlk192507562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8E6DF08A1F3B434DA89382642759B83A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4B160A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57FF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56117936"/>
                <w:placeholder>
                  <w:docPart w:val="F7012031E881445DA1DFD8FD130B195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245376FCCCD2424E93892DF27EDCBF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D1ADB9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A1E502F83CC0496FB7866171C5B2DF4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02751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02A9200" w14:textId="77777777" w:rsidTr="00AC120D">
        <w:trPr>
          <w:trHeight w:val="194"/>
        </w:trPr>
        <w:bookmarkEnd w:id="1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66856909"/>
            <w:placeholder>
              <w:docPart w:val="1B8CD30BFB474690AF8213C809A7C3FD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BC4B10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05E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69359282"/>
                <w:placeholder>
                  <w:docPart w:val="1261FE5DE8FD432CBF056D2B3BB602E3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52067136"/>
            <w:placeholder>
              <w:docPart w:val="FE2AC8319A8C4D4C93E4CFD43BE60FC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4D2437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40340567"/>
            <w:placeholder>
              <w:docPart w:val="F8C4AD5F47B14E8BB726CBC77C2043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734BAA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54FC64C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900940611"/>
            <w:placeholder>
              <w:docPart w:val="B9426DA3405F44EE8BB858E7AD05FEFB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2FCA49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CE1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457072375"/>
                <w:placeholder>
                  <w:docPart w:val="A004E1A865B34F16A36481723086B4B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44891817"/>
            <w:placeholder>
              <w:docPart w:val="34B02683E3264F1E9C9EF727F7C70F0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422D6D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 xml:space="preserve">Feu clic o toqueu aquí </w:t>
                </w: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lastRenderedPageBreak/>
                  <w:t>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4759740"/>
            <w:placeholder>
              <w:docPart w:val="B78C1FAAE1754A64A06F9AB2D0D74E8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D598B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 xml:space="preserve">Feu clic o toqueu aquí </w:t>
                </w: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lastRenderedPageBreak/>
                  <w:t>per escriure text.</w:t>
                </w:r>
              </w:p>
            </w:tc>
          </w:sdtContent>
        </w:sdt>
      </w:tr>
      <w:tr w:rsidR="002B3C49" w:rsidRPr="00E73CBB" w14:paraId="2009E8C9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9029657"/>
            <w:placeholder>
              <w:docPart w:val="E87F45C3E5B64CB8AC2C394FF4964A96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771F17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61C9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823500822"/>
                <w:placeholder>
                  <w:docPart w:val="82D1CA58A95D4BD69B914574B347CC2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06021068"/>
            <w:placeholder>
              <w:docPart w:val="045278F958A8478CA26441D41B9C361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E45135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0670052"/>
            <w:placeholder>
              <w:docPart w:val="B507B867940342AE8E91AE3D362B310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0C46EF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71CA12C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45781140"/>
            <w:placeholder>
              <w:docPart w:val="3FB00D20AB8D4F568D33E2AFC35ACB8C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343612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C37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44248978"/>
                <w:placeholder>
                  <w:docPart w:val="7B43ED9ED7C5412788A4530664106D65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8005500"/>
            <w:placeholder>
              <w:docPart w:val="CDF7ABBA010141078CEC9ABB85F7F3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46555A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8221769"/>
            <w:placeholder>
              <w:docPart w:val="AB389BC8C55B4AC19931AAA81BBB309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4542B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7F59BB6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75093822"/>
            <w:placeholder>
              <w:docPart w:val="9B21899A9ABB48D7BF2E0F72A6DDA2D9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5FEE27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077D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41936806"/>
                <w:placeholder>
                  <w:docPart w:val="FAB1302988684FE3A84A073622167B99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15759867"/>
            <w:placeholder>
              <w:docPart w:val="8728B269DD7F40119E50F42F16F9062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6C1E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09923757"/>
            <w:placeholder>
              <w:docPart w:val="8BBAF2E880904D82903AAEAA536928A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DBEBE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4C04C56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15419314"/>
            <w:placeholder>
              <w:docPart w:val="0CBC79D7ADA243C49A48220A3B865D6A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63880E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35B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624494165"/>
                <w:placeholder>
                  <w:docPart w:val="C26620780A48489EAC9312300D757DB5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4443730"/>
            <w:placeholder>
              <w:docPart w:val="6ED044619628402DA68CCDB518AAF28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C11D9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41251084"/>
            <w:placeholder>
              <w:docPart w:val="F4DEDCE53BEC4F7BACDC57E68E01F3D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99C24F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FB63C4D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391328"/>
            <w:placeholder>
              <w:docPart w:val="BA5A80F25E3E4B15B0A3DF0771E40435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3D27A0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1A8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106027509"/>
                <w:placeholder>
                  <w:docPart w:val="E4EA002E6A2E4B7A9C466430A30020B9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743636"/>
            <w:placeholder>
              <w:docPart w:val="8A435D56A22A4FE99556D3E7EB4BA71A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E5FF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93875586"/>
            <w:placeholder>
              <w:docPart w:val="020B9E177A284D3790A9AFF9FA3D1E9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889B3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</w:tbl>
    <w:p w14:paraId="3D345B32" w14:textId="77777777" w:rsidR="002B3C49" w:rsidRDefault="002B3C49" w:rsidP="002B3C49">
      <w:pPr>
        <w:rPr>
          <w:rFonts w:ascii="Century Gothic" w:hAnsi="Century Gothic"/>
          <w:kern w:val="0"/>
          <w:sz w:val="18"/>
          <w:szCs w:val="18"/>
        </w:rPr>
      </w:pPr>
    </w:p>
    <w:p w14:paraId="1C9B6582" w14:textId="77777777" w:rsidR="002B3C49" w:rsidRDefault="002B3C49" w:rsidP="002B3C49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p w14:paraId="636F5BA9" w14:textId="496484F0" w:rsidR="00EA0160" w:rsidRPr="002B3C49" w:rsidRDefault="00EA0160" w:rsidP="002B3C49"/>
    <w:sectPr w:rsidR="00EA0160" w:rsidRPr="002B3C49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2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hcpF/OZ/gRrKC6syEoTx6LaFSWAQoDit/HX2XEHuwLs7DT/jQnbO+MSzEH/J1SCMPltXS4/ri1CYSbWH8673g==" w:salt="HY+jBjdIzCLC8MHpi0rG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2B3C49"/>
    <w:rsid w:val="003731E6"/>
    <w:rsid w:val="00536F46"/>
    <w:rsid w:val="005A5F15"/>
    <w:rsid w:val="005C7CD6"/>
    <w:rsid w:val="00691451"/>
    <w:rsid w:val="007929B4"/>
    <w:rsid w:val="00852847"/>
    <w:rsid w:val="008C3CAC"/>
    <w:rsid w:val="0092129D"/>
    <w:rsid w:val="009467D7"/>
    <w:rsid w:val="0096124C"/>
    <w:rsid w:val="009C08FC"/>
    <w:rsid w:val="00A44724"/>
    <w:rsid w:val="00AC24F8"/>
    <w:rsid w:val="00B53F37"/>
    <w:rsid w:val="00B85DD3"/>
    <w:rsid w:val="00BB27B6"/>
    <w:rsid w:val="00C7236D"/>
    <w:rsid w:val="00D71FD1"/>
    <w:rsid w:val="00E36F2B"/>
    <w:rsid w:val="00EA0160"/>
    <w:rsid w:val="00EC0E6A"/>
    <w:rsid w:val="00F22313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49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paleraCar">
    <w:name w:val="Capçalera Car"/>
    <w:basedOn w:val="Lletraperdefectedelpargraf"/>
    <w:link w:val="Capalera"/>
    <w:uiPriority w:val="99"/>
    <w:rsid w:val="00EA0160"/>
    <w:rPr>
      <w:kern w:val="0"/>
    </w:rPr>
  </w:style>
  <w:style w:type="paragraph" w:styleId="Pargrafdel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delcontenidor">
    <w:name w:val="Placeholder Text"/>
    <w:basedOn w:val="Lletraperdefectedelpargraf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724C97B0F4572A938C5BE7B50D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3CFD-AE93-427E-8A47-4CA84AC5A736}"/>
      </w:docPartPr>
      <w:docPartBody>
        <w:p w:rsidR="00590EBA" w:rsidRDefault="00590EBA" w:rsidP="00590EBA">
          <w:pPr>
            <w:pStyle w:val="7A3724C97B0F4572A938C5BE7B50DA8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AA3F6997AF4F21957D460225F8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AA81-05E8-4B59-B330-A5FE42580914}"/>
      </w:docPartPr>
      <w:docPartBody>
        <w:p w:rsidR="00590EBA" w:rsidRDefault="00590EBA" w:rsidP="00590EBA">
          <w:pPr>
            <w:pStyle w:val="52AA3F6997AF4F21957D460225F83E7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BD43C447E74E51A0C22E684771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C579D-016B-4B71-8E38-9799180C274B}"/>
      </w:docPartPr>
      <w:docPartBody>
        <w:p w:rsidR="00590EBA" w:rsidRDefault="00590EBA" w:rsidP="00590EBA">
          <w:pPr>
            <w:pStyle w:val="DDBD43C447E74E51A0C22E6847710115"/>
          </w:pPr>
          <w:r w:rsidRPr="0068163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FF9E82ABEE4D74946790A0A240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561C-F6BC-404F-A6EC-1535490765E0}"/>
      </w:docPartPr>
      <w:docPartBody>
        <w:p w:rsidR="00590EBA" w:rsidRDefault="00590EBA" w:rsidP="00590EBA">
          <w:pPr>
            <w:pStyle w:val="F8FF9E82ABEE4D74946790A0A2400EB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AB432A007E5647418B56CBD5285D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A5D5-BAB1-49C0-86FD-B5B88D181DAE}"/>
      </w:docPartPr>
      <w:docPartBody>
        <w:p w:rsidR="00590EBA" w:rsidRDefault="00590EBA" w:rsidP="00590EBA">
          <w:pPr>
            <w:pStyle w:val="AB432A007E5647418B56CBD5285DDC1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42650DC5A774D40BA70D5297EF6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9902-75DB-4756-A0E2-F8F71D1E8EC6}"/>
      </w:docPartPr>
      <w:docPartBody>
        <w:p w:rsidR="00590EBA" w:rsidRDefault="00590EBA" w:rsidP="00590EBA">
          <w:pPr>
            <w:pStyle w:val="B42650DC5A774D40BA70D5297EF6E68E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BDACB69C4374B4B9CECD91C2E07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9D34-4FF5-439C-B9BC-CA71ADBFA5A7}"/>
      </w:docPartPr>
      <w:docPartBody>
        <w:p w:rsidR="00590EBA" w:rsidRDefault="00590EBA" w:rsidP="00590EBA">
          <w:pPr>
            <w:pStyle w:val="BBDACB69C4374B4B9CECD91C2E07F12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E9BF363610E4DACA3C5751A076A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5E89-65FA-4053-99F7-C67536154B88}"/>
      </w:docPartPr>
      <w:docPartBody>
        <w:p w:rsidR="00590EBA" w:rsidRDefault="00590EBA" w:rsidP="00590EBA">
          <w:pPr>
            <w:pStyle w:val="1E9BF363610E4DACA3C5751A076AAD5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ED9B8C2A634446C9E8685F1EB8D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7905-EB97-41EE-BD76-4ECE6E5CBB8D}"/>
      </w:docPartPr>
      <w:docPartBody>
        <w:p w:rsidR="00590EBA" w:rsidRDefault="00590EBA" w:rsidP="00590EBA">
          <w:pPr>
            <w:pStyle w:val="4ED9B8C2A634446C9E8685F1EB8D0FC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4760A1D9D045B49478863EA315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7955-3206-4D7E-9D51-61228A50FE73}"/>
      </w:docPartPr>
      <w:docPartBody>
        <w:p w:rsidR="00590EBA" w:rsidRDefault="00590EBA" w:rsidP="00590EBA">
          <w:pPr>
            <w:pStyle w:val="EA4760A1D9D045B49478863EA3159C9E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416540A66F74684AC01C242EB14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4E1A-6B2A-4EAC-BBE8-DCA001A184EE}"/>
      </w:docPartPr>
      <w:docPartBody>
        <w:p w:rsidR="00590EBA" w:rsidRDefault="00590EBA" w:rsidP="00590EBA">
          <w:pPr>
            <w:pStyle w:val="2416540A66F74684AC01C242EB14515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084716674843FAB5C05704C369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C92-7E96-4A49-8940-97AE4DCA7F54}"/>
      </w:docPartPr>
      <w:docPartBody>
        <w:p w:rsidR="00590EBA" w:rsidRDefault="00590EBA" w:rsidP="00590EBA">
          <w:pPr>
            <w:pStyle w:val="C0084716674843FAB5C05704C369923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DAA2D0FDA04081A74D419E720A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A0F2-24B5-4A17-BC37-480686306313}"/>
      </w:docPartPr>
      <w:docPartBody>
        <w:p w:rsidR="00590EBA" w:rsidRDefault="00590EBA" w:rsidP="00590EBA">
          <w:pPr>
            <w:pStyle w:val="83DAA2D0FDA04081A74D419E720A0DA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1D3AD2858741AABFBBD9AC642F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E277-0E27-4E9A-A763-97224C5235EA}"/>
      </w:docPartPr>
      <w:docPartBody>
        <w:p w:rsidR="00590EBA" w:rsidRDefault="00590EBA" w:rsidP="00590EBA">
          <w:pPr>
            <w:pStyle w:val="F51D3AD2858741AABFBBD9AC642FB68C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2198E054385457CB078211BD9BA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8B01-714B-48F2-BFFF-6DB7C8E29891}"/>
      </w:docPartPr>
      <w:docPartBody>
        <w:p w:rsidR="00590EBA" w:rsidRDefault="00590EBA" w:rsidP="00590EBA">
          <w:pPr>
            <w:pStyle w:val="72198E054385457CB078211BD9BAE0B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B7142C7F064C6AB50BC2EA1017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1F1E-C071-4851-B294-32CE779CC448}"/>
      </w:docPartPr>
      <w:docPartBody>
        <w:p w:rsidR="00590EBA" w:rsidRDefault="00590EBA" w:rsidP="00590EBA">
          <w:pPr>
            <w:pStyle w:val="21B7142C7F064C6AB50BC2EA10179DC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48CD3A6B8C432D9B7B25487ABA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C454-9D44-4D24-9A51-1BE322EA32B7}"/>
      </w:docPartPr>
      <w:docPartBody>
        <w:p w:rsidR="00590EBA" w:rsidRDefault="00590EBA" w:rsidP="00590EBA">
          <w:pPr>
            <w:pStyle w:val="A948CD3A6B8C432D9B7B25487ABA2A9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6471D29E7A4C3B9F8BF4C4E0E5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925F-EE78-4E95-AEB2-0E7A3B595D76}"/>
      </w:docPartPr>
      <w:docPartBody>
        <w:p w:rsidR="00590EBA" w:rsidRDefault="00590EBA" w:rsidP="00590EBA">
          <w:pPr>
            <w:pStyle w:val="776471D29E7A4C3B9F8BF4C4E0E5FA6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E6C0AF05709415CAF205A2F23FA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729B-DEF4-41A0-BB37-3709CB780608}"/>
      </w:docPartPr>
      <w:docPartBody>
        <w:p w:rsidR="00590EBA" w:rsidRDefault="00590EBA" w:rsidP="00590EBA">
          <w:pPr>
            <w:pStyle w:val="7E6C0AF05709415CAF205A2F23FA95B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659021EFB54FAEBAF59E0561DB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1C08-DF2F-4EDF-B1AB-E19950D4F6AC}"/>
      </w:docPartPr>
      <w:docPartBody>
        <w:p w:rsidR="00590EBA" w:rsidRDefault="00590EBA" w:rsidP="00590EBA">
          <w:pPr>
            <w:pStyle w:val="3E659021EFB54FAEBAF59E0561DB309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E6DF08A1F3B434DA89382642759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42D5-96AD-4516-A130-787E1F7C7162}"/>
      </w:docPartPr>
      <w:docPartBody>
        <w:p w:rsidR="00590EBA" w:rsidRDefault="00590EBA" w:rsidP="00590EBA">
          <w:pPr>
            <w:pStyle w:val="8E6DF08A1F3B434DA89382642759B83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012031E881445DA1DFD8FD130B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916E-99A0-424F-A7F5-783D30869119}"/>
      </w:docPartPr>
      <w:docPartBody>
        <w:p w:rsidR="00590EBA" w:rsidRDefault="00590EBA" w:rsidP="00590EBA">
          <w:pPr>
            <w:pStyle w:val="F7012031E881445DA1DFD8FD130B195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45376FCCCD2424E93892DF27EDCB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24DB-802B-4909-8A57-9A2BFC7F7E40}"/>
      </w:docPartPr>
      <w:docPartBody>
        <w:p w:rsidR="00590EBA" w:rsidRDefault="00590EBA" w:rsidP="00590EBA">
          <w:pPr>
            <w:pStyle w:val="245376FCCCD2424E93892DF27EDCBF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E502F83CC0496FB7866171C5B2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39D3-9271-4DF2-B93F-C19E3C4E9499}"/>
      </w:docPartPr>
      <w:docPartBody>
        <w:p w:rsidR="00590EBA" w:rsidRDefault="00590EBA" w:rsidP="00590EBA">
          <w:pPr>
            <w:pStyle w:val="A1E502F83CC0496FB7866171C5B2DF4E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8CD30BFB474690AF8213C809A7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8BB6-602B-4392-8EEF-56711300AE28}"/>
      </w:docPartPr>
      <w:docPartBody>
        <w:p w:rsidR="00590EBA" w:rsidRDefault="00590EBA" w:rsidP="00590EBA">
          <w:pPr>
            <w:pStyle w:val="1B8CD30BFB474690AF8213C809A7C3FD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61FE5DE8FD432CBF056D2B3BB6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D8F7-C470-4ADD-981A-E180F5DD8474}"/>
      </w:docPartPr>
      <w:docPartBody>
        <w:p w:rsidR="00590EBA" w:rsidRDefault="00590EBA" w:rsidP="00590EBA">
          <w:pPr>
            <w:pStyle w:val="1261FE5DE8FD432CBF056D2B3BB602E3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FE2AC8319A8C4D4C93E4CFD43BE6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E16A-8B2C-4BDE-A587-7A4AC9CFC525}"/>
      </w:docPartPr>
      <w:docPartBody>
        <w:p w:rsidR="00590EBA" w:rsidRDefault="00590EBA" w:rsidP="00590EBA">
          <w:pPr>
            <w:pStyle w:val="FE2AC8319A8C4D4C93E4CFD43BE60FC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C4AD5F47B14E8BB726CBC77C20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7301D-4575-44AA-A55B-0A8CA4786189}"/>
      </w:docPartPr>
      <w:docPartBody>
        <w:p w:rsidR="00590EBA" w:rsidRDefault="00590EBA" w:rsidP="00590EBA">
          <w:pPr>
            <w:pStyle w:val="F8C4AD5F47B14E8BB726CBC77C2043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426DA3405F44EE8BB858E7AD05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EBEE-07BA-4539-8046-6F938DA6EBD3}"/>
      </w:docPartPr>
      <w:docPartBody>
        <w:p w:rsidR="00590EBA" w:rsidRDefault="00590EBA" w:rsidP="00590EBA">
          <w:pPr>
            <w:pStyle w:val="B9426DA3405F44EE8BB858E7AD05FEF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04E1A865B34F16A36481723086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C3A7-FE96-404F-8F7E-21AB127B3BF6}"/>
      </w:docPartPr>
      <w:docPartBody>
        <w:p w:rsidR="00590EBA" w:rsidRDefault="00590EBA" w:rsidP="00590EBA">
          <w:pPr>
            <w:pStyle w:val="A004E1A865B34F16A36481723086B4B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34B02683E3264F1E9C9EF727F7C7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10DB-75C4-412F-815F-0A2A9D58686E}"/>
      </w:docPartPr>
      <w:docPartBody>
        <w:p w:rsidR="00590EBA" w:rsidRDefault="00590EBA" w:rsidP="00590EBA">
          <w:pPr>
            <w:pStyle w:val="34B02683E3264F1E9C9EF727F7C70F0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8C1FAAE1754A64A06F9AB2D0D7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FA77-425F-44D9-A8FE-7AF0FC58C339}"/>
      </w:docPartPr>
      <w:docPartBody>
        <w:p w:rsidR="00590EBA" w:rsidRDefault="00590EBA" w:rsidP="00590EBA">
          <w:pPr>
            <w:pStyle w:val="B78C1FAAE1754A64A06F9AB2D0D74E8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7F45C3E5B64CB8AC2C394FF496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8440-2BF4-4C1C-8E0A-1D86D9BBADCE}"/>
      </w:docPartPr>
      <w:docPartBody>
        <w:p w:rsidR="00590EBA" w:rsidRDefault="00590EBA" w:rsidP="00590EBA">
          <w:pPr>
            <w:pStyle w:val="E87F45C3E5B64CB8AC2C394FF4964A9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D1CA58A95D4BD69B914574B347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4E39-27B5-4298-AE7B-CEE4BB70A581}"/>
      </w:docPartPr>
      <w:docPartBody>
        <w:p w:rsidR="00590EBA" w:rsidRDefault="00590EBA" w:rsidP="00590EBA">
          <w:pPr>
            <w:pStyle w:val="82D1CA58A95D4BD69B914574B347CC2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45278F958A8478CA26441D41B9C3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774-BB40-4549-B564-7D31692CF5E9}"/>
      </w:docPartPr>
      <w:docPartBody>
        <w:p w:rsidR="00590EBA" w:rsidRDefault="00590EBA" w:rsidP="00590EBA">
          <w:pPr>
            <w:pStyle w:val="045278F958A8478CA26441D41B9C3610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07B867940342AE8E91AE3D362B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1CB5-6590-4BCA-825E-3D945BDC7807}"/>
      </w:docPartPr>
      <w:docPartBody>
        <w:p w:rsidR="00590EBA" w:rsidRDefault="00590EBA" w:rsidP="00590EBA">
          <w:pPr>
            <w:pStyle w:val="B507B867940342AE8E91AE3D362B310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B00D20AB8D4F568D33E2AFC35A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E864-4516-4BD6-96B6-68DA1E394248}"/>
      </w:docPartPr>
      <w:docPartBody>
        <w:p w:rsidR="00590EBA" w:rsidRDefault="00590EBA" w:rsidP="00590EBA">
          <w:pPr>
            <w:pStyle w:val="3FB00D20AB8D4F568D33E2AFC35ACB8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B43ED9ED7C5412788A453066410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1863-712E-46C6-8444-3AE72B736D3F}"/>
      </w:docPartPr>
      <w:docPartBody>
        <w:p w:rsidR="00590EBA" w:rsidRDefault="00590EBA" w:rsidP="00590EBA">
          <w:pPr>
            <w:pStyle w:val="7B43ED9ED7C5412788A4530664106D6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DF7ABBA010141078CEC9ABB85F7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BAFD-87C1-42F8-88D1-EE1F111688D3}"/>
      </w:docPartPr>
      <w:docPartBody>
        <w:p w:rsidR="00590EBA" w:rsidRDefault="00590EBA" w:rsidP="00590EBA">
          <w:pPr>
            <w:pStyle w:val="CDF7ABBA010141078CEC9ABB85F7F3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389BC8C55B4AC19931AAA81BBB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8250-1FAF-422C-9A49-741A31D18ED5}"/>
      </w:docPartPr>
      <w:docPartBody>
        <w:p w:rsidR="00590EBA" w:rsidRDefault="00590EBA" w:rsidP="00590EBA">
          <w:pPr>
            <w:pStyle w:val="AB389BC8C55B4AC19931AAA81BBB309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21899A9ABB48D7BF2E0F72A6DD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B73C-F939-4405-B726-B1351E1D85AF}"/>
      </w:docPartPr>
      <w:docPartBody>
        <w:p w:rsidR="00590EBA" w:rsidRDefault="00590EBA" w:rsidP="00590EBA">
          <w:pPr>
            <w:pStyle w:val="9B21899A9ABB48D7BF2E0F72A6DDA2D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B1302988684FE3A84A07362216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AB64-030F-4061-BC3A-09DF50FD177E}"/>
      </w:docPartPr>
      <w:docPartBody>
        <w:p w:rsidR="00590EBA" w:rsidRDefault="00590EBA" w:rsidP="00590EBA">
          <w:pPr>
            <w:pStyle w:val="FAB1302988684FE3A84A073622167B9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728B269DD7F40119E50F42F16F9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A1D3-C1C2-4E62-8074-240DF39E65B2}"/>
      </w:docPartPr>
      <w:docPartBody>
        <w:p w:rsidR="00590EBA" w:rsidRDefault="00590EBA" w:rsidP="00590EBA">
          <w:pPr>
            <w:pStyle w:val="8728B269DD7F40119E50F42F16F9062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BAF2E880904D82903AAEAA5369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45F3-EFCC-48D2-8431-EF95109BF1F1}"/>
      </w:docPartPr>
      <w:docPartBody>
        <w:p w:rsidR="00590EBA" w:rsidRDefault="00590EBA" w:rsidP="00590EBA">
          <w:pPr>
            <w:pStyle w:val="8BBAF2E880904D82903AAEAA536928A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BC79D7ADA243C49A48220A3B86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1920-F141-41DA-BD9B-9E4EA506283A}"/>
      </w:docPartPr>
      <w:docPartBody>
        <w:p w:rsidR="00590EBA" w:rsidRDefault="00590EBA" w:rsidP="00590EBA">
          <w:pPr>
            <w:pStyle w:val="0CBC79D7ADA243C49A48220A3B865D6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6620780A48489EAC9312300D75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304C-FD03-44B3-AD12-29631A8EEE18}"/>
      </w:docPartPr>
      <w:docPartBody>
        <w:p w:rsidR="00590EBA" w:rsidRDefault="00590EBA" w:rsidP="00590EBA">
          <w:pPr>
            <w:pStyle w:val="C26620780A48489EAC9312300D757DB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ED044619628402DA68CCDB518AA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F830-4139-4EF2-B244-7390D0C2D224}"/>
      </w:docPartPr>
      <w:docPartBody>
        <w:p w:rsidR="00590EBA" w:rsidRDefault="00590EBA" w:rsidP="00590EBA">
          <w:pPr>
            <w:pStyle w:val="6ED044619628402DA68CCDB518AAF28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DEDCE53BEC4F7BACDC57E68E01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4E3ED-9DA4-4C82-8A3F-CE07F71CC7B9}"/>
      </w:docPartPr>
      <w:docPartBody>
        <w:p w:rsidR="00590EBA" w:rsidRDefault="00590EBA" w:rsidP="00590EBA">
          <w:pPr>
            <w:pStyle w:val="F4DEDCE53BEC4F7BACDC57E68E01F3D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5A80F25E3E4B15B0A3DF0771E4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3230-E9BF-4B4B-BA6D-FBF84D11817C}"/>
      </w:docPartPr>
      <w:docPartBody>
        <w:p w:rsidR="00590EBA" w:rsidRDefault="00590EBA" w:rsidP="00590EBA">
          <w:pPr>
            <w:pStyle w:val="BA5A80F25E3E4B15B0A3DF0771E4043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EA002E6A2E4B7A9C466430A300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F685-7106-4EB1-8FE1-56A5A45E8AA8}"/>
      </w:docPartPr>
      <w:docPartBody>
        <w:p w:rsidR="00590EBA" w:rsidRDefault="00590EBA" w:rsidP="00590EBA">
          <w:pPr>
            <w:pStyle w:val="E4EA002E6A2E4B7A9C466430A30020B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A435D56A22A4FE99556D3E7EB4B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B4F5-3B94-4047-A11E-26D578A1E606}"/>
      </w:docPartPr>
      <w:docPartBody>
        <w:p w:rsidR="00590EBA" w:rsidRDefault="00590EBA" w:rsidP="00590EBA">
          <w:pPr>
            <w:pStyle w:val="8A435D56A22A4FE99556D3E7EB4BA71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20B9E177A284D3790A9AFF9FA3D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674A-C2A4-4B33-A3DF-1E387CD42CE4}"/>
      </w:docPartPr>
      <w:docPartBody>
        <w:p w:rsidR="00590EBA" w:rsidRDefault="00590EBA" w:rsidP="00590EBA">
          <w:pPr>
            <w:pStyle w:val="020B9E177A284D3790A9AFF9FA3D1E9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36C46"/>
    <w:rsid w:val="00536F46"/>
    <w:rsid w:val="00590EBA"/>
    <w:rsid w:val="0092129D"/>
    <w:rsid w:val="009467D7"/>
    <w:rsid w:val="009F363C"/>
    <w:rsid w:val="00A44724"/>
    <w:rsid w:val="00AA7A8B"/>
    <w:rsid w:val="00D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90EBA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542854DB8F7C4452A5A70621D5E6B297">
    <w:name w:val="542854DB8F7C4452A5A70621D5E6B297"/>
    <w:rsid w:val="00436C46"/>
    <w:pPr>
      <w:spacing w:line="278" w:lineRule="auto"/>
    </w:pPr>
    <w:rPr>
      <w:sz w:val="24"/>
      <w:szCs w:val="24"/>
    </w:rPr>
  </w:style>
  <w:style w:type="paragraph" w:customStyle="1" w:styleId="7A3724C97B0F4572A938C5BE7B50DA8B">
    <w:name w:val="7A3724C97B0F4572A938C5BE7B50DA8B"/>
    <w:rsid w:val="00590EBA"/>
    <w:pPr>
      <w:spacing w:line="278" w:lineRule="auto"/>
    </w:pPr>
    <w:rPr>
      <w:sz w:val="24"/>
      <w:szCs w:val="24"/>
    </w:rPr>
  </w:style>
  <w:style w:type="paragraph" w:customStyle="1" w:styleId="52AA3F6997AF4F21957D460225F83E7B">
    <w:name w:val="52AA3F6997AF4F21957D460225F83E7B"/>
    <w:rsid w:val="00590EBA"/>
    <w:pPr>
      <w:spacing w:line="278" w:lineRule="auto"/>
    </w:pPr>
    <w:rPr>
      <w:sz w:val="24"/>
      <w:szCs w:val="24"/>
    </w:rPr>
  </w:style>
  <w:style w:type="paragraph" w:customStyle="1" w:styleId="DDBD43C447E74E51A0C22E6847710115">
    <w:name w:val="DDBD43C447E74E51A0C22E6847710115"/>
    <w:rsid w:val="00590EBA"/>
    <w:pPr>
      <w:spacing w:line="278" w:lineRule="auto"/>
    </w:pPr>
    <w:rPr>
      <w:sz w:val="24"/>
      <w:szCs w:val="24"/>
    </w:rPr>
  </w:style>
  <w:style w:type="paragraph" w:customStyle="1" w:styleId="F8FF9E82ABEE4D74946790A0A2400EB7">
    <w:name w:val="F8FF9E82ABEE4D74946790A0A2400EB7"/>
    <w:rsid w:val="00590EBA"/>
    <w:pPr>
      <w:spacing w:line="278" w:lineRule="auto"/>
    </w:pPr>
    <w:rPr>
      <w:sz w:val="24"/>
      <w:szCs w:val="24"/>
    </w:rPr>
  </w:style>
  <w:style w:type="paragraph" w:customStyle="1" w:styleId="AB432A007E5647418B56CBD5285DDC17">
    <w:name w:val="AB432A007E5647418B56CBD5285DDC17"/>
    <w:rsid w:val="00590EBA"/>
    <w:pPr>
      <w:spacing w:line="278" w:lineRule="auto"/>
    </w:pPr>
    <w:rPr>
      <w:sz w:val="24"/>
      <w:szCs w:val="24"/>
    </w:rPr>
  </w:style>
  <w:style w:type="paragraph" w:customStyle="1" w:styleId="B42650DC5A774D40BA70D5297EF6E68E">
    <w:name w:val="B42650DC5A774D40BA70D5297EF6E68E"/>
    <w:rsid w:val="00590EBA"/>
    <w:pPr>
      <w:spacing w:line="278" w:lineRule="auto"/>
    </w:pPr>
    <w:rPr>
      <w:sz w:val="24"/>
      <w:szCs w:val="24"/>
    </w:rPr>
  </w:style>
  <w:style w:type="paragraph" w:customStyle="1" w:styleId="BBDACB69C4374B4B9CECD91C2E07F124">
    <w:name w:val="BBDACB69C4374B4B9CECD91C2E07F124"/>
    <w:rsid w:val="00590EBA"/>
    <w:pPr>
      <w:spacing w:line="278" w:lineRule="auto"/>
    </w:pPr>
    <w:rPr>
      <w:sz w:val="24"/>
      <w:szCs w:val="24"/>
    </w:rPr>
  </w:style>
  <w:style w:type="paragraph" w:customStyle="1" w:styleId="1E9BF363610E4DACA3C5751A076AAD50">
    <w:name w:val="1E9BF363610E4DACA3C5751A076AAD50"/>
    <w:rsid w:val="00590EBA"/>
    <w:pPr>
      <w:spacing w:line="278" w:lineRule="auto"/>
    </w:pPr>
    <w:rPr>
      <w:sz w:val="24"/>
      <w:szCs w:val="24"/>
    </w:rPr>
  </w:style>
  <w:style w:type="paragraph" w:customStyle="1" w:styleId="4ED9B8C2A634446C9E8685F1EB8D0FCF">
    <w:name w:val="4ED9B8C2A634446C9E8685F1EB8D0FCF"/>
    <w:rsid w:val="00590EBA"/>
    <w:pPr>
      <w:spacing w:line="278" w:lineRule="auto"/>
    </w:pPr>
    <w:rPr>
      <w:sz w:val="24"/>
      <w:szCs w:val="24"/>
    </w:rPr>
  </w:style>
  <w:style w:type="paragraph" w:customStyle="1" w:styleId="EA4760A1D9D045B49478863EA3159C9E">
    <w:name w:val="EA4760A1D9D045B49478863EA3159C9E"/>
    <w:rsid w:val="00590EBA"/>
    <w:pPr>
      <w:spacing w:line="278" w:lineRule="auto"/>
    </w:pPr>
    <w:rPr>
      <w:sz w:val="24"/>
      <w:szCs w:val="24"/>
    </w:rPr>
  </w:style>
  <w:style w:type="paragraph" w:customStyle="1" w:styleId="2416540A66F74684AC01C242EB145158">
    <w:name w:val="2416540A66F74684AC01C242EB145158"/>
    <w:rsid w:val="00590EBA"/>
    <w:pPr>
      <w:spacing w:line="278" w:lineRule="auto"/>
    </w:pPr>
    <w:rPr>
      <w:sz w:val="24"/>
      <w:szCs w:val="24"/>
    </w:rPr>
  </w:style>
  <w:style w:type="paragraph" w:customStyle="1" w:styleId="C0084716674843FAB5C05704C3699231">
    <w:name w:val="C0084716674843FAB5C05704C3699231"/>
    <w:rsid w:val="00590EBA"/>
    <w:pPr>
      <w:spacing w:line="278" w:lineRule="auto"/>
    </w:pPr>
    <w:rPr>
      <w:sz w:val="24"/>
      <w:szCs w:val="24"/>
    </w:rPr>
  </w:style>
  <w:style w:type="paragraph" w:customStyle="1" w:styleId="83DAA2D0FDA04081A74D419E720A0DA4">
    <w:name w:val="83DAA2D0FDA04081A74D419E720A0DA4"/>
    <w:rsid w:val="00590EBA"/>
    <w:pPr>
      <w:spacing w:line="278" w:lineRule="auto"/>
    </w:pPr>
    <w:rPr>
      <w:sz w:val="24"/>
      <w:szCs w:val="24"/>
    </w:rPr>
  </w:style>
  <w:style w:type="paragraph" w:customStyle="1" w:styleId="F51D3AD2858741AABFBBD9AC642FB68C">
    <w:name w:val="F51D3AD2858741AABFBBD9AC642FB68C"/>
    <w:rsid w:val="00590EBA"/>
    <w:pPr>
      <w:spacing w:line="278" w:lineRule="auto"/>
    </w:pPr>
    <w:rPr>
      <w:sz w:val="24"/>
      <w:szCs w:val="24"/>
    </w:rPr>
  </w:style>
  <w:style w:type="paragraph" w:customStyle="1" w:styleId="72198E054385457CB078211BD9BAE0B8">
    <w:name w:val="72198E054385457CB078211BD9BAE0B8"/>
    <w:rsid w:val="00590EBA"/>
    <w:pPr>
      <w:spacing w:line="278" w:lineRule="auto"/>
    </w:pPr>
    <w:rPr>
      <w:sz w:val="24"/>
      <w:szCs w:val="24"/>
    </w:rPr>
  </w:style>
  <w:style w:type="paragraph" w:customStyle="1" w:styleId="21B7142C7F064C6AB50BC2EA10179DCC">
    <w:name w:val="21B7142C7F064C6AB50BC2EA10179DCC"/>
    <w:rsid w:val="00590EBA"/>
    <w:pPr>
      <w:spacing w:line="278" w:lineRule="auto"/>
    </w:pPr>
    <w:rPr>
      <w:sz w:val="24"/>
      <w:szCs w:val="24"/>
    </w:rPr>
  </w:style>
  <w:style w:type="paragraph" w:customStyle="1" w:styleId="A948CD3A6B8C432D9B7B25487ABA2A91">
    <w:name w:val="A948CD3A6B8C432D9B7B25487ABA2A91"/>
    <w:rsid w:val="00590EBA"/>
    <w:pPr>
      <w:spacing w:line="278" w:lineRule="auto"/>
    </w:pPr>
    <w:rPr>
      <w:sz w:val="24"/>
      <w:szCs w:val="24"/>
    </w:rPr>
  </w:style>
  <w:style w:type="paragraph" w:customStyle="1" w:styleId="776471D29E7A4C3B9F8BF4C4E0E5FA60">
    <w:name w:val="776471D29E7A4C3B9F8BF4C4E0E5FA60"/>
    <w:rsid w:val="00590EBA"/>
    <w:pPr>
      <w:spacing w:line="278" w:lineRule="auto"/>
    </w:pPr>
    <w:rPr>
      <w:sz w:val="24"/>
      <w:szCs w:val="24"/>
    </w:rPr>
  </w:style>
  <w:style w:type="paragraph" w:customStyle="1" w:styleId="7E6C0AF05709415CAF205A2F23FA95B9">
    <w:name w:val="7E6C0AF05709415CAF205A2F23FA95B9"/>
    <w:rsid w:val="00590EBA"/>
    <w:pPr>
      <w:spacing w:line="278" w:lineRule="auto"/>
    </w:pPr>
    <w:rPr>
      <w:sz w:val="24"/>
      <w:szCs w:val="24"/>
    </w:rPr>
  </w:style>
  <w:style w:type="paragraph" w:customStyle="1" w:styleId="3E659021EFB54FAEBAF59E0561DB3095">
    <w:name w:val="3E659021EFB54FAEBAF59E0561DB3095"/>
    <w:rsid w:val="00590EBA"/>
    <w:pPr>
      <w:spacing w:line="278" w:lineRule="auto"/>
    </w:pPr>
    <w:rPr>
      <w:sz w:val="24"/>
      <w:szCs w:val="24"/>
    </w:rPr>
  </w:style>
  <w:style w:type="paragraph" w:customStyle="1" w:styleId="8E6DF08A1F3B434DA89382642759B83A">
    <w:name w:val="8E6DF08A1F3B434DA89382642759B83A"/>
    <w:rsid w:val="00590EBA"/>
    <w:pPr>
      <w:spacing w:line="278" w:lineRule="auto"/>
    </w:pPr>
    <w:rPr>
      <w:sz w:val="24"/>
      <w:szCs w:val="24"/>
    </w:rPr>
  </w:style>
  <w:style w:type="paragraph" w:customStyle="1" w:styleId="F7012031E881445DA1DFD8FD130B1957">
    <w:name w:val="F7012031E881445DA1DFD8FD130B1957"/>
    <w:rsid w:val="00590EBA"/>
    <w:pPr>
      <w:spacing w:line="278" w:lineRule="auto"/>
    </w:pPr>
    <w:rPr>
      <w:sz w:val="24"/>
      <w:szCs w:val="24"/>
    </w:rPr>
  </w:style>
  <w:style w:type="paragraph" w:customStyle="1" w:styleId="245376FCCCD2424E93892DF27EDCBFDF">
    <w:name w:val="245376FCCCD2424E93892DF27EDCBFDF"/>
    <w:rsid w:val="00590EBA"/>
    <w:pPr>
      <w:spacing w:line="278" w:lineRule="auto"/>
    </w:pPr>
    <w:rPr>
      <w:sz w:val="24"/>
      <w:szCs w:val="24"/>
    </w:rPr>
  </w:style>
  <w:style w:type="paragraph" w:customStyle="1" w:styleId="A1E502F83CC0496FB7866171C5B2DF4E">
    <w:name w:val="A1E502F83CC0496FB7866171C5B2DF4E"/>
    <w:rsid w:val="00590EBA"/>
    <w:pPr>
      <w:spacing w:line="278" w:lineRule="auto"/>
    </w:pPr>
    <w:rPr>
      <w:sz w:val="24"/>
      <w:szCs w:val="24"/>
    </w:rPr>
  </w:style>
  <w:style w:type="paragraph" w:customStyle="1" w:styleId="1B8CD30BFB474690AF8213C809A7C3FD">
    <w:name w:val="1B8CD30BFB474690AF8213C809A7C3FD"/>
    <w:rsid w:val="00590EBA"/>
    <w:pPr>
      <w:spacing w:line="278" w:lineRule="auto"/>
    </w:pPr>
    <w:rPr>
      <w:sz w:val="24"/>
      <w:szCs w:val="24"/>
    </w:rPr>
  </w:style>
  <w:style w:type="paragraph" w:customStyle="1" w:styleId="1261FE5DE8FD432CBF056D2B3BB602E3">
    <w:name w:val="1261FE5DE8FD432CBF056D2B3BB602E3"/>
    <w:rsid w:val="00590EBA"/>
    <w:pPr>
      <w:spacing w:line="278" w:lineRule="auto"/>
    </w:pPr>
    <w:rPr>
      <w:sz w:val="24"/>
      <w:szCs w:val="24"/>
    </w:rPr>
  </w:style>
  <w:style w:type="paragraph" w:customStyle="1" w:styleId="FE2AC8319A8C4D4C93E4CFD43BE60FC6">
    <w:name w:val="FE2AC8319A8C4D4C93E4CFD43BE60FC6"/>
    <w:rsid w:val="00590EBA"/>
    <w:pPr>
      <w:spacing w:line="278" w:lineRule="auto"/>
    </w:pPr>
    <w:rPr>
      <w:sz w:val="24"/>
      <w:szCs w:val="24"/>
    </w:rPr>
  </w:style>
  <w:style w:type="paragraph" w:customStyle="1" w:styleId="F8C4AD5F47B14E8BB726CBC77C2043DF">
    <w:name w:val="F8C4AD5F47B14E8BB726CBC77C2043DF"/>
    <w:rsid w:val="00590EBA"/>
    <w:pPr>
      <w:spacing w:line="278" w:lineRule="auto"/>
    </w:pPr>
    <w:rPr>
      <w:sz w:val="24"/>
      <w:szCs w:val="24"/>
    </w:rPr>
  </w:style>
  <w:style w:type="paragraph" w:customStyle="1" w:styleId="B9426DA3405F44EE8BB858E7AD05FEFB">
    <w:name w:val="B9426DA3405F44EE8BB858E7AD05FEFB"/>
    <w:rsid w:val="00590EBA"/>
    <w:pPr>
      <w:spacing w:line="278" w:lineRule="auto"/>
    </w:pPr>
    <w:rPr>
      <w:sz w:val="24"/>
      <w:szCs w:val="24"/>
    </w:rPr>
  </w:style>
  <w:style w:type="paragraph" w:customStyle="1" w:styleId="A004E1A865B34F16A36481723086B4BB">
    <w:name w:val="A004E1A865B34F16A36481723086B4BB"/>
    <w:rsid w:val="00590EBA"/>
    <w:pPr>
      <w:spacing w:line="278" w:lineRule="auto"/>
    </w:pPr>
    <w:rPr>
      <w:sz w:val="24"/>
      <w:szCs w:val="24"/>
    </w:rPr>
  </w:style>
  <w:style w:type="paragraph" w:customStyle="1" w:styleId="34B02683E3264F1E9C9EF727F7C70F05">
    <w:name w:val="34B02683E3264F1E9C9EF727F7C70F05"/>
    <w:rsid w:val="00590EBA"/>
    <w:pPr>
      <w:spacing w:line="278" w:lineRule="auto"/>
    </w:pPr>
    <w:rPr>
      <w:sz w:val="24"/>
      <w:szCs w:val="24"/>
    </w:rPr>
  </w:style>
  <w:style w:type="paragraph" w:customStyle="1" w:styleId="B78C1FAAE1754A64A06F9AB2D0D74E84">
    <w:name w:val="B78C1FAAE1754A64A06F9AB2D0D74E84"/>
    <w:rsid w:val="00590EBA"/>
    <w:pPr>
      <w:spacing w:line="278" w:lineRule="auto"/>
    </w:pPr>
    <w:rPr>
      <w:sz w:val="24"/>
      <w:szCs w:val="24"/>
    </w:rPr>
  </w:style>
  <w:style w:type="paragraph" w:customStyle="1" w:styleId="E87F45C3E5B64CB8AC2C394FF4964A96">
    <w:name w:val="E87F45C3E5B64CB8AC2C394FF4964A96"/>
    <w:rsid w:val="00590EBA"/>
    <w:pPr>
      <w:spacing w:line="278" w:lineRule="auto"/>
    </w:pPr>
    <w:rPr>
      <w:sz w:val="24"/>
      <w:szCs w:val="24"/>
    </w:rPr>
  </w:style>
  <w:style w:type="paragraph" w:customStyle="1" w:styleId="82D1CA58A95D4BD69B914574B347CC2B">
    <w:name w:val="82D1CA58A95D4BD69B914574B347CC2B"/>
    <w:rsid w:val="00590EBA"/>
    <w:pPr>
      <w:spacing w:line="278" w:lineRule="auto"/>
    </w:pPr>
    <w:rPr>
      <w:sz w:val="24"/>
      <w:szCs w:val="24"/>
    </w:rPr>
  </w:style>
  <w:style w:type="paragraph" w:customStyle="1" w:styleId="045278F958A8478CA26441D41B9C3610">
    <w:name w:val="045278F958A8478CA26441D41B9C3610"/>
    <w:rsid w:val="00590EBA"/>
    <w:pPr>
      <w:spacing w:line="278" w:lineRule="auto"/>
    </w:pPr>
    <w:rPr>
      <w:sz w:val="24"/>
      <w:szCs w:val="24"/>
    </w:rPr>
  </w:style>
  <w:style w:type="paragraph" w:customStyle="1" w:styleId="B507B867940342AE8E91AE3D362B3103">
    <w:name w:val="B507B867940342AE8E91AE3D362B3103"/>
    <w:rsid w:val="00590EBA"/>
    <w:pPr>
      <w:spacing w:line="278" w:lineRule="auto"/>
    </w:pPr>
    <w:rPr>
      <w:sz w:val="24"/>
      <w:szCs w:val="24"/>
    </w:rPr>
  </w:style>
  <w:style w:type="paragraph" w:customStyle="1" w:styleId="3FB00D20AB8D4F568D33E2AFC35ACB8C">
    <w:name w:val="3FB00D20AB8D4F568D33E2AFC35ACB8C"/>
    <w:rsid w:val="00590EBA"/>
    <w:pPr>
      <w:spacing w:line="278" w:lineRule="auto"/>
    </w:pPr>
    <w:rPr>
      <w:sz w:val="24"/>
      <w:szCs w:val="24"/>
    </w:rPr>
  </w:style>
  <w:style w:type="paragraph" w:customStyle="1" w:styleId="7B43ED9ED7C5412788A4530664106D65">
    <w:name w:val="7B43ED9ED7C5412788A4530664106D65"/>
    <w:rsid w:val="00590EBA"/>
    <w:pPr>
      <w:spacing w:line="278" w:lineRule="auto"/>
    </w:pPr>
    <w:rPr>
      <w:sz w:val="24"/>
      <w:szCs w:val="24"/>
    </w:rPr>
  </w:style>
  <w:style w:type="paragraph" w:customStyle="1" w:styleId="CDF7ABBA010141078CEC9ABB85F7F3DF">
    <w:name w:val="CDF7ABBA010141078CEC9ABB85F7F3DF"/>
    <w:rsid w:val="00590EBA"/>
    <w:pPr>
      <w:spacing w:line="278" w:lineRule="auto"/>
    </w:pPr>
    <w:rPr>
      <w:sz w:val="24"/>
      <w:szCs w:val="24"/>
    </w:rPr>
  </w:style>
  <w:style w:type="paragraph" w:customStyle="1" w:styleId="AB389BC8C55B4AC19931AAA81BBB3093">
    <w:name w:val="AB389BC8C55B4AC19931AAA81BBB3093"/>
    <w:rsid w:val="00590EBA"/>
    <w:pPr>
      <w:spacing w:line="278" w:lineRule="auto"/>
    </w:pPr>
    <w:rPr>
      <w:sz w:val="24"/>
      <w:szCs w:val="24"/>
    </w:rPr>
  </w:style>
  <w:style w:type="paragraph" w:customStyle="1" w:styleId="9B21899A9ABB48D7BF2E0F72A6DDA2D9">
    <w:name w:val="9B21899A9ABB48D7BF2E0F72A6DDA2D9"/>
    <w:rsid w:val="00590EBA"/>
    <w:pPr>
      <w:spacing w:line="278" w:lineRule="auto"/>
    </w:pPr>
    <w:rPr>
      <w:sz w:val="24"/>
      <w:szCs w:val="24"/>
    </w:rPr>
  </w:style>
  <w:style w:type="paragraph" w:customStyle="1" w:styleId="FAB1302988684FE3A84A073622167B99">
    <w:name w:val="FAB1302988684FE3A84A073622167B99"/>
    <w:rsid w:val="00590EBA"/>
    <w:pPr>
      <w:spacing w:line="278" w:lineRule="auto"/>
    </w:pPr>
    <w:rPr>
      <w:sz w:val="24"/>
      <w:szCs w:val="24"/>
    </w:rPr>
  </w:style>
  <w:style w:type="paragraph" w:customStyle="1" w:styleId="8728B269DD7F40119E50F42F16F9062B">
    <w:name w:val="8728B269DD7F40119E50F42F16F9062B"/>
    <w:rsid w:val="00590EBA"/>
    <w:pPr>
      <w:spacing w:line="278" w:lineRule="auto"/>
    </w:pPr>
    <w:rPr>
      <w:sz w:val="24"/>
      <w:szCs w:val="24"/>
    </w:rPr>
  </w:style>
  <w:style w:type="paragraph" w:customStyle="1" w:styleId="8BBAF2E880904D82903AAEAA536928A1">
    <w:name w:val="8BBAF2E880904D82903AAEAA536928A1"/>
    <w:rsid w:val="00590EBA"/>
    <w:pPr>
      <w:spacing w:line="278" w:lineRule="auto"/>
    </w:pPr>
    <w:rPr>
      <w:sz w:val="24"/>
      <w:szCs w:val="24"/>
    </w:rPr>
  </w:style>
  <w:style w:type="paragraph" w:customStyle="1" w:styleId="0CBC79D7ADA243C49A48220A3B865D6A">
    <w:name w:val="0CBC79D7ADA243C49A48220A3B865D6A"/>
    <w:rsid w:val="00590EBA"/>
    <w:pPr>
      <w:spacing w:line="278" w:lineRule="auto"/>
    </w:pPr>
    <w:rPr>
      <w:sz w:val="24"/>
      <w:szCs w:val="24"/>
    </w:rPr>
  </w:style>
  <w:style w:type="paragraph" w:customStyle="1" w:styleId="C26620780A48489EAC9312300D757DB5">
    <w:name w:val="C26620780A48489EAC9312300D757DB5"/>
    <w:rsid w:val="00590EBA"/>
    <w:pPr>
      <w:spacing w:line="278" w:lineRule="auto"/>
    </w:pPr>
    <w:rPr>
      <w:sz w:val="24"/>
      <w:szCs w:val="24"/>
    </w:rPr>
  </w:style>
  <w:style w:type="paragraph" w:customStyle="1" w:styleId="6ED044619628402DA68CCDB518AAF286">
    <w:name w:val="6ED044619628402DA68CCDB518AAF286"/>
    <w:rsid w:val="00590EBA"/>
    <w:pPr>
      <w:spacing w:line="278" w:lineRule="auto"/>
    </w:pPr>
    <w:rPr>
      <w:sz w:val="24"/>
      <w:szCs w:val="24"/>
    </w:rPr>
  </w:style>
  <w:style w:type="paragraph" w:customStyle="1" w:styleId="F4DEDCE53BEC4F7BACDC57E68E01F3DB">
    <w:name w:val="F4DEDCE53BEC4F7BACDC57E68E01F3DB"/>
    <w:rsid w:val="00590EBA"/>
    <w:pPr>
      <w:spacing w:line="278" w:lineRule="auto"/>
    </w:pPr>
    <w:rPr>
      <w:sz w:val="24"/>
      <w:szCs w:val="24"/>
    </w:rPr>
  </w:style>
  <w:style w:type="paragraph" w:customStyle="1" w:styleId="BA5A80F25E3E4B15B0A3DF0771E40435">
    <w:name w:val="BA5A80F25E3E4B15B0A3DF0771E40435"/>
    <w:rsid w:val="00590EBA"/>
    <w:pPr>
      <w:spacing w:line="278" w:lineRule="auto"/>
    </w:pPr>
    <w:rPr>
      <w:sz w:val="24"/>
      <w:szCs w:val="24"/>
    </w:rPr>
  </w:style>
  <w:style w:type="paragraph" w:customStyle="1" w:styleId="E4EA002E6A2E4B7A9C466430A30020B9">
    <w:name w:val="E4EA002E6A2E4B7A9C466430A30020B9"/>
    <w:rsid w:val="00590EBA"/>
    <w:pPr>
      <w:spacing w:line="278" w:lineRule="auto"/>
    </w:pPr>
    <w:rPr>
      <w:sz w:val="24"/>
      <w:szCs w:val="24"/>
    </w:rPr>
  </w:style>
  <w:style w:type="paragraph" w:customStyle="1" w:styleId="8A435D56A22A4FE99556D3E7EB4BA71A">
    <w:name w:val="8A435D56A22A4FE99556D3E7EB4BA71A"/>
    <w:rsid w:val="00590EBA"/>
    <w:pPr>
      <w:spacing w:line="278" w:lineRule="auto"/>
    </w:pPr>
    <w:rPr>
      <w:sz w:val="24"/>
      <w:szCs w:val="24"/>
    </w:rPr>
  </w:style>
  <w:style w:type="paragraph" w:customStyle="1" w:styleId="020B9E177A284D3790A9AFF9FA3D1E9B">
    <w:name w:val="020B9E177A284D3790A9AFF9FA3D1E9B"/>
    <w:rsid w:val="00590EB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Núria Ortega Vila</cp:lastModifiedBy>
  <cp:revision>9</cp:revision>
  <dcterms:created xsi:type="dcterms:W3CDTF">2025-03-10T13:07:00Z</dcterms:created>
  <dcterms:modified xsi:type="dcterms:W3CDTF">2025-10-15T10:15:00Z</dcterms:modified>
</cp:coreProperties>
</file>