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933E" w14:textId="77777777"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14:paraId="3699933F" w14:textId="77777777" w:rsidR="00EF4A5C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36999340" w14:textId="77777777" w:rsidR="009E4EFE" w:rsidRPr="00A52D4E" w:rsidRDefault="009E4EFE" w:rsidP="00390C5E">
      <w:pPr>
        <w:jc w:val="center"/>
        <w:rPr>
          <w:rFonts w:ascii="Arial" w:hAnsi="Arial" w:cs="Arial"/>
          <w:b/>
          <w:spacing w:val="-3"/>
        </w:rPr>
      </w:pPr>
    </w:p>
    <w:p w14:paraId="36999341" w14:textId="77777777"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="00C22BE5">
        <w:rPr>
          <w:rFonts w:ascii="Arial" w:hAnsi="Arial" w:cs="Arial"/>
          <w:b/>
          <w:u w:val="single"/>
        </w:rPr>
        <w:t>DE CRITERIS AUTOMÀTICS</w:t>
      </w:r>
      <w:r w:rsidR="003F5265">
        <w:rPr>
          <w:rFonts w:ascii="Arial" w:hAnsi="Arial" w:cs="Arial"/>
          <w:b/>
          <w:u w:val="single"/>
        </w:rPr>
        <w:t xml:space="preserve"> LOT 1</w:t>
      </w:r>
    </w:p>
    <w:p w14:paraId="36999342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36999343" w14:textId="77777777" w:rsidR="00E334FB" w:rsidRPr="0082137F" w:rsidRDefault="00E334FB" w:rsidP="00370CC9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</w:t>
      </w:r>
      <w:proofErr w:type="spellStart"/>
      <w:r w:rsidRPr="00A52D4E">
        <w:rPr>
          <w:rFonts w:ascii="Arial" w:hAnsi="Arial" w:cs="Arial"/>
          <w:bCs/>
        </w:rPr>
        <w:t>del</w:t>
      </w:r>
      <w:r w:rsidR="008713C2">
        <w:rPr>
          <w:rFonts w:ascii="Arial" w:hAnsi="Arial" w:cs="Arial"/>
          <w:bCs/>
        </w:rPr>
        <w:t>sp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proofErr w:type="spellEnd"/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="00BE7E12" w:rsidRPr="00BE7E12">
        <w:rPr>
          <w:rFonts w:ascii="Arial" w:hAnsi="Arial" w:cs="Arial"/>
          <w:b/>
        </w:rPr>
        <w:t>LOT</w:t>
      </w:r>
      <w:r w:rsidR="005A1CC2">
        <w:rPr>
          <w:rFonts w:ascii="Arial" w:hAnsi="Arial" w:cs="Arial"/>
          <w:b/>
        </w:rPr>
        <w:t xml:space="preserve"> 1</w:t>
      </w:r>
      <w:r w:rsidR="00D458F0">
        <w:rPr>
          <w:rFonts w:ascii="Arial" w:hAnsi="Arial" w:cs="Arial"/>
        </w:rPr>
        <w:t>del</w:t>
      </w:r>
      <w:r w:rsidR="00BE7E12" w:rsidRPr="00BE7E12">
        <w:rPr>
          <w:rFonts w:ascii="Arial" w:hAnsi="Arial" w:cs="Arial"/>
          <w:b/>
        </w:rPr>
        <w:t>servei</w:t>
      </w:r>
      <w:r w:rsidR="00370CC9" w:rsidRPr="00370CC9">
        <w:rPr>
          <w:rFonts w:ascii="Arial" w:hAnsi="Arial" w:cs="Arial"/>
          <w:b/>
        </w:rPr>
        <w:t xml:space="preserve"> de vigilància i control integral de </w:t>
      </w:r>
      <w:proofErr w:type="spellStart"/>
      <w:r w:rsidR="00370CC9" w:rsidRPr="00370CC9">
        <w:rPr>
          <w:rFonts w:ascii="Arial" w:hAnsi="Arial" w:cs="Arial"/>
          <w:b/>
        </w:rPr>
        <w:t>plaguesdel</w:t>
      </w:r>
      <w:proofErr w:type="spellEnd"/>
      <w:r w:rsidR="00370CC9" w:rsidRPr="00370CC9">
        <w:rPr>
          <w:rFonts w:ascii="Arial" w:hAnsi="Arial" w:cs="Arial"/>
          <w:b/>
        </w:rPr>
        <w:t xml:space="preserve"> municipi de Mataró.</w:t>
      </w:r>
      <w:r w:rsidR="00EC6995" w:rsidRPr="0082137F">
        <w:rPr>
          <w:rFonts w:ascii="Arial" w:hAnsi="Arial" w:cs="Arial"/>
          <w:b/>
          <w:bCs/>
        </w:rPr>
        <w:t xml:space="preserve">(Exp. </w:t>
      </w:r>
      <w:r w:rsidR="003333E1" w:rsidRPr="003333E1">
        <w:rPr>
          <w:rFonts w:ascii="Arial" w:hAnsi="Arial" w:cs="Arial"/>
          <w:b/>
          <w:bCs/>
        </w:rPr>
        <w:t>2025/000031794</w:t>
      </w:r>
      <w:r w:rsidR="00EC6995" w:rsidRPr="0082137F">
        <w:rPr>
          <w:rFonts w:ascii="Arial" w:hAnsi="Arial" w:cs="Arial"/>
          <w:b/>
          <w:bCs/>
        </w:rPr>
        <w:t>)</w:t>
      </w:r>
      <w:r w:rsidRPr="0082137F">
        <w:rPr>
          <w:rFonts w:ascii="Arial" w:hAnsi="Arial" w:cs="Arial"/>
          <w:b/>
          <w:bCs/>
        </w:rPr>
        <w:t>,</w:t>
      </w:r>
    </w:p>
    <w:p w14:paraId="36999344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36999345" w14:textId="77777777" w:rsidR="009E4EFE" w:rsidRDefault="009E4EFE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36999346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36999347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36999348" w14:textId="77777777" w:rsidR="000B3E27" w:rsidRPr="00E43F28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="00D458F0" w:rsidRPr="0044141B">
        <w:rPr>
          <w:rFonts w:ascii="Arial" w:hAnsi="Arial" w:cs="Arial"/>
          <w:sz w:val="20"/>
        </w:rPr>
        <w:t xml:space="preserve">Que ofereixo </w:t>
      </w:r>
      <w:r w:rsidR="003B1A07" w:rsidRPr="0044141B">
        <w:rPr>
          <w:rFonts w:ascii="Arial" w:hAnsi="Arial" w:cs="Arial"/>
          <w:sz w:val="20"/>
        </w:rPr>
        <w:t xml:space="preserve">prestar el </w:t>
      </w:r>
      <w:proofErr w:type="spellStart"/>
      <w:r w:rsidR="003B1A07" w:rsidRPr="0044141B">
        <w:rPr>
          <w:rFonts w:ascii="Arial" w:hAnsi="Arial" w:cs="Arial"/>
          <w:sz w:val="20"/>
        </w:rPr>
        <w:t>servei</w:t>
      </w:r>
      <w:r w:rsidR="0044141B" w:rsidRPr="0044141B">
        <w:rPr>
          <w:rFonts w:ascii="Arial" w:hAnsi="Arial" w:cs="Arial"/>
          <w:sz w:val="20"/>
        </w:rPr>
        <w:t>pels</w:t>
      </w:r>
      <w:proofErr w:type="spellEnd"/>
      <w:r w:rsidR="0044141B" w:rsidRPr="0044141B">
        <w:rPr>
          <w:rFonts w:ascii="Arial" w:hAnsi="Arial" w:cs="Arial"/>
          <w:sz w:val="20"/>
        </w:rPr>
        <w:t xml:space="preserve"> següents preus unitaris</w:t>
      </w:r>
      <w:r w:rsidR="00FE5BF6" w:rsidRPr="0044141B">
        <w:rPr>
          <w:rFonts w:ascii="Arial" w:hAnsi="Arial" w:cs="Arial"/>
          <w:sz w:val="20"/>
        </w:rPr>
        <w:t xml:space="preserve">:  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>(</w:t>
      </w:r>
      <w:r w:rsidR="004C278C">
        <w:rPr>
          <w:rFonts w:ascii="Arial" w:hAnsi="Arial" w:cs="Arial"/>
          <w:i/>
          <w:iCs/>
          <w:color w:val="00B0F0"/>
          <w:sz w:val="20"/>
        </w:rPr>
        <w:t xml:space="preserve">emplenar 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 xml:space="preserve"> les c</w:t>
      </w:r>
      <w:r w:rsidR="004C278C">
        <w:rPr>
          <w:rFonts w:ascii="Arial" w:hAnsi="Arial" w:cs="Arial"/>
          <w:i/>
          <w:iCs/>
          <w:color w:val="00B0F0"/>
          <w:sz w:val="20"/>
        </w:rPr>
        <w:t>el·les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 xml:space="preserve"> ombrejades en color </w:t>
      </w:r>
      <w:r w:rsidR="004C278C">
        <w:rPr>
          <w:rFonts w:ascii="Arial" w:hAnsi="Arial" w:cs="Arial"/>
          <w:i/>
          <w:iCs/>
          <w:color w:val="00B0F0"/>
          <w:sz w:val="20"/>
        </w:rPr>
        <w:t>verd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>)</w:t>
      </w:r>
    </w:p>
    <w:p w14:paraId="36999349" w14:textId="77777777"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92"/>
        <w:gridCol w:w="1276"/>
        <w:gridCol w:w="1276"/>
        <w:gridCol w:w="1559"/>
        <w:gridCol w:w="1463"/>
      </w:tblGrid>
      <w:tr w:rsidR="00A875AF" w:rsidRPr="00507B67" w14:paraId="36999350" w14:textId="77777777" w:rsidTr="00BB4424">
        <w:trPr>
          <w:trHeight w:val="258"/>
        </w:trPr>
        <w:tc>
          <w:tcPr>
            <w:tcW w:w="2860" w:type="dxa"/>
            <w:shd w:val="clear" w:color="auto" w:fill="FFFFFF"/>
            <w:noWrap/>
            <w:vAlign w:val="bottom"/>
            <w:hideMark/>
          </w:tcPr>
          <w:p w14:paraId="3699934A" w14:textId="77777777" w:rsidR="00A875AF" w:rsidRPr="00FB5E7F" w:rsidRDefault="00A875AF" w:rsidP="00FB5E7F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3699934B" w14:textId="77777777" w:rsidR="00A875AF" w:rsidRPr="00FB5E7F" w:rsidRDefault="00A875AF" w:rsidP="00FB5E7F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14:paraId="3699934C" w14:textId="77777777" w:rsidR="00A875AF" w:rsidRPr="00507B67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Preu unitari </w:t>
            </w:r>
            <w:r w:rsidRPr="00507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MÀXIM</w:t>
            </w:r>
          </w:p>
          <w:p w14:paraId="3699934D" w14:textId="77777777" w:rsidR="00A875AF" w:rsidRPr="00FB5E7F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sense IVA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34E" w14:textId="77777777" w:rsidR="00A875AF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OFERTA PREU UNITARI </w:t>
            </w:r>
          </w:p>
          <w:p w14:paraId="3699934F" w14:textId="77777777" w:rsidR="00A875AF" w:rsidRPr="00507B67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SENSE IVA </w:t>
            </w:r>
          </w:p>
        </w:tc>
      </w:tr>
      <w:tr w:rsidR="00A875AF" w:rsidRPr="00507B67" w14:paraId="36999358" w14:textId="77777777" w:rsidTr="00BB4424">
        <w:trPr>
          <w:trHeight w:val="452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14:paraId="36999351" w14:textId="77777777" w:rsidR="00A875AF" w:rsidRPr="00FB5E7F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Activitat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36999352" w14:textId="77777777" w:rsidR="002236E8" w:rsidRDefault="002236E8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U</w:t>
            </w:r>
            <w:r w:rsidR="00A875AF"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nitats</w:t>
            </w:r>
          </w:p>
          <w:p w14:paraId="36999353" w14:textId="77777777" w:rsidR="00A875AF" w:rsidRPr="00FB5E7F" w:rsidRDefault="002236E8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ANUALS</w:t>
            </w:r>
            <w:r w:rsidR="00A875AF"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estimades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 w14:paraId="36999354" w14:textId="77777777" w:rsidR="00A875AF" w:rsidRPr="00FB5E7F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 w14:paraId="36999355" w14:textId="77777777" w:rsidR="00A875AF" w:rsidRPr="00FB5E7F" w:rsidRDefault="00A875AF" w:rsidP="00FB5E7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999356" w14:textId="77777777" w:rsidR="00A875AF" w:rsidRPr="00507B67" w:rsidRDefault="00A875AF" w:rsidP="000052BE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999357" w14:textId="77777777" w:rsidR="00A875AF" w:rsidRPr="00507B67" w:rsidRDefault="00A875AF" w:rsidP="000052BE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E40391" w:rsidRPr="00507B67" w14:paraId="3699935F" w14:textId="77777777" w:rsidTr="00BB4424">
        <w:trPr>
          <w:trHeight w:val="3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59" w14:textId="77777777" w:rsidR="00E40391" w:rsidRPr="00A01ACB" w:rsidRDefault="00E40391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01AC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Atenció a les incidències per avisos per plagues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5A" w14:textId="77777777" w:rsidR="00E40391" w:rsidRPr="00FB5E7F" w:rsidRDefault="00E40391" w:rsidP="00E40391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5B" w14:textId="77777777" w:rsidR="00E40391" w:rsidRPr="00FB5E7F" w:rsidRDefault="00E40391" w:rsidP="00E40391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 xml:space="preserve">     63,86 €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99935C" w14:textId="77777777" w:rsidR="00E40391" w:rsidRPr="00FB5E7F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 xml:space="preserve">    65,89 €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5D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5E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E40391" w:rsidRPr="00507B67" w14:paraId="36999366" w14:textId="77777777" w:rsidTr="00BB4424">
        <w:trPr>
          <w:trHeight w:val="3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0" w14:textId="77777777" w:rsidR="00E40391" w:rsidRPr="00A01ACB" w:rsidRDefault="00E40391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01AC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Campanya paneroles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1" w14:textId="77777777" w:rsidR="00E40391" w:rsidRPr="00FB5E7F" w:rsidRDefault="00E40391" w:rsidP="00E40391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2" w14:textId="77777777" w:rsidR="00E40391" w:rsidRPr="00FB5E7F" w:rsidRDefault="00E40391" w:rsidP="00E40391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 xml:space="preserve"> 30.693,43 €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999363" w14:textId="77777777" w:rsidR="00E40391" w:rsidRPr="00FB5E7F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31.667,42 €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64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65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E40391" w:rsidRPr="00507B67" w14:paraId="3699936D" w14:textId="77777777" w:rsidTr="00BB4424">
        <w:trPr>
          <w:trHeight w:val="3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7" w14:textId="77777777" w:rsidR="00E40391" w:rsidRPr="00A01ACB" w:rsidRDefault="00E40391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01AC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Campanya rosegadors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8" w14:textId="77777777" w:rsidR="00E40391" w:rsidRPr="00FB5E7F" w:rsidRDefault="00E40391" w:rsidP="00E40391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9" w14:textId="77777777" w:rsidR="00E40391" w:rsidRPr="00FB5E7F" w:rsidRDefault="00E40391" w:rsidP="00E40391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 xml:space="preserve">      2.971,74 €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99936A" w14:textId="77777777" w:rsidR="00E40391" w:rsidRPr="00FB5E7F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3.065,93 €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6B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6C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E40391" w:rsidRPr="00507B67" w14:paraId="36999374" w14:textId="77777777" w:rsidTr="00BB4424">
        <w:trPr>
          <w:trHeight w:val="3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E" w14:textId="77777777" w:rsidR="00E40391" w:rsidRPr="00A01ACB" w:rsidRDefault="00E40391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01AC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Campanya mosquit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6F" w14:textId="77777777" w:rsidR="00E40391" w:rsidRPr="00FB5E7F" w:rsidRDefault="00E40391" w:rsidP="00E40391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99370" w14:textId="77777777" w:rsidR="00E40391" w:rsidRPr="00FB5E7F" w:rsidRDefault="00E40391" w:rsidP="00E40391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 xml:space="preserve">    1.952,45 €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999371" w14:textId="77777777" w:rsidR="00E40391" w:rsidRPr="00FB5E7F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2.014,29 €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72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73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E40391" w:rsidRPr="00507B67" w14:paraId="3699937B" w14:textId="77777777" w:rsidTr="00BB4424">
        <w:trPr>
          <w:trHeight w:val="382"/>
        </w:trPr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99375" w14:textId="77777777" w:rsidR="00E40391" w:rsidRPr="00FB5E7F" w:rsidRDefault="00E40391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99376" w14:textId="77777777" w:rsidR="00E40391" w:rsidRPr="00FB5E7F" w:rsidRDefault="00E40391" w:rsidP="00E40391">
            <w:pPr>
              <w:autoSpaceDN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99377" w14:textId="77777777" w:rsidR="00E40391" w:rsidRPr="00FB5E7F" w:rsidRDefault="00E40391" w:rsidP="00E40391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113.280,77 €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99378" w14:textId="77777777" w:rsidR="00E40391" w:rsidRPr="00FB5E7F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 116.876,00 €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79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7A" w14:textId="77777777" w:rsidR="00E40391" w:rsidRPr="00507B67" w:rsidRDefault="00E40391" w:rsidP="00E4039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A875AF" w:rsidRPr="00507B67" w14:paraId="36999384" w14:textId="77777777" w:rsidTr="00BB4424">
        <w:trPr>
          <w:trHeight w:val="522"/>
        </w:trPr>
        <w:tc>
          <w:tcPr>
            <w:tcW w:w="2860" w:type="dxa"/>
            <w:shd w:val="clear" w:color="auto" w:fill="FFFFFF"/>
            <w:noWrap/>
            <w:vAlign w:val="bottom"/>
          </w:tcPr>
          <w:p w14:paraId="3699937C" w14:textId="77777777" w:rsidR="00A875AF" w:rsidRPr="00FB5E7F" w:rsidRDefault="00A875AF" w:rsidP="00265EC9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99937D" w14:textId="77777777" w:rsidR="00A875AF" w:rsidRPr="00FB5E7F" w:rsidRDefault="00A875AF" w:rsidP="00265EC9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3699937E" w14:textId="77777777" w:rsidR="00A875AF" w:rsidRPr="00FB5E7F" w:rsidRDefault="00A875AF" w:rsidP="00265EC9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TOTAL </w:t>
            </w:r>
          </w:p>
          <w:p w14:paraId="3699937F" w14:textId="77777777" w:rsidR="00A875AF" w:rsidRPr="00FB5E7F" w:rsidRDefault="00A875AF" w:rsidP="00265EC9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ANYS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36999380" w14:textId="77777777" w:rsidR="00A875AF" w:rsidRPr="00FB5E7F" w:rsidRDefault="00143F4B" w:rsidP="00265EC9">
            <w:pPr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43F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230.156,77 €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381" w14:textId="77777777" w:rsidR="00A875AF" w:rsidRPr="00265EC9" w:rsidRDefault="00A875AF" w:rsidP="00265EC9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65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  <w:p w14:paraId="36999382" w14:textId="77777777" w:rsidR="00A875AF" w:rsidRPr="00507B67" w:rsidRDefault="00A875AF" w:rsidP="00265EC9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ANYS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99383" w14:textId="77777777" w:rsidR="00A875AF" w:rsidRPr="00507B67" w:rsidRDefault="00A875AF" w:rsidP="00265EC9">
            <w:pPr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</w:tbl>
    <w:p w14:paraId="36999385" w14:textId="77777777"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36999386" w14:textId="77777777"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36999387" w14:textId="77777777"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36999388" w14:textId="77777777" w:rsidR="008E09C5" w:rsidRDefault="008E09C5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cs="Arial"/>
          <w:iCs/>
          <w:sz w:val="20"/>
        </w:rPr>
        <w:t xml:space="preserve">B) Que el desglossament de l’anterior 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s:</w:t>
      </w:r>
      <w:r>
        <w:rPr>
          <w:rFonts w:ascii="Arial" w:hAnsi="Arial" w:cs="Arial"/>
          <w:i/>
          <w:iCs/>
          <w:color w:val="00B0F0"/>
          <w:sz w:val="20"/>
        </w:rPr>
        <w:t>(emplenar  les cel·les ombrejades en color verd)</w:t>
      </w:r>
    </w:p>
    <w:p w14:paraId="36999389" w14:textId="77777777" w:rsidR="008B5AC1" w:rsidRDefault="008B5AC1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p w14:paraId="3699938A" w14:textId="77777777" w:rsidR="00FB5E7F" w:rsidRPr="008B5AC1" w:rsidRDefault="008B5AC1" w:rsidP="000B3E27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Pr="008B5AC1">
        <w:rPr>
          <w:rFonts w:ascii="Arial" w:hAnsi="Arial" w:cs="Arial"/>
          <w:b/>
          <w:bCs/>
          <w:iCs/>
          <w:sz w:val="20"/>
        </w:rPr>
        <w:t>2026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BD2726" w14:paraId="3699938E" w14:textId="77777777" w:rsidTr="00E2746A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699938B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699938C" w14:textId="77777777" w:rsidR="00BD2726" w:rsidRDefault="0064488B" w:rsidP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699938D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A140D5" w14:paraId="36999392" w14:textId="77777777" w:rsidTr="004971A7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8F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90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85.082,87 €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91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A140D5" w14:paraId="36999396" w14:textId="77777777" w:rsidTr="004971A7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93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94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  9.500,00 €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95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A140D5" w14:paraId="3699939A" w14:textId="77777777" w:rsidTr="004971A7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97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98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   94.582,87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99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A140D5" w14:paraId="3699939E" w14:textId="77777777" w:rsidTr="00E2746A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99939B" w14:textId="77777777" w:rsidR="00A140D5" w:rsidRDefault="00A140D5" w:rsidP="00A140D5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3699939C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939D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140D5" w14:paraId="369993A2" w14:textId="77777777" w:rsidTr="00E2746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9F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A0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12.288,81 €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A1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A140D5" w14:paraId="369993A6" w14:textId="77777777" w:rsidTr="00E2746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A3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A4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  6.409,09 €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A5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A140D5" w14:paraId="369993AA" w14:textId="77777777" w:rsidTr="00E2746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A7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A8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   18.697,90 €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A9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A140D5" w14:paraId="369993AE" w14:textId="77777777" w:rsidTr="00E2746A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9993AB" w14:textId="77777777" w:rsidR="00A140D5" w:rsidRDefault="00A140D5" w:rsidP="00A140D5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369993AC" w14:textId="77777777" w:rsidR="00A140D5" w:rsidRDefault="00A140D5" w:rsidP="00A140D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 113.280,77 €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9993AD" w14:textId="77777777" w:rsidR="00A140D5" w:rsidRDefault="00A140D5" w:rsidP="00A140D5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14:paraId="369993AF" w14:textId="77777777"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369993B0" w14:textId="77777777" w:rsid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369993B1" w14:textId="77777777" w:rsidR="00E2746A" w:rsidRP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746A">
        <w:rPr>
          <w:rFonts w:ascii="Arial" w:hAnsi="Arial" w:cs="Arial"/>
          <w:b/>
          <w:bCs/>
          <w:sz w:val="20"/>
        </w:rPr>
        <w:t xml:space="preserve">         2027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E2746A" w14:paraId="369993B5" w14:textId="77777777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69993B2" w14:textId="77777777" w:rsidR="00E2746A" w:rsidRDefault="00E2746A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69993B3" w14:textId="77777777" w:rsidR="00E2746A" w:rsidRDefault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9993B4" w14:textId="77777777" w:rsidR="00E2746A" w:rsidRDefault="00E2746A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9E4EFE" w14:paraId="369993B9" w14:textId="77777777" w:rsidTr="0026207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B6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B7" w14:textId="77777777" w:rsidR="009E4EFE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88.060,77 €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B8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9E4EFE" w14:paraId="369993BD" w14:textId="77777777" w:rsidTr="00262070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BA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mitjansauxiliars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BB" w14:textId="77777777" w:rsidR="009E4EFE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  9.500,00 €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BC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9E4EFE" w14:paraId="369993C1" w14:textId="77777777" w:rsidTr="0026207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BE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BF" w14:textId="77777777" w:rsidR="009E4EFE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   97.560,77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C0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9E4EFE" w14:paraId="369993C5" w14:textId="77777777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9993C2" w14:textId="77777777" w:rsidR="009E4EFE" w:rsidRDefault="009E4EFE" w:rsidP="009E4EFE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369993C3" w14:textId="77777777" w:rsidR="009E4EFE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93C4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9E4EFE" w14:paraId="369993C9" w14:textId="77777777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C6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C7" w14:textId="1E8C3331" w:rsidR="009E4EFE" w:rsidRPr="0090077F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0077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12.694,5</w:t>
            </w:r>
            <w:r w:rsidR="00E45F05" w:rsidRPr="0090077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</w:t>
            </w:r>
            <w:r w:rsidRPr="0090077F"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C8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9E4EFE" w14:paraId="369993CD" w14:textId="77777777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CA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CB" w14:textId="483F5CE3" w:rsidR="009E4EFE" w:rsidRPr="0090077F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0077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  6.620,</w:t>
            </w:r>
            <w:r w:rsidR="00E45F05" w:rsidRPr="0090077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70</w:t>
            </w:r>
            <w:r w:rsidRPr="0090077F"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CC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9E4EFE" w14:paraId="369993D1" w14:textId="77777777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93CE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993CF" w14:textId="48190235" w:rsidR="009E4EFE" w:rsidRPr="0090077F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007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   19.315,2</w:t>
            </w:r>
            <w:r w:rsidR="003F4F42" w:rsidRPr="009007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</w:t>
            </w:r>
            <w:r w:rsidRPr="0090077F"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D0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9E4EFE" w14:paraId="369993D5" w14:textId="77777777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9993D2" w14:textId="77777777" w:rsidR="009E4EFE" w:rsidRDefault="009E4EFE" w:rsidP="009E4EFE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369993D3" w14:textId="3900E6DF" w:rsidR="009E4EFE" w:rsidRPr="0090077F" w:rsidRDefault="009E4EFE" w:rsidP="009E4EF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007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 116.87</w:t>
            </w:r>
            <w:r w:rsidR="00142DC1" w:rsidRPr="009007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6,00</w:t>
            </w:r>
            <w:r w:rsidRPr="0090077F"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993D4" w14:textId="77777777" w:rsidR="009E4EFE" w:rsidRDefault="009E4EFE" w:rsidP="009E4EFE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14:paraId="369993D6" w14:textId="77777777" w:rsidR="00912B55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369993D7" w14:textId="77777777" w:rsidR="009D5A6F" w:rsidRDefault="009D5A6F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369993D8" w14:textId="77777777" w:rsidR="00243700" w:rsidRPr="00243700" w:rsidRDefault="00B9316E" w:rsidP="00243700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243700">
        <w:rPr>
          <w:rFonts w:ascii="Arial" w:hAnsi="Arial" w:cs="Arial"/>
          <w:sz w:val="20"/>
        </w:rPr>
        <w:t>C</w:t>
      </w:r>
      <w:r w:rsidR="00FF3995" w:rsidRPr="00243700">
        <w:rPr>
          <w:rFonts w:ascii="Arial" w:hAnsi="Arial" w:cs="Arial"/>
          <w:sz w:val="20"/>
        </w:rPr>
        <w:t xml:space="preserve">) </w:t>
      </w:r>
      <w:r w:rsidR="00B84F25" w:rsidRPr="00243700">
        <w:rPr>
          <w:rFonts w:ascii="Arial" w:hAnsi="Arial" w:cs="Arial"/>
          <w:sz w:val="20"/>
        </w:rPr>
        <w:t xml:space="preserve">Que </w:t>
      </w:r>
      <w:r w:rsidR="00741CB9" w:rsidRPr="00243700">
        <w:rPr>
          <w:rFonts w:ascii="Arial" w:eastAsia="Arial" w:hAnsi="Arial" w:cs="Arial"/>
          <w:bCs/>
          <w:color w:val="000000"/>
          <w:kern w:val="2"/>
          <w:sz w:val="20"/>
        </w:rPr>
        <w:t xml:space="preserve">el vehicle que s’utilitzarà per donar servei al municipi </w:t>
      </w:r>
      <w:r w:rsidR="00211DB4" w:rsidRPr="00243700">
        <w:rPr>
          <w:rFonts w:ascii="Arial" w:eastAsia="Arial" w:hAnsi="Arial" w:cs="Arial"/>
          <w:bCs/>
          <w:color w:val="000000"/>
          <w:kern w:val="2"/>
          <w:sz w:val="20"/>
        </w:rPr>
        <w:t xml:space="preserve">tindrà la següent </w:t>
      </w:r>
      <w:r w:rsidR="00741CB9" w:rsidRPr="00243700">
        <w:rPr>
          <w:rFonts w:ascii="Arial" w:eastAsia="Arial" w:hAnsi="Arial" w:cs="Arial"/>
          <w:bCs/>
          <w:color w:val="000000"/>
          <w:kern w:val="2"/>
          <w:sz w:val="20"/>
        </w:rPr>
        <w:t xml:space="preserve">font de combustible: </w:t>
      </w:r>
      <w:r w:rsidR="00243700" w:rsidRPr="00243700">
        <w:rPr>
          <w:rFonts w:ascii="Arial" w:hAnsi="Arial" w:cs="Arial"/>
          <w:i/>
          <w:iCs/>
          <w:color w:val="00B0F0"/>
          <w:sz w:val="20"/>
        </w:rPr>
        <w:t>(marcar una casell</w:t>
      </w:r>
      <w:r w:rsidR="00C13A17">
        <w:rPr>
          <w:rFonts w:ascii="Arial" w:hAnsi="Arial" w:cs="Arial"/>
          <w:i/>
          <w:iCs/>
          <w:color w:val="00B0F0"/>
          <w:sz w:val="20"/>
        </w:rPr>
        <w:t>a</w:t>
      </w:r>
      <w:r w:rsidR="00243700" w:rsidRPr="00243700">
        <w:rPr>
          <w:rFonts w:ascii="Arial" w:hAnsi="Arial" w:cs="Arial"/>
          <w:i/>
          <w:iCs/>
          <w:color w:val="00B0F0"/>
          <w:sz w:val="20"/>
        </w:rPr>
        <w:t>)</w:t>
      </w:r>
    </w:p>
    <w:p w14:paraId="369993D9" w14:textId="77777777" w:rsidR="00741CB9" w:rsidRPr="00243700" w:rsidRDefault="00741CB9" w:rsidP="00243700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243700">
        <w:rPr>
          <w:rFonts w:ascii="Arial" w:eastAsia="Arial" w:hAnsi="Arial" w:cs="Arial"/>
          <w:bCs/>
          <w:color w:val="000000"/>
          <w:kern w:val="2"/>
        </w:rPr>
        <w:t>Vehicle elèctric</w:t>
      </w:r>
    </w:p>
    <w:p w14:paraId="369993DA" w14:textId="77777777" w:rsidR="00741CB9" w:rsidRPr="00243700" w:rsidRDefault="00741CB9" w:rsidP="00243700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243700">
        <w:rPr>
          <w:rFonts w:ascii="Arial" w:eastAsia="Arial" w:hAnsi="Arial" w:cs="Arial"/>
          <w:bCs/>
          <w:color w:val="000000"/>
          <w:kern w:val="2"/>
        </w:rPr>
        <w:t>Vehicle híbrid (elèctric i una altre font de combustible)</w:t>
      </w:r>
    </w:p>
    <w:p w14:paraId="369993DB" w14:textId="77777777" w:rsidR="00741CB9" w:rsidRPr="00243700" w:rsidRDefault="00741CB9" w:rsidP="00243700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243700">
        <w:rPr>
          <w:rFonts w:ascii="Arial" w:eastAsia="Arial" w:hAnsi="Arial" w:cs="Arial"/>
          <w:bCs/>
          <w:color w:val="000000"/>
          <w:kern w:val="2"/>
        </w:rPr>
        <w:t>Altres tipus</w:t>
      </w:r>
    </w:p>
    <w:p w14:paraId="369993DC" w14:textId="77777777" w:rsidR="007E3862" w:rsidRPr="007E3862" w:rsidRDefault="007E3862" w:rsidP="007E3862">
      <w:p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</w:p>
    <w:p w14:paraId="369993DD" w14:textId="77777777" w:rsidR="00CC51FD" w:rsidRDefault="00CC51FD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69993DE" w14:textId="77777777" w:rsidR="00D2706B" w:rsidRPr="00AA6639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69993DF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FB5E7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B259" w14:textId="77777777" w:rsidR="000A6C01" w:rsidRDefault="000A6C01">
      <w:r>
        <w:separator/>
      </w:r>
    </w:p>
  </w:endnote>
  <w:endnote w:type="continuationSeparator" w:id="0">
    <w:p w14:paraId="7909B144" w14:textId="77777777" w:rsidR="000A6C01" w:rsidRDefault="000A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mbria"/>
    <w:charset w:val="00"/>
    <w:family w:val="roman"/>
    <w:pitch w:val="variable"/>
  </w:font>
  <w:font w:name="TradeGothic-BoldTwo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3E5" w14:textId="77777777" w:rsidR="0082137F" w:rsidRDefault="00785AF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9993E6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3E7" w14:textId="77777777" w:rsidR="0082137F" w:rsidRDefault="00785AF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247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993E8" w14:textId="77777777" w:rsidR="0082137F" w:rsidRDefault="008213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3F2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369993F3" w14:textId="77777777" w:rsidR="0082137F" w:rsidRDefault="0082137F">
    <w:pPr>
      <w:pStyle w:val="peudepginainformacions"/>
    </w:pPr>
    <w:r>
      <w:t>El Carreró, 13. 08301 Mataró</w:t>
    </w:r>
  </w:p>
  <w:p w14:paraId="369993F4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01A2" w14:textId="77777777" w:rsidR="000A6C01" w:rsidRDefault="000A6C01">
      <w:r>
        <w:separator/>
      </w:r>
    </w:p>
  </w:footnote>
  <w:footnote w:type="continuationSeparator" w:id="0">
    <w:p w14:paraId="0B961908" w14:textId="77777777" w:rsidR="000A6C01" w:rsidRDefault="000A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3E4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69993F5" wp14:editId="369993F6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674327173" name="Imagen 674327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3E9" w14:textId="77777777" w:rsidR="00B26FCC" w:rsidRDefault="00B26FCC">
    <w:pPr>
      <w:pStyle w:val="Encabezado"/>
    </w:pPr>
  </w:p>
  <w:p w14:paraId="369993EA" w14:textId="77777777" w:rsidR="00B26FCC" w:rsidRDefault="00B26FCC">
    <w:pPr>
      <w:pStyle w:val="Encabezado"/>
    </w:pPr>
  </w:p>
  <w:p w14:paraId="369993EB" w14:textId="77777777" w:rsidR="00B26FCC" w:rsidRDefault="00B26FCC">
    <w:pPr>
      <w:pStyle w:val="Encabezado"/>
    </w:pPr>
  </w:p>
  <w:p w14:paraId="369993EC" w14:textId="77777777" w:rsidR="00B26FCC" w:rsidRDefault="00B26FCC">
    <w:pPr>
      <w:pStyle w:val="Encabezado"/>
    </w:pPr>
  </w:p>
  <w:p w14:paraId="369993ED" w14:textId="77777777" w:rsidR="00B26FCC" w:rsidRDefault="00B26FCC">
    <w:pPr>
      <w:pStyle w:val="Encabezado"/>
    </w:pPr>
  </w:p>
  <w:p w14:paraId="369993EE" w14:textId="77777777" w:rsidR="00B26FCC" w:rsidRDefault="00B26FCC">
    <w:pPr>
      <w:pStyle w:val="Encabezado"/>
    </w:pPr>
  </w:p>
  <w:p w14:paraId="369993EF" w14:textId="77777777" w:rsidR="00B26FCC" w:rsidRDefault="00B26FCC">
    <w:pPr>
      <w:pStyle w:val="Encabezado"/>
    </w:pPr>
  </w:p>
  <w:p w14:paraId="369993F0" w14:textId="77777777" w:rsidR="00B26FCC" w:rsidRDefault="00B26FCC" w:rsidP="00B26FCC">
    <w:pPr>
      <w:pStyle w:val="Logotip"/>
      <w:ind w:hanging="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369993F1" w14:textId="77777777" w:rsidR="0082137F" w:rsidRDefault="00000000">
    <w:pPr>
      <w:pStyle w:val="Encabezado"/>
    </w:pPr>
    <w:r>
      <w:rPr>
        <w:noProof/>
        <w:sz w:val="20"/>
      </w:rPr>
      <w:pict w14:anchorId="369993F7">
        <v:line id="Line 1" o:spid="_x0000_s1026" style="position:absolute;z-index:251656192;visibility:visible;mso-wrap-distance-top:-3e-5mm;mso-wrap-distance-bottom:-3e-5mm;mso-position-horizontal-relative:page;mso-position-vertical-relative:page" from="35.85pt,113.25pt" to="574.4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Pk6va3gAAAACwEAAA8AAAAAAAAAAAAAAAAACgQAAGRycy9kb3du&#10;cmV2LnhtbFBLBQYAAAAABAAEAPMAAAAXBQAAAAA=&#10;" o:allowincell="f" strokeweight="6.7pt">
          <w10:wrap anchorx="page" anchory="page"/>
        </v:line>
      </w:pict>
    </w:r>
    <w:r w:rsidR="00625B87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369993F8" wp14:editId="369993F9">
          <wp:simplePos x="0" y="0"/>
          <wp:positionH relativeFrom="page">
            <wp:posOffset>514350</wp:posOffset>
          </wp:positionH>
          <wp:positionV relativeFrom="page">
            <wp:posOffset>457201</wp:posOffset>
          </wp:positionV>
          <wp:extent cx="676275" cy="716026"/>
          <wp:effectExtent l="0" t="0" r="0" b="0"/>
          <wp:wrapNone/>
          <wp:docPr id="730213325" name="Imagen 730213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23" cy="7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647765">
    <w:abstractNumId w:val="32"/>
  </w:num>
  <w:num w:numId="2" w16cid:durableId="1388608382">
    <w:abstractNumId w:val="9"/>
  </w:num>
  <w:num w:numId="3" w16cid:durableId="1892037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219508">
    <w:abstractNumId w:val="18"/>
    <w:lvlOverride w:ilvl="0">
      <w:startOverride w:val="1"/>
    </w:lvlOverride>
  </w:num>
  <w:num w:numId="5" w16cid:durableId="450167456">
    <w:abstractNumId w:val="34"/>
  </w:num>
  <w:num w:numId="6" w16cid:durableId="1518232025">
    <w:abstractNumId w:val="14"/>
  </w:num>
  <w:num w:numId="7" w16cid:durableId="1715109212">
    <w:abstractNumId w:val="4"/>
  </w:num>
  <w:num w:numId="8" w16cid:durableId="2016805204">
    <w:abstractNumId w:val="11"/>
  </w:num>
  <w:num w:numId="9" w16cid:durableId="1034889448">
    <w:abstractNumId w:val="33"/>
  </w:num>
  <w:num w:numId="10" w16cid:durableId="1843079304">
    <w:abstractNumId w:val="12"/>
  </w:num>
  <w:num w:numId="11" w16cid:durableId="1511674125">
    <w:abstractNumId w:val="19"/>
  </w:num>
  <w:num w:numId="12" w16cid:durableId="2139758800">
    <w:abstractNumId w:val="28"/>
  </w:num>
  <w:num w:numId="13" w16cid:durableId="808941354">
    <w:abstractNumId w:val="10"/>
  </w:num>
  <w:num w:numId="14" w16cid:durableId="1559978184">
    <w:abstractNumId w:val="17"/>
  </w:num>
  <w:num w:numId="15" w16cid:durableId="1440833970">
    <w:abstractNumId w:val="26"/>
  </w:num>
  <w:num w:numId="16" w16cid:durableId="1803499885">
    <w:abstractNumId w:val="15"/>
  </w:num>
  <w:num w:numId="17" w16cid:durableId="908148693">
    <w:abstractNumId w:val="24"/>
  </w:num>
  <w:num w:numId="18" w16cid:durableId="769861941">
    <w:abstractNumId w:val="21"/>
  </w:num>
  <w:num w:numId="19" w16cid:durableId="97066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6352748">
    <w:abstractNumId w:val="31"/>
  </w:num>
  <w:num w:numId="21" w16cid:durableId="1626697481">
    <w:abstractNumId w:val="27"/>
  </w:num>
  <w:num w:numId="22" w16cid:durableId="1876112504">
    <w:abstractNumId w:val="3"/>
  </w:num>
  <w:num w:numId="23" w16cid:durableId="1916014657">
    <w:abstractNumId w:val="6"/>
  </w:num>
  <w:num w:numId="24" w16cid:durableId="1248418013">
    <w:abstractNumId w:val="20"/>
  </w:num>
  <w:num w:numId="25" w16cid:durableId="851335805">
    <w:abstractNumId w:val="8"/>
  </w:num>
  <w:num w:numId="26" w16cid:durableId="1214928912">
    <w:abstractNumId w:val="2"/>
  </w:num>
  <w:num w:numId="27" w16cid:durableId="274558727">
    <w:abstractNumId w:val="2"/>
  </w:num>
  <w:num w:numId="28" w16cid:durableId="625166185">
    <w:abstractNumId w:val="0"/>
  </w:num>
  <w:num w:numId="29" w16cid:durableId="1988513628">
    <w:abstractNumId w:val="13"/>
  </w:num>
  <w:num w:numId="30" w16cid:durableId="1328557617">
    <w:abstractNumId w:val="16"/>
  </w:num>
  <w:num w:numId="31" w16cid:durableId="1227649235">
    <w:abstractNumId w:val="7"/>
  </w:num>
  <w:num w:numId="32" w16cid:durableId="567499111">
    <w:abstractNumId w:val="25"/>
  </w:num>
  <w:num w:numId="33" w16cid:durableId="1158225695">
    <w:abstractNumId w:val="22"/>
  </w:num>
  <w:num w:numId="34" w16cid:durableId="1143499609">
    <w:abstractNumId w:val="29"/>
  </w:num>
  <w:num w:numId="35" w16cid:durableId="1792555779">
    <w:abstractNumId w:val="23"/>
  </w:num>
  <w:num w:numId="36" w16cid:durableId="692614049">
    <w:abstractNumId w:val="1"/>
  </w:num>
  <w:num w:numId="37" w16cid:durableId="635642836">
    <w:abstractNumId w:val="1"/>
  </w:num>
  <w:num w:numId="38" w16cid:durableId="10573783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220"/>
    <w:rsid w:val="000052BE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97D7A"/>
    <w:rsid w:val="000A4001"/>
    <w:rsid w:val="000A6C01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2DC1"/>
    <w:rsid w:val="00143F4B"/>
    <w:rsid w:val="00144D7B"/>
    <w:rsid w:val="00146401"/>
    <w:rsid w:val="00147A17"/>
    <w:rsid w:val="00150598"/>
    <w:rsid w:val="001518E7"/>
    <w:rsid w:val="00154105"/>
    <w:rsid w:val="00160C41"/>
    <w:rsid w:val="0016357E"/>
    <w:rsid w:val="00176789"/>
    <w:rsid w:val="00182A14"/>
    <w:rsid w:val="0019069C"/>
    <w:rsid w:val="0019288C"/>
    <w:rsid w:val="001A05FB"/>
    <w:rsid w:val="001A57BC"/>
    <w:rsid w:val="001A7A3B"/>
    <w:rsid w:val="001A7E59"/>
    <w:rsid w:val="001B0D6E"/>
    <w:rsid w:val="001C3077"/>
    <w:rsid w:val="001C62DB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236E8"/>
    <w:rsid w:val="00233AB3"/>
    <w:rsid w:val="002355D5"/>
    <w:rsid w:val="00235BA4"/>
    <w:rsid w:val="00237918"/>
    <w:rsid w:val="00237B22"/>
    <w:rsid w:val="00243700"/>
    <w:rsid w:val="0024570B"/>
    <w:rsid w:val="002460A9"/>
    <w:rsid w:val="00246E46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946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302C"/>
    <w:rsid w:val="002F50BC"/>
    <w:rsid w:val="002F5CA6"/>
    <w:rsid w:val="0030292A"/>
    <w:rsid w:val="0030311B"/>
    <w:rsid w:val="00303342"/>
    <w:rsid w:val="003053E4"/>
    <w:rsid w:val="00311036"/>
    <w:rsid w:val="0031366A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33E1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0CC9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4F42"/>
    <w:rsid w:val="003F5265"/>
    <w:rsid w:val="003F5C09"/>
    <w:rsid w:val="003F72BB"/>
    <w:rsid w:val="00400FD5"/>
    <w:rsid w:val="00403823"/>
    <w:rsid w:val="0040519B"/>
    <w:rsid w:val="00412918"/>
    <w:rsid w:val="00415565"/>
    <w:rsid w:val="00416176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4677C"/>
    <w:rsid w:val="005521DC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2476"/>
    <w:rsid w:val="00614D55"/>
    <w:rsid w:val="00615D97"/>
    <w:rsid w:val="006162ED"/>
    <w:rsid w:val="00617ADE"/>
    <w:rsid w:val="0062101A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5728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AFC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077F"/>
    <w:rsid w:val="0090271F"/>
    <w:rsid w:val="00903C56"/>
    <w:rsid w:val="00905E69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5A6F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4EFE"/>
    <w:rsid w:val="009E75BA"/>
    <w:rsid w:val="009F06E1"/>
    <w:rsid w:val="009F126B"/>
    <w:rsid w:val="009F13F7"/>
    <w:rsid w:val="009F2034"/>
    <w:rsid w:val="009F3C85"/>
    <w:rsid w:val="009F4D3E"/>
    <w:rsid w:val="009F655D"/>
    <w:rsid w:val="009F77F1"/>
    <w:rsid w:val="00A01ACB"/>
    <w:rsid w:val="00A025CC"/>
    <w:rsid w:val="00A03F5A"/>
    <w:rsid w:val="00A068BA"/>
    <w:rsid w:val="00A10895"/>
    <w:rsid w:val="00A12A10"/>
    <w:rsid w:val="00A12B01"/>
    <w:rsid w:val="00A140D5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875AF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FD5"/>
    <w:rsid w:val="00B411B1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316E"/>
    <w:rsid w:val="00B95D78"/>
    <w:rsid w:val="00B96070"/>
    <w:rsid w:val="00B96C79"/>
    <w:rsid w:val="00B9779E"/>
    <w:rsid w:val="00BB2491"/>
    <w:rsid w:val="00BB36F2"/>
    <w:rsid w:val="00BB4424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2DD1"/>
    <w:rsid w:val="00CB482D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155C4"/>
    <w:rsid w:val="00D20C23"/>
    <w:rsid w:val="00D21297"/>
    <w:rsid w:val="00D21D6F"/>
    <w:rsid w:val="00D2278F"/>
    <w:rsid w:val="00D258AF"/>
    <w:rsid w:val="00D2706B"/>
    <w:rsid w:val="00D3396E"/>
    <w:rsid w:val="00D34420"/>
    <w:rsid w:val="00D34EA0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2746A"/>
    <w:rsid w:val="00E30899"/>
    <w:rsid w:val="00E308E0"/>
    <w:rsid w:val="00E3210F"/>
    <w:rsid w:val="00E334FB"/>
    <w:rsid w:val="00E40391"/>
    <w:rsid w:val="00E40F8D"/>
    <w:rsid w:val="00E42F33"/>
    <w:rsid w:val="00E43A54"/>
    <w:rsid w:val="00E43F28"/>
    <w:rsid w:val="00E45F05"/>
    <w:rsid w:val="00E474DA"/>
    <w:rsid w:val="00E53623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B3CE6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9933E"/>
  <w15:docId w15:val="{F9626027-E3AD-4297-BBB2-7FF6FDAA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2F620-1BE1-41CF-9BD2-FF4648A20024}"/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73329CF6-CFF9-4D5F-B93A-9FF5DC5D7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2728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7</cp:revision>
  <cp:lastPrinted>2016-01-29T11:32:00Z</cp:lastPrinted>
  <dcterms:created xsi:type="dcterms:W3CDTF">2025-10-08T12:58:00Z</dcterms:created>
  <dcterms:modified xsi:type="dcterms:W3CDTF">2025-10-09T06:26:00Z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