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A2C6" w14:textId="77777777" w:rsidR="00F82DB3" w:rsidRDefault="00F82DB3"/>
    <w:p w14:paraId="5B018BE2" w14:textId="77777777" w:rsidR="00A35C41" w:rsidRPr="00A35C41" w:rsidRDefault="00A35C41" w:rsidP="00A35C41">
      <w:pPr>
        <w:pStyle w:val="Ttol2"/>
        <w:rPr>
          <w:rFonts w:ascii="Arial" w:hAnsi="Arial" w:cs="Arial"/>
          <w:color w:val="auto"/>
          <w:sz w:val="28"/>
          <w:szCs w:val="28"/>
        </w:rPr>
      </w:pPr>
      <w:r w:rsidRPr="00A35C41">
        <w:rPr>
          <w:color w:val="auto"/>
          <w:highlight w:val="lightGray"/>
        </w:rPr>
        <w:t>Annex 5.  Declaració responsable d’adscripció de mitjans personals i materials a l’execució del contracte</w:t>
      </w:r>
    </w:p>
    <w:p w14:paraId="65603F7B" w14:textId="77777777" w:rsidR="00A35C41" w:rsidRPr="004D5A0E" w:rsidRDefault="00A35C41" w:rsidP="00A35C41">
      <w:pPr>
        <w:spacing w:line="276" w:lineRule="auto"/>
        <w:rPr>
          <w:rFonts w:ascii="Arial" w:hAnsi="Arial" w:cs="Arial"/>
          <w:sz w:val="22"/>
          <w:szCs w:val="22"/>
        </w:rPr>
      </w:pPr>
    </w:p>
    <w:p w14:paraId="38703E7B" w14:textId="77777777" w:rsidR="00A35C41" w:rsidRPr="004D5A0E" w:rsidRDefault="00A35C41" w:rsidP="00A35C4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519C4A2" w14:textId="77777777" w:rsidR="00A35C41" w:rsidRPr="004D5A0E" w:rsidRDefault="00A35C41" w:rsidP="00A35C4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4D5A0E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08994D6D" w14:textId="77777777" w:rsidR="00A35C41" w:rsidRPr="004D5A0E" w:rsidRDefault="00A35C41" w:rsidP="00A35C41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C3C0884" w14:textId="77777777" w:rsidR="00A35C41" w:rsidRPr="004D5A0E" w:rsidRDefault="00A35C41" w:rsidP="00A35C41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1F9974" w14:textId="77777777" w:rsidR="00A35C41" w:rsidRPr="004D5A0E" w:rsidRDefault="00A35C41" w:rsidP="00A35C41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D5A0E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254EC764" w14:textId="77777777" w:rsidR="00A35C41" w:rsidRPr="004D5A0E" w:rsidRDefault="00A35C41" w:rsidP="00A35C41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440F68" w14:textId="77777777" w:rsidR="00A35C41" w:rsidRPr="004D5A0E" w:rsidRDefault="00A35C41" w:rsidP="00A35C41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4D5A0E">
        <w:rPr>
          <w:rFonts w:ascii="Arial" w:hAnsi="Arial" w:cs="Arial"/>
          <w:sz w:val="22"/>
          <w:szCs w:val="22"/>
        </w:rPr>
        <w:t>Que l’empresa que represento, en el cas que esdevingui adjudicatària,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000FFEF3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B44E8D" w14:textId="77777777" w:rsidR="00A35C41" w:rsidRPr="004D5A0E" w:rsidRDefault="00A35C41" w:rsidP="00A35C41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4D5A0E">
        <w:rPr>
          <w:rFonts w:ascii="Arial" w:hAnsi="Arial" w:cs="Arial"/>
          <w:sz w:val="22"/>
          <w:szCs w:val="22"/>
        </w:rPr>
        <w:t xml:space="preserve">Que, en cas que es produís algun canvi en la situació laboral de les persones adscrites i  que aquesta situació s’allargui en el temps, caldrà que l’empresa acrediti a </w:t>
      </w:r>
      <w:proofErr w:type="spellStart"/>
      <w:r w:rsidRPr="004D5A0E">
        <w:rPr>
          <w:rFonts w:ascii="Arial" w:hAnsi="Arial" w:cs="Arial"/>
          <w:sz w:val="22"/>
          <w:szCs w:val="22"/>
        </w:rPr>
        <w:t>Dipsalut</w:t>
      </w:r>
      <w:proofErr w:type="spellEnd"/>
      <w:r w:rsidRPr="004D5A0E">
        <w:rPr>
          <w:rFonts w:ascii="Arial" w:hAnsi="Arial" w:cs="Arial"/>
          <w:sz w:val="22"/>
          <w:szCs w:val="22"/>
        </w:rPr>
        <w:t xml:space="preserve"> que la persona substituta compleix amb la solvència tècnica i professional requerida en la licitació.</w:t>
      </w:r>
    </w:p>
    <w:p w14:paraId="20363963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445B01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86427AA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52954C" w14:textId="77777777" w:rsidR="00A35C41" w:rsidRPr="004D5A0E" w:rsidRDefault="00A35C41" w:rsidP="00A35C41">
      <w:pPr>
        <w:pStyle w:val="Textindependent"/>
        <w:spacing w:after="0" w:line="276" w:lineRule="auto"/>
        <w:rPr>
          <w:rFonts w:ascii="Arial" w:hAnsi="Arial" w:cs="Arial"/>
          <w:sz w:val="22"/>
          <w:szCs w:val="22"/>
        </w:rPr>
      </w:pPr>
      <w:r w:rsidRPr="004D5A0E">
        <w:rPr>
          <w:rFonts w:ascii="Arial" w:hAnsi="Arial" w:cs="Arial"/>
          <w:sz w:val="22"/>
          <w:szCs w:val="22"/>
        </w:rPr>
        <w:t>Signatura electrònica</w:t>
      </w:r>
    </w:p>
    <w:p w14:paraId="2C367E12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8F3CE0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F1F2A07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9C216A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BAB54D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CA23FC" w14:textId="77777777" w:rsidR="00A35C41" w:rsidRPr="004D5A0E" w:rsidRDefault="00A35C41" w:rsidP="00A35C41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EBD2C3" w14:textId="77777777" w:rsidR="00A35C41" w:rsidRPr="00A35C41" w:rsidRDefault="00A35C41" w:rsidP="00A35C41"/>
    <w:sectPr w:rsidR="00A35C41" w:rsidRPr="00A35C41" w:rsidSect="00A35C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9A1" w14:textId="77777777" w:rsidR="00943711" w:rsidRDefault="00943711" w:rsidP="00943711">
      <w:r>
        <w:separator/>
      </w:r>
    </w:p>
  </w:endnote>
  <w:endnote w:type="continuationSeparator" w:id="0">
    <w:p w14:paraId="1BEB08FB" w14:textId="77777777" w:rsidR="00943711" w:rsidRDefault="00943711" w:rsidP="009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7926" w14:textId="77777777" w:rsidR="00943711" w:rsidRDefault="00943711" w:rsidP="00943711">
      <w:r>
        <w:separator/>
      </w:r>
    </w:p>
  </w:footnote>
  <w:footnote w:type="continuationSeparator" w:id="0">
    <w:p w14:paraId="0E3272EB" w14:textId="77777777" w:rsidR="00943711" w:rsidRDefault="00943711" w:rsidP="0094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B4A" w14:textId="2C9F866B" w:rsidR="00943711" w:rsidRDefault="00943711">
    <w:pPr>
      <w:pStyle w:val="Capalera"/>
    </w:pPr>
    <w:r w:rsidRPr="003A62CD">
      <w:rPr>
        <w:rFonts w:ascii="Calibri" w:hAnsi="Calibri"/>
        <w:noProof/>
        <w:sz w:val="22"/>
        <w:lang w:eastAsia="ca-ES"/>
      </w:rPr>
      <w:drawing>
        <wp:anchor distT="0" distB="0" distL="114300" distR="114300" simplePos="0" relativeHeight="251659264" behindDoc="0" locked="0" layoutInCell="1" allowOverlap="1" wp14:anchorId="7EF474C2" wp14:editId="2DA5F006">
          <wp:simplePos x="0" y="0"/>
          <wp:positionH relativeFrom="column">
            <wp:posOffset>-251460</wp:posOffset>
          </wp:positionH>
          <wp:positionV relativeFrom="paragraph">
            <wp:posOffset>-229235</wp:posOffset>
          </wp:positionV>
          <wp:extent cx="1485900" cy="704850"/>
          <wp:effectExtent l="0" t="0" r="0" b="0"/>
          <wp:wrapNone/>
          <wp:docPr id="17" name="Imagen 17" descr="Logo Dipsalut (PNG) Fon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psalut (PNG) Fon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1"/>
    <w:rsid w:val="0007475A"/>
    <w:rsid w:val="003A0E0D"/>
    <w:rsid w:val="00943711"/>
    <w:rsid w:val="00A35C41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025F"/>
  <w15:chartTrackingRefBased/>
  <w15:docId w15:val="{9FF716E5-98DA-4A7B-BDCE-2B5D204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4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94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37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37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37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37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37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37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37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37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37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37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371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43711"/>
  </w:style>
  <w:style w:type="paragraph" w:styleId="Peu">
    <w:name w:val="footer"/>
    <w:basedOn w:val="Normal"/>
    <w:link w:val="PeuCar"/>
    <w:uiPriority w:val="99"/>
    <w:unhideWhenUsed/>
    <w:rsid w:val="0094371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43711"/>
  </w:style>
  <w:style w:type="paragraph" w:styleId="Textindependent">
    <w:name w:val="Body Text"/>
    <w:basedOn w:val="Normal"/>
    <w:link w:val="TextindependentCar"/>
    <w:uiPriority w:val="99"/>
    <w:unhideWhenUsed/>
    <w:rsid w:val="00A35C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35C4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A35C41"/>
    <w:pPr>
      <w:spacing w:before="100" w:beforeAutospacing="1" w:after="100" w:afterAutospacing="1"/>
      <w:jc w:val="left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2</cp:revision>
  <dcterms:created xsi:type="dcterms:W3CDTF">2025-09-01T06:49:00Z</dcterms:created>
  <dcterms:modified xsi:type="dcterms:W3CDTF">2025-09-01T06:49:00Z</dcterms:modified>
</cp:coreProperties>
</file>