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97AB" w14:textId="77777777" w:rsidR="00F4520F" w:rsidRDefault="00F4520F" w:rsidP="007048E5">
      <w:pPr>
        <w:rPr>
          <w:lang w:val="es-ES"/>
        </w:rPr>
      </w:pPr>
    </w:p>
    <w:p w14:paraId="415C43A7" w14:textId="77777777" w:rsidR="0042326B" w:rsidRDefault="0042326B" w:rsidP="007048E5">
      <w:pPr>
        <w:rPr>
          <w:lang w:val="es-ES"/>
        </w:rPr>
      </w:pPr>
    </w:p>
    <w:p w14:paraId="0B9C30EB" w14:textId="77777777" w:rsidR="0042326B" w:rsidRDefault="0042326B" w:rsidP="007048E5">
      <w:pPr>
        <w:rPr>
          <w:lang w:val="es-ES"/>
        </w:rPr>
      </w:pPr>
    </w:p>
    <w:p w14:paraId="020D5348" w14:textId="77777777" w:rsidR="0042326B" w:rsidRDefault="0042326B" w:rsidP="007048E5">
      <w:pPr>
        <w:rPr>
          <w:lang w:val="es-ES"/>
        </w:rPr>
      </w:pPr>
    </w:p>
    <w:p w14:paraId="5440B591" w14:textId="77777777" w:rsidR="0042326B" w:rsidRDefault="0042326B" w:rsidP="007048E5">
      <w:pPr>
        <w:rPr>
          <w:lang w:val="es-ES"/>
        </w:rPr>
      </w:pPr>
    </w:p>
    <w:p w14:paraId="51824F4C" w14:textId="77777777" w:rsidR="0042326B" w:rsidRPr="00D1537B" w:rsidRDefault="0042326B" w:rsidP="007048E5">
      <w:pPr>
        <w:rPr>
          <w:lang w:val="es-ES"/>
        </w:rPr>
      </w:pPr>
    </w:p>
    <w:p w14:paraId="0F28FC5E" w14:textId="77777777" w:rsidR="0042326B" w:rsidRPr="00D1537B" w:rsidRDefault="0042326B" w:rsidP="007048E5">
      <w:pPr>
        <w:rPr>
          <w:rFonts w:ascii="Arial" w:hAnsi="Arial" w:cs="Arial"/>
          <w:sz w:val="22"/>
          <w:szCs w:val="22"/>
          <w:lang w:val="es-ES"/>
        </w:rPr>
      </w:pPr>
    </w:p>
    <w:p w14:paraId="326648E3" w14:textId="7141D644" w:rsidR="0042326B" w:rsidRPr="00D1537B" w:rsidRDefault="0042326B" w:rsidP="00A903E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1537B">
        <w:rPr>
          <w:rFonts w:ascii="Arial" w:hAnsi="Arial" w:cs="Arial"/>
          <w:b/>
          <w:bCs/>
          <w:sz w:val="22"/>
          <w:szCs w:val="22"/>
          <w:u w:val="single"/>
        </w:rPr>
        <w:t>COMPOSICIÓ DE LA MESA DE CONTRACTACIÓ</w:t>
      </w:r>
    </w:p>
    <w:p w14:paraId="190702C9" w14:textId="77777777" w:rsidR="0042326B" w:rsidRPr="00D1537B" w:rsidRDefault="0042326B" w:rsidP="0042326B">
      <w:pPr>
        <w:rPr>
          <w:rFonts w:ascii="Arial" w:hAnsi="Arial" w:cs="Arial"/>
          <w:sz w:val="22"/>
          <w:szCs w:val="22"/>
        </w:rPr>
      </w:pPr>
    </w:p>
    <w:p w14:paraId="3D029616" w14:textId="1AB1B592" w:rsidR="00980917" w:rsidRPr="00D1537B" w:rsidRDefault="0042326B" w:rsidP="00980917">
      <w:pPr>
        <w:jc w:val="both"/>
        <w:rPr>
          <w:rFonts w:ascii="Arial" w:hAnsi="Arial" w:cs="Arial"/>
          <w:sz w:val="22"/>
          <w:szCs w:val="22"/>
        </w:rPr>
      </w:pPr>
      <w:r w:rsidRPr="00D1537B">
        <w:rPr>
          <w:rFonts w:ascii="Arial" w:hAnsi="Arial" w:cs="Arial"/>
          <w:sz w:val="22"/>
          <w:szCs w:val="22"/>
        </w:rPr>
        <w:t xml:space="preserve">La composició </w:t>
      </w:r>
      <w:r w:rsidR="006B6EFD" w:rsidRPr="00D1537B">
        <w:rPr>
          <w:rFonts w:ascii="Arial" w:hAnsi="Arial" w:cs="Arial"/>
          <w:sz w:val="22"/>
          <w:szCs w:val="22"/>
        </w:rPr>
        <w:t>de la Mesa de Contractació pel</w:t>
      </w:r>
      <w:r w:rsidR="00D1537B" w:rsidRPr="00D1537B">
        <w:rPr>
          <w:rFonts w:ascii="Arial" w:hAnsi="Arial" w:cs="Arial"/>
          <w:sz w:val="22"/>
          <w:szCs w:val="22"/>
        </w:rPr>
        <w:t>s</w:t>
      </w:r>
      <w:r w:rsidRPr="00D1537B">
        <w:rPr>
          <w:rFonts w:ascii="Arial" w:hAnsi="Arial" w:cs="Arial"/>
          <w:sz w:val="22"/>
          <w:szCs w:val="22"/>
        </w:rPr>
        <w:t xml:space="preserve"> </w:t>
      </w:r>
      <w:r w:rsidR="006B6EFD" w:rsidRPr="00D1537B">
        <w:rPr>
          <w:rFonts w:ascii="Arial" w:hAnsi="Arial" w:cs="Arial"/>
          <w:sz w:val="22"/>
          <w:szCs w:val="22"/>
        </w:rPr>
        <w:t>“</w:t>
      </w:r>
      <w:r w:rsidR="00D1537B" w:rsidRPr="00D1537B">
        <w:rPr>
          <w:rFonts w:ascii="Arial" w:hAnsi="Arial" w:cs="Arial"/>
          <w:sz w:val="22"/>
          <w:szCs w:val="22"/>
        </w:rPr>
        <w:t>serveis per a la realització d’un programa d’activitats físiques adreçades a la població en edat escolar, joves i majors de 16 anys en les instal·lacions esportives municipals de Palau-solità i Plegamans, exp. 2025/10-1210</w:t>
      </w:r>
      <w:r w:rsidR="00980917" w:rsidRPr="00D1537B">
        <w:rPr>
          <w:rFonts w:ascii="Arial" w:hAnsi="Arial" w:cs="Arial"/>
          <w:sz w:val="22"/>
          <w:szCs w:val="22"/>
        </w:rPr>
        <w:t>” serà la que seguidament s’indica:</w:t>
      </w:r>
    </w:p>
    <w:p w14:paraId="2744A542" w14:textId="77777777" w:rsidR="00980917" w:rsidRPr="00D1537B" w:rsidRDefault="00980917" w:rsidP="00A903EC">
      <w:pPr>
        <w:jc w:val="both"/>
        <w:rPr>
          <w:rFonts w:ascii="Arial" w:hAnsi="Arial" w:cs="Arial"/>
          <w:sz w:val="22"/>
          <w:szCs w:val="22"/>
        </w:rPr>
      </w:pPr>
    </w:p>
    <w:p w14:paraId="0F849199" w14:textId="77777777" w:rsidR="00980917" w:rsidRPr="00D1537B" w:rsidRDefault="00980917" w:rsidP="00A903EC">
      <w:pPr>
        <w:jc w:val="both"/>
        <w:rPr>
          <w:rFonts w:ascii="Arial" w:hAnsi="Arial" w:cs="Arial"/>
          <w:sz w:val="22"/>
          <w:szCs w:val="22"/>
        </w:rPr>
      </w:pPr>
    </w:p>
    <w:p w14:paraId="7D009463" w14:textId="77777777" w:rsidR="00D1537B" w:rsidRPr="00D1537B" w:rsidRDefault="00D1537B" w:rsidP="00D1537B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D1537B">
        <w:rPr>
          <w:rFonts w:ascii="Arial" w:hAnsi="Arial" w:cs="Arial"/>
          <w:sz w:val="22"/>
          <w:szCs w:val="22"/>
          <w:lang w:eastAsia="ca-ES"/>
        </w:rPr>
        <w:t xml:space="preserve">Presidència: Sra. Sergi Plaza Ruiz, Regidor d’Economia. </w:t>
      </w:r>
    </w:p>
    <w:p w14:paraId="1A498664" w14:textId="77777777" w:rsidR="00D1537B" w:rsidRPr="00D1537B" w:rsidRDefault="00D1537B" w:rsidP="00D1537B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D1537B">
        <w:rPr>
          <w:rFonts w:ascii="Arial" w:hAnsi="Arial" w:cs="Arial"/>
          <w:sz w:val="22"/>
          <w:szCs w:val="22"/>
          <w:lang w:eastAsia="ca-ES"/>
        </w:rPr>
        <w:t xml:space="preserve">        Vocals. Sra. Patricia Freire Núñez, Regidora d’Indústria i Ocupació. </w:t>
      </w:r>
    </w:p>
    <w:p w14:paraId="11B55783" w14:textId="77777777" w:rsidR="00D1537B" w:rsidRPr="00D1537B" w:rsidRDefault="00D1537B" w:rsidP="00D1537B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D1537B">
        <w:rPr>
          <w:rFonts w:ascii="Arial" w:hAnsi="Arial" w:cs="Arial"/>
          <w:sz w:val="22"/>
          <w:szCs w:val="22"/>
          <w:lang w:eastAsia="ca-ES"/>
        </w:rPr>
        <w:t xml:space="preserve">                     Sra. Laura Puy Rocabruna, tècnica del Servei de Salut </w:t>
      </w:r>
    </w:p>
    <w:p w14:paraId="74EB045E" w14:textId="77777777" w:rsidR="00D1537B" w:rsidRPr="00D1537B" w:rsidRDefault="00D1537B" w:rsidP="00D1537B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D1537B">
        <w:rPr>
          <w:rFonts w:ascii="Arial" w:hAnsi="Arial" w:cs="Arial"/>
          <w:sz w:val="22"/>
          <w:szCs w:val="22"/>
          <w:lang w:eastAsia="ca-ES"/>
        </w:rPr>
        <w:t xml:space="preserve">                     Sra. M. Elena Huguet Casanovas, secretària accidental de l’Ajuntament           </w:t>
      </w:r>
    </w:p>
    <w:p w14:paraId="77138ACC" w14:textId="77777777" w:rsidR="00D1537B" w:rsidRPr="00D1537B" w:rsidRDefault="00D1537B" w:rsidP="00D1537B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D1537B">
        <w:rPr>
          <w:rFonts w:ascii="Arial" w:hAnsi="Arial" w:cs="Arial"/>
          <w:sz w:val="22"/>
          <w:szCs w:val="22"/>
          <w:lang w:eastAsia="ca-ES"/>
        </w:rPr>
        <w:t xml:space="preserve">                     Sra. Miriam Escalona Castilla, Interventora accidental de l’Ajuntament </w:t>
      </w:r>
    </w:p>
    <w:p w14:paraId="43C0AFAB" w14:textId="77777777" w:rsidR="00D1537B" w:rsidRPr="00D1537B" w:rsidRDefault="00D1537B" w:rsidP="00D1537B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D1537B">
        <w:rPr>
          <w:rFonts w:ascii="Arial" w:hAnsi="Arial" w:cs="Arial"/>
          <w:sz w:val="22"/>
          <w:szCs w:val="22"/>
          <w:lang w:eastAsia="ca-ES"/>
        </w:rPr>
        <w:t xml:space="preserve">  Secretària: Sra. Teresa Viaplana Costajussà, administrativa</w:t>
      </w:r>
    </w:p>
    <w:p w14:paraId="521FFAD4" w14:textId="77777777" w:rsidR="00D1537B" w:rsidRPr="00D1537B" w:rsidRDefault="00D1537B" w:rsidP="00D1537B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5F654DE9" w14:textId="08D56140" w:rsidR="00B218CF" w:rsidRPr="00D1537B" w:rsidRDefault="00B218CF" w:rsidP="00D1537B">
      <w:pPr>
        <w:jc w:val="both"/>
        <w:rPr>
          <w:rFonts w:ascii="Arial" w:hAnsi="Arial" w:cs="Arial"/>
          <w:sz w:val="22"/>
          <w:szCs w:val="22"/>
        </w:rPr>
      </w:pPr>
    </w:p>
    <w:sectPr w:rsidR="00B218CF" w:rsidRPr="00D1537B" w:rsidSect="00F4520F">
      <w:headerReference w:type="default" r:id="rId6"/>
      <w:footerReference w:type="default" r:id="rId7"/>
      <w:pgSz w:w="11906" w:h="16838" w:code="9"/>
      <w:pgMar w:top="719" w:right="1701" w:bottom="719" w:left="1134" w:header="709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466F" w14:textId="77777777" w:rsidR="0042326B" w:rsidRDefault="0042326B">
      <w:r>
        <w:separator/>
      </w:r>
    </w:p>
  </w:endnote>
  <w:endnote w:type="continuationSeparator" w:id="0">
    <w:p w14:paraId="4A011267" w14:textId="77777777" w:rsidR="0042326B" w:rsidRDefault="0042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8D90" w14:textId="77777777" w:rsidR="00A651A7" w:rsidRPr="003D1E1F" w:rsidRDefault="0042326B" w:rsidP="003D1E1F">
    <w:pPr>
      <w:pStyle w:val="Peu"/>
      <w:rPr>
        <w:szCs w:val="14"/>
      </w:rPr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0570E80D" wp14:editId="5782F0E5">
          <wp:simplePos x="0" y="0"/>
          <wp:positionH relativeFrom="column">
            <wp:posOffset>3810</wp:posOffset>
          </wp:positionH>
          <wp:positionV relativeFrom="paragraph">
            <wp:align>top</wp:align>
          </wp:positionV>
          <wp:extent cx="1714500" cy="723900"/>
          <wp:effectExtent l="0" t="0" r="0" b="0"/>
          <wp:wrapThrough wrapText="bothSides">
            <wp:wrapPolygon edited="0">
              <wp:start x="0" y="0"/>
              <wp:lineTo x="0" y="21032"/>
              <wp:lineTo x="21360" y="21032"/>
              <wp:lineTo x="21360" y="0"/>
              <wp:lineTo x="0" y="0"/>
            </wp:wrapPolygon>
          </wp:wrapThrough>
          <wp:docPr id="3" name="Imagen 3" descr="textAdr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Adr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EAC8" w14:textId="77777777" w:rsidR="0042326B" w:rsidRDefault="0042326B">
      <w:r>
        <w:separator/>
      </w:r>
    </w:p>
  </w:footnote>
  <w:footnote w:type="continuationSeparator" w:id="0">
    <w:p w14:paraId="19B4415C" w14:textId="77777777" w:rsidR="0042326B" w:rsidRDefault="0042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04B8" w14:textId="77777777" w:rsidR="00A651A7" w:rsidRDefault="0042326B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F97195" wp14:editId="1A872564">
              <wp:simplePos x="0" y="0"/>
              <wp:positionH relativeFrom="column">
                <wp:posOffset>-685800</wp:posOffset>
              </wp:positionH>
              <wp:positionV relativeFrom="paragraph">
                <wp:posOffset>3204210</wp:posOffset>
              </wp:positionV>
              <wp:extent cx="457200" cy="0"/>
              <wp:effectExtent l="9525" t="13335" r="952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BE79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52.3pt" to="-18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" strokecolor="silver" strokeweight=".5pt"/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4DB23303" wp14:editId="485BD115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1952625" cy="866775"/>
          <wp:effectExtent l="0" t="0" r="9525" b="9525"/>
          <wp:wrapThrough wrapText="bothSides">
            <wp:wrapPolygon edited="0">
              <wp:start x="0" y="0"/>
              <wp:lineTo x="0" y="21363"/>
              <wp:lineTo x="21495" y="21363"/>
              <wp:lineTo x="21495" y="0"/>
              <wp:lineTo x="0" y="0"/>
            </wp:wrapPolygon>
          </wp:wrapThrough>
          <wp:docPr id="2" name="Imagen 2" descr="logo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6B"/>
    <w:rsid w:val="00001014"/>
    <w:rsid w:val="000327C7"/>
    <w:rsid w:val="000C3A5B"/>
    <w:rsid w:val="001141BF"/>
    <w:rsid w:val="00123D30"/>
    <w:rsid w:val="001F495C"/>
    <w:rsid w:val="002211EE"/>
    <w:rsid w:val="0036104D"/>
    <w:rsid w:val="00396DE5"/>
    <w:rsid w:val="003D1E1F"/>
    <w:rsid w:val="003F0A99"/>
    <w:rsid w:val="004037E8"/>
    <w:rsid w:val="00406802"/>
    <w:rsid w:val="004205FA"/>
    <w:rsid w:val="0042326B"/>
    <w:rsid w:val="004A38BA"/>
    <w:rsid w:val="00500073"/>
    <w:rsid w:val="005A75D0"/>
    <w:rsid w:val="005B4274"/>
    <w:rsid w:val="005D482F"/>
    <w:rsid w:val="006B6EFD"/>
    <w:rsid w:val="007048E5"/>
    <w:rsid w:val="007B3F34"/>
    <w:rsid w:val="007D3470"/>
    <w:rsid w:val="00875FB9"/>
    <w:rsid w:val="008B7547"/>
    <w:rsid w:val="00943A17"/>
    <w:rsid w:val="00956329"/>
    <w:rsid w:val="00980917"/>
    <w:rsid w:val="009A3D05"/>
    <w:rsid w:val="00A00183"/>
    <w:rsid w:val="00A04765"/>
    <w:rsid w:val="00A651A7"/>
    <w:rsid w:val="00A82508"/>
    <w:rsid w:val="00A903EC"/>
    <w:rsid w:val="00AB4A22"/>
    <w:rsid w:val="00AD4819"/>
    <w:rsid w:val="00B12D98"/>
    <w:rsid w:val="00B13F17"/>
    <w:rsid w:val="00B218CF"/>
    <w:rsid w:val="00B24B27"/>
    <w:rsid w:val="00B52B50"/>
    <w:rsid w:val="00B67FD2"/>
    <w:rsid w:val="00B73CDF"/>
    <w:rsid w:val="00B7702E"/>
    <w:rsid w:val="00C87AAD"/>
    <w:rsid w:val="00D1537B"/>
    <w:rsid w:val="00DD0E5F"/>
    <w:rsid w:val="00E37461"/>
    <w:rsid w:val="00E5770B"/>
    <w:rsid w:val="00E61D1B"/>
    <w:rsid w:val="00ED0286"/>
    <w:rsid w:val="00F0521F"/>
    <w:rsid w:val="00F06656"/>
    <w:rsid w:val="00F4520F"/>
    <w:rsid w:val="00F61F04"/>
    <w:rsid w:val="00FC74F4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E711DFA"/>
  <w15:chartTrackingRefBased/>
  <w15:docId w15:val="{310EB514-980B-41EB-BC8B-DAAF460C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6B"/>
    <w:rPr>
      <w:sz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AB4A2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AB4A22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rsid w:val="00AB4A22"/>
    <w:rPr>
      <w:color w:val="0000FF"/>
      <w:u w:val="single"/>
    </w:rPr>
  </w:style>
  <w:style w:type="paragraph" w:styleId="Sagniadetextindependent">
    <w:name w:val="Body Text Indent"/>
    <w:basedOn w:val="Normal"/>
    <w:rsid w:val="00A82508"/>
    <w:pPr>
      <w:ind w:left="6096" w:hanging="1140"/>
      <w:jc w:val="both"/>
    </w:pPr>
    <w:rPr>
      <w:rFonts w:ascii="Arial" w:hAnsi="Arial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aj. Palau-solità i Plegamans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Viaplana Costajussà</dc:creator>
  <cp:keywords/>
  <dc:description/>
  <cp:lastModifiedBy>Teresa Viaplana Costajussà</cp:lastModifiedBy>
  <cp:revision>3</cp:revision>
  <cp:lastPrinted>2020-11-05T13:29:00Z</cp:lastPrinted>
  <dcterms:created xsi:type="dcterms:W3CDTF">2025-08-28T11:06:00Z</dcterms:created>
  <dcterms:modified xsi:type="dcterms:W3CDTF">2025-08-28T11:07:00Z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2110474592</vt:i4>
  </property>
  <property fmtid="{D5CDD505-2E9C-101B-9397-08002B2CF9AE}" pid="3" name="_EmailSubject">
    <vt:lpwstr>Document Oficial AjPsP.doc</vt:lpwstr>
  </property>
  <property fmtid="{D5CDD505-2E9C-101B-9397-08002B2CF9AE}" pid="4" name="_AuthorEmail">
    <vt:lpwstr>carolvj@palauplegamans.cat</vt:lpwstr>
  </property>
  <property fmtid="{D5CDD505-2E9C-101B-9397-08002B2CF9AE}" pid="5" name="_AuthorEmailDisplayName">
    <vt:lpwstr>CAROL VENTURA,Joan</vt:lpwstr>
  </property>
  <property fmtid="{D5CDD505-2E9C-101B-9397-08002B2CF9AE}" pid="6" name="_PreviousAdHocReviewCycleID">
    <vt:i4>685730404</vt:i4>
  </property>
  <property fmtid="{D5CDD505-2E9C-101B-9397-08002B2CF9AE}" pid="7" name="_ReviewingToolsShownOnce">
    <vt:lpwstr/>
  </property>
</Properties>
</file>