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6C0" w:rsidRPr="009D0F54" w:rsidRDefault="006730ED" w:rsidP="006336C0">
      <w:pPr>
        <w:widowControl/>
        <w:autoSpaceDE/>
        <w:autoSpaceDN/>
        <w:spacing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es-ES"/>
        </w:rPr>
      </w:pPr>
      <w:r>
        <w:rPr>
          <w:rFonts w:asciiTheme="majorHAnsi" w:eastAsia="Times New Roman" w:hAnsiTheme="majorHAnsi" w:cstheme="majorHAnsi"/>
          <w:b/>
          <w:sz w:val="24"/>
          <w:szCs w:val="24"/>
          <w:lang w:eastAsia="es-ES"/>
        </w:rPr>
        <w:t>ANNEX 12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Número d’expedient: 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</w:rPr>
        <w:t>[.....]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El senyor/a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 l'apoderat/representant]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amb DNI núm.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[DNI del representant]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en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[nom propi / en nom i representació]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de l'empresa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[Raó social de l'empresa]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amb CIF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[CIF de l'empresa]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i domicili de la seu social a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[Adreça, codi postal i població]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, de la qual actua en qualitat de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[administrador únic, solidari o mancomunat o apoderat solidari o mancomunat]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, segons escriptura pública atorgada davant el Notari de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[Ciutat]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senyor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del notari]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, en data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[Data de l'apoderament]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  i número de protocol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[núm. escriptura de poders]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, 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b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b/>
          <w:sz w:val="24"/>
          <w:szCs w:val="24"/>
          <w:lang w:eastAsia="es-ES"/>
        </w:rPr>
        <w:t>Declara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Que de conformitat amb l’article 69 de la Llei 9/2017, de 8 de novembre, de contractes del sector públic, les empreses que signen aquest document declaren la seva voluntat de concórrer integrats en una UTE a aquesta licitació.</w:t>
      </w: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A tal efecte, designen representant de la UTE a: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Nom i cognoms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Telèfon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Correu electrònic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Domicili </w:t>
      </w: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Que les dades i participació de cadascuna d’elles són: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Denominació empresa 1: 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NIF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  <w:t xml:space="preserve">; 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  <w:t xml:space="preserve">      % Participació en la UTE 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Representant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Domicili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Denominació empresa 2: 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NIF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  <w:t xml:space="preserve">; 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  <w:t xml:space="preserve">      % Participació en la UTE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Representant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Domicili</w:t>
      </w: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Que en el supòsit de resultar adjudicataris del contracte assumeixen el compromís de constituir-se formalment en UTE.</w:t>
      </w: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I per què consti, signo aquesta declaració responsable.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6336C0" w:rsidRPr="009D0F54" w:rsidRDefault="006336C0" w:rsidP="006336C0">
      <w:pPr>
        <w:jc w:val="both"/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[lloc i data]</w:t>
      </w:r>
    </w:p>
    <w:p w:rsidR="008A78C9" w:rsidRDefault="006336C0" w:rsidP="006336C0">
      <w:pPr>
        <w:jc w:val="both"/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[signatura electrònica del representant de l'empresa]</w:t>
      </w:r>
    </w:p>
    <w:p w:rsidR="0076746F" w:rsidRPr="00FE5E82" w:rsidRDefault="00FE5E82" w:rsidP="00FE5E82">
      <w:pPr>
        <w:widowControl/>
        <w:autoSpaceDE/>
        <w:autoSpaceDN/>
        <w:spacing w:after="160" w:line="259" w:lineRule="auto"/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</w:pPr>
      <w:bookmarkStart w:id="0" w:name="_GoBack"/>
      <w:bookmarkEnd w:id="0"/>
    </w:p>
    <w:sectPr w:rsidR="0076746F" w:rsidRPr="00FE5E82">
      <w:headerReference w:type="default" r:id="rId7"/>
      <w:footerReference w:type="default" r:id="rId8"/>
      <w:pgSz w:w="11910" w:h="16840"/>
      <w:pgMar w:top="2000" w:right="1020" w:bottom="1140" w:left="1580" w:header="628" w:footer="9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D3" w:rsidRDefault="006612D3" w:rsidP="00456A28">
      <w:r>
        <w:separator/>
      </w:r>
    </w:p>
  </w:endnote>
  <w:endnote w:type="continuationSeparator" w:id="0">
    <w:p w:rsidR="006612D3" w:rsidRDefault="006612D3" w:rsidP="0045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1467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643" w:rsidRDefault="006612D3" w:rsidP="00456A28">
            <w:pPr>
              <w:pStyle w:val="Peu"/>
              <w:tabs>
                <w:tab w:val="clear" w:pos="8504"/>
              </w:tabs>
            </w:pPr>
            <w:r>
              <w:rPr>
                <w:b/>
                <w:bCs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3B56A580" wp14:editId="0617FE83">
                  <wp:extent cx="1127760" cy="325993"/>
                  <wp:effectExtent l="0" t="0" r="0" b="0"/>
                  <wp:docPr id="2" name="Imat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tip Departament Salut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37" cy="332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a-ES"/>
              </w:rPr>
              <w:t xml:space="preserve">                              </w:t>
            </w:r>
            <w:r>
              <w:tab/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</w:t>
            </w:r>
            <w:r w:rsidR="00456A28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                                </w:t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</w:t>
            </w:r>
            <w:r w:rsidR="00456A28">
              <w:rPr>
                <w:noProof/>
                <w:lang w:eastAsia="ca-ES"/>
              </w:rPr>
              <w:drawing>
                <wp:inline distT="0" distB="0" distL="0" distR="0" wp14:anchorId="780EB9A4" wp14:editId="67F4BF43">
                  <wp:extent cx="1029661" cy="255623"/>
                  <wp:effectExtent l="0" t="0" r="0" b="0"/>
                  <wp:docPr id="3" name="Imat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SALUT_MARCA_COLOR_36mm.png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487" cy="2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:rsidR="007E6643" w:rsidRDefault="00FE5E82">
    <w:pPr>
      <w:pStyle w:val="Textindependent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D3" w:rsidRDefault="006612D3" w:rsidP="00456A28">
      <w:r>
        <w:separator/>
      </w:r>
    </w:p>
  </w:footnote>
  <w:footnote w:type="continuationSeparator" w:id="0">
    <w:p w:rsidR="006612D3" w:rsidRDefault="006612D3" w:rsidP="0045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43" w:rsidRDefault="006612D3">
    <w:pPr>
      <w:pStyle w:val="Textindependent"/>
      <w:spacing w:line="14" w:lineRule="auto"/>
      <w:ind w:left="0"/>
      <w:jc w:val="left"/>
      <w:rPr>
        <w:sz w:val="20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7D62FA25" wp14:editId="592353E7">
          <wp:simplePos x="0" y="0"/>
          <wp:positionH relativeFrom="column">
            <wp:posOffset>2540</wp:posOffset>
          </wp:positionH>
          <wp:positionV relativeFrom="paragraph">
            <wp:posOffset>-139700</wp:posOffset>
          </wp:positionV>
          <wp:extent cx="2095500" cy="329565"/>
          <wp:effectExtent l="0" t="0" r="0" b="0"/>
          <wp:wrapTight wrapText="bothSides">
            <wp:wrapPolygon edited="0">
              <wp:start x="393" y="0"/>
              <wp:lineTo x="0" y="2497"/>
              <wp:lineTo x="0" y="18728"/>
              <wp:lineTo x="196" y="19977"/>
              <wp:lineTo x="21404" y="19977"/>
              <wp:lineTo x="21404" y="17480"/>
              <wp:lineTo x="19833" y="12486"/>
              <wp:lineTo x="14335" y="0"/>
              <wp:lineTo x="393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32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7.1pt;height:7.1pt" o:bullet="t">
        <v:imagedata r:id="rId1" o:title="BD15020_"/>
      </v:shape>
    </w:pict>
  </w:numPicBullet>
  <w:abstractNum w:abstractNumId="0" w15:restartNumberingAfterBreak="0">
    <w:nsid w:val="010B3AE5"/>
    <w:multiLevelType w:val="hybridMultilevel"/>
    <w:tmpl w:val="5ACCD1B8"/>
    <w:lvl w:ilvl="0" w:tplc="0403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8C43C2E"/>
    <w:multiLevelType w:val="hybridMultilevel"/>
    <w:tmpl w:val="77569FCE"/>
    <w:lvl w:ilvl="0" w:tplc="040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0866AB6"/>
    <w:multiLevelType w:val="hybridMultilevel"/>
    <w:tmpl w:val="25266E68"/>
    <w:lvl w:ilvl="0" w:tplc="2788E032">
      <w:start w:val="1"/>
      <w:numFmt w:val="decimal"/>
      <w:lvlText w:val="%1."/>
      <w:lvlJc w:val="left"/>
      <w:pPr>
        <w:ind w:left="121" w:hanging="255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1" w:tplc="9274DB28">
      <w:numFmt w:val="bullet"/>
      <w:lvlText w:val="-"/>
      <w:lvlJc w:val="left"/>
      <w:pPr>
        <w:ind w:left="4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a-ES" w:eastAsia="en-US" w:bidi="ar-SA"/>
      </w:rPr>
    </w:lvl>
    <w:lvl w:ilvl="2" w:tplc="316C6D30">
      <w:numFmt w:val="bullet"/>
      <w:lvlText w:val="•"/>
      <w:lvlJc w:val="left"/>
      <w:pPr>
        <w:ind w:left="1460" w:hanging="361"/>
      </w:pPr>
      <w:rPr>
        <w:rFonts w:hint="default"/>
        <w:lang w:val="ca-ES" w:eastAsia="en-US" w:bidi="ar-SA"/>
      </w:rPr>
    </w:lvl>
    <w:lvl w:ilvl="3" w:tplc="4D6EF4BC">
      <w:numFmt w:val="bullet"/>
      <w:lvlText w:val="•"/>
      <w:lvlJc w:val="left"/>
      <w:pPr>
        <w:ind w:left="2441" w:hanging="361"/>
      </w:pPr>
      <w:rPr>
        <w:rFonts w:hint="default"/>
        <w:lang w:val="ca-ES" w:eastAsia="en-US" w:bidi="ar-SA"/>
      </w:rPr>
    </w:lvl>
    <w:lvl w:ilvl="4" w:tplc="6CC8B1A0">
      <w:numFmt w:val="bullet"/>
      <w:lvlText w:val="•"/>
      <w:lvlJc w:val="left"/>
      <w:pPr>
        <w:ind w:left="3422" w:hanging="361"/>
      </w:pPr>
      <w:rPr>
        <w:rFonts w:hint="default"/>
        <w:lang w:val="ca-ES" w:eastAsia="en-US" w:bidi="ar-SA"/>
      </w:rPr>
    </w:lvl>
    <w:lvl w:ilvl="5" w:tplc="DB32B5FC">
      <w:numFmt w:val="bullet"/>
      <w:lvlText w:val="•"/>
      <w:lvlJc w:val="left"/>
      <w:pPr>
        <w:ind w:left="4402" w:hanging="361"/>
      </w:pPr>
      <w:rPr>
        <w:rFonts w:hint="default"/>
        <w:lang w:val="ca-ES" w:eastAsia="en-US" w:bidi="ar-SA"/>
      </w:rPr>
    </w:lvl>
    <w:lvl w:ilvl="6" w:tplc="FE92E8C0">
      <w:numFmt w:val="bullet"/>
      <w:lvlText w:val="•"/>
      <w:lvlJc w:val="left"/>
      <w:pPr>
        <w:ind w:left="5383" w:hanging="361"/>
      </w:pPr>
      <w:rPr>
        <w:rFonts w:hint="default"/>
        <w:lang w:val="ca-ES" w:eastAsia="en-US" w:bidi="ar-SA"/>
      </w:rPr>
    </w:lvl>
    <w:lvl w:ilvl="7" w:tplc="B0B46C6C">
      <w:numFmt w:val="bullet"/>
      <w:lvlText w:val="•"/>
      <w:lvlJc w:val="left"/>
      <w:pPr>
        <w:ind w:left="6364" w:hanging="361"/>
      </w:pPr>
      <w:rPr>
        <w:rFonts w:hint="default"/>
        <w:lang w:val="ca-ES" w:eastAsia="en-US" w:bidi="ar-SA"/>
      </w:rPr>
    </w:lvl>
    <w:lvl w:ilvl="8" w:tplc="F4EE12FA">
      <w:numFmt w:val="bullet"/>
      <w:lvlText w:val="•"/>
      <w:lvlJc w:val="left"/>
      <w:pPr>
        <w:ind w:left="7344" w:hanging="361"/>
      </w:pPr>
      <w:rPr>
        <w:rFonts w:hint="default"/>
        <w:lang w:val="ca-ES" w:eastAsia="en-US" w:bidi="ar-SA"/>
      </w:rPr>
    </w:lvl>
  </w:abstractNum>
  <w:abstractNum w:abstractNumId="3" w15:restartNumberingAfterBreak="0">
    <w:nsid w:val="41AE76AB"/>
    <w:multiLevelType w:val="hybridMultilevel"/>
    <w:tmpl w:val="2E48C86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3A"/>
    <w:multiLevelType w:val="hybridMultilevel"/>
    <w:tmpl w:val="ED5463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44A5D"/>
    <w:multiLevelType w:val="hybridMultilevel"/>
    <w:tmpl w:val="4E2A30D4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376A5"/>
    <w:multiLevelType w:val="hybridMultilevel"/>
    <w:tmpl w:val="AC2EE980"/>
    <w:lvl w:ilvl="0" w:tplc="F092CF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8" w15:restartNumberingAfterBreak="0">
    <w:nsid w:val="7F35668C"/>
    <w:multiLevelType w:val="hybridMultilevel"/>
    <w:tmpl w:val="B46298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5A"/>
    <w:rsid w:val="000140FC"/>
    <w:rsid w:val="00045AE5"/>
    <w:rsid w:val="000A70D2"/>
    <w:rsid w:val="00156614"/>
    <w:rsid w:val="001E0023"/>
    <w:rsid w:val="00241785"/>
    <w:rsid w:val="002813C2"/>
    <w:rsid w:val="00313516"/>
    <w:rsid w:val="0035205A"/>
    <w:rsid w:val="00456A28"/>
    <w:rsid w:val="00480B5D"/>
    <w:rsid w:val="004C05D9"/>
    <w:rsid w:val="00522DAD"/>
    <w:rsid w:val="005F4872"/>
    <w:rsid w:val="006336C0"/>
    <w:rsid w:val="006612D3"/>
    <w:rsid w:val="006730ED"/>
    <w:rsid w:val="006E1ED0"/>
    <w:rsid w:val="00711014"/>
    <w:rsid w:val="007F0D05"/>
    <w:rsid w:val="008614E6"/>
    <w:rsid w:val="008A78C9"/>
    <w:rsid w:val="009A21C5"/>
    <w:rsid w:val="00A075B1"/>
    <w:rsid w:val="00AA201A"/>
    <w:rsid w:val="00AF483F"/>
    <w:rsid w:val="00B6630D"/>
    <w:rsid w:val="00B7229F"/>
    <w:rsid w:val="00BB1B8F"/>
    <w:rsid w:val="00BB541A"/>
    <w:rsid w:val="00BD5267"/>
    <w:rsid w:val="00CC0355"/>
    <w:rsid w:val="00D21456"/>
    <w:rsid w:val="00F564DE"/>
    <w:rsid w:val="00F65B5E"/>
    <w:rsid w:val="00FE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B45CAE"/>
  <w15:chartTrackingRefBased/>
  <w15:docId w15:val="{A2B17EDC-1427-401A-A230-B1EDE8FF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20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35205A"/>
    <w:pPr>
      <w:ind w:left="121"/>
      <w:outlineLvl w:val="0"/>
    </w:pPr>
    <w:rPr>
      <w:b/>
      <w:bCs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5F48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313516"/>
    <w:pPr>
      <w:jc w:val="both"/>
    </w:pPr>
    <w:rPr>
      <w:rFonts w:ascii="Calibri" w:hAnsi="Calibri"/>
      <w:sz w:val="28"/>
      <w:lang w:eastAsia="es-ES"/>
    </w:rPr>
  </w:style>
  <w:style w:type="character" w:customStyle="1" w:styleId="TextdecomentariCar">
    <w:name w:val="Text de comentari Car"/>
    <w:link w:val="Textdecomentari"/>
    <w:rsid w:val="00313516"/>
    <w:rPr>
      <w:rFonts w:ascii="Calibri" w:hAnsi="Calibri"/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35205A"/>
    <w:rPr>
      <w:rFonts w:ascii="Arial" w:eastAsia="Arial" w:hAnsi="Arial" w:cs="Arial"/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35205A"/>
    <w:pPr>
      <w:ind w:left="121"/>
      <w:jc w:val="both"/>
    </w:p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35205A"/>
    <w:rPr>
      <w:rFonts w:ascii="Arial" w:eastAsia="Arial" w:hAnsi="Arial" w:cs="Arial"/>
    </w:rPr>
  </w:style>
  <w:style w:type="paragraph" w:styleId="Pargrafdellista">
    <w:name w:val="List Paragraph"/>
    <w:basedOn w:val="Normal"/>
    <w:link w:val="PargrafdellistaCar"/>
    <w:uiPriority w:val="34"/>
    <w:qFormat/>
    <w:rsid w:val="0035205A"/>
    <w:pPr>
      <w:ind w:left="121"/>
      <w:jc w:val="both"/>
    </w:pPr>
  </w:style>
  <w:style w:type="paragraph" w:styleId="Peu">
    <w:name w:val="footer"/>
    <w:basedOn w:val="Normal"/>
    <w:link w:val="PeuCar"/>
    <w:uiPriority w:val="99"/>
    <w:unhideWhenUsed/>
    <w:rsid w:val="0035205A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5205A"/>
    <w:rPr>
      <w:rFonts w:ascii="Arial" w:eastAsia="Arial" w:hAnsi="Arial" w:cs="Arial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5205A"/>
    <w:rPr>
      <w:rFonts w:ascii="Arial" w:eastAsia="Arial" w:hAnsi="Arial" w:cs="Arial"/>
    </w:rPr>
  </w:style>
  <w:style w:type="paragraph" w:customStyle="1" w:styleId="Subttol1">
    <w:name w:val="Subtítol 1"/>
    <w:basedOn w:val="Normal"/>
    <w:rsid w:val="0035205A"/>
    <w:pPr>
      <w:widowControl/>
      <w:autoSpaceDE/>
      <w:autoSpaceDN/>
    </w:pPr>
    <w:rPr>
      <w:rFonts w:ascii="Helvetica" w:eastAsia="Times New Roman" w:hAnsi="Helvetica" w:cs="Times New Roman"/>
      <w:b/>
      <w:snapToGrid w:val="0"/>
      <w:sz w:val="20"/>
      <w:szCs w:val="20"/>
      <w:lang w:val="en-US" w:eastAsia="es-ES"/>
    </w:rPr>
  </w:style>
  <w:style w:type="paragraph" w:styleId="Capalera">
    <w:name w:val="header"/>
    <w:basedOn w:val="Normal"/>
    <w:link w:val="CapaleraCar"/>
    <w:uiPriority w:val="99"/>
    <w:unhideWhenUsed/>
    <w:rsid w:val="00456A28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56A28"/>
    <w:rPr>
      <w:rFonts w:ascii="Arial" w:eastAsia="Arial" w:hAnsi="Arial" w:cs="Arial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5F48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72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character" w:styleId="Enlla">
    <w:name w:val="Hyperlink"/>
    <w:uiPriority w:val="99"/>
    <w:rsid w:val="00B7229F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B722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30</Lines>
  <Paragraphs>12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3</cp:revision>
  <dcterms:created xsi:type="dcterms:W3CDTF">2025-06-13T10:03:00Z</dcterms:created>
  <dcterms:modified xsi:type="dcterms:W3CDTF">2025-06-13T10:03:00Z</dcterms:modified>
</cp:coreProperties>
</file>