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57EE" w14:textId="00F707F0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</w:pPr>
      <w:bookmarkStart w:id="0" w:name="_Hlk188512289"/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ANNEX </w:t>
      </w:r>
      <w:r w:rsidR="00D05BC4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2</w:t>
      </w:r>
      <w:r w:rsidR="00B85DD3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.1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.- DECLARACIÓ RESPONSABLE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EN RELACIÓ A LA DESIGNACIÓ I ACREDITACIÓ DE L’EXPERIÈNCIA DE</w:t>
      </w:r>
      <w:r w:rsidR="00697542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L</w:t>
      </w:r>
      <w:r w:rsidR="00D05BC4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JARDINER 1</w:t>
      </w:r>
      <w:r w:rsidR="00382FF7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. </w:t>
      </w:r>
    </w:p>
    <w:p w14:paraId="68DD0AFE" w14:textId="785F0E42" w:rsidR="00EA0160" w:rsidRPr="00EA0160" w:rsidRDefault="00660777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961077660"/>
          <w:placeholder>
            <w:docPart w:val="571EEF16154144C79666AB323D850E28"/>
          </w:placeholder>
          <w:showingPlcHdr/>
        </w:sdtPr>
        <w:sdtEndPr/>
        <w:sdtContent>
          <w:r w:rsidR="00EA0160"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="00EA0160" w:rsidRPr="00EA0160">
        <w:rPr>
          <w:rFonts w:ascii="Century Gothic" w:eastAsia="Arial" w:hAnsi="Century Gothic" w:cs="Arial"/>
          <w:color w:val="000000"/>
          <w:kern w:val="0"/>
          <w:lang w:eastAsia="ca-ES"/>
        </w:rPr>
        <w:t>actuant com a representant legal de l’empresa licitadora</w:t>
      </w:r>
      <w:r w:rsidR="00D05BC4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2032877"/>
          <w:placeholder>
            <w:docPart w:val="DefaultPlaceholder_-1854013440"/>
          </w:placeholder>
          <w:showingPlcHdr/>
        </w:sdtPr>
        <w:sdtContent>
          <w:r w:rsidR="00A8708C" w:rsidRPr="00A8708C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</w:p>
    <w:p w14:paraId="02FBA1B2" w14:textId="77777777" w:rsidR="00EA0160" w:rsidRP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DECLARA SOTA LA SEVA RESPONSABILITAT</w:t>
      </w:r>
    </w:p>
    <w:p w14:paraId="0A76E0F7" w14:textId="3584B3A3" w:rsidR="00EA0160" w:rsidRDefault="00EA0160" w:rsidP="00EA0160">
      <w:pPr>
        <w:spacing w:after="417"/>
        <w:ind w:left="1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designo </w:t>
      </w:r>
      <w:r w:rsidR="00A8708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i adscric durant la prestació del servei del contracte, 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al senyor/a </w:t>
      </w:r>
      <w:sdt>
        <w:sdtPr>
          <w:rPr>
            <w:rFonts w:ascii="Century Gothic" w:eastAsia="Arial" w:hAnsi="Century Gothic" w:cs="Arial"/>
            <w:color w:val="000000"/>
            <w:kern w:val="0"/>
            <w:lang w:eastAsia="ca-ES"/>
          </w:rPr>
          <w:id w:val="-303852132"/>
          <w:placeholder>
            <w:docPart w:val="6F7995B8A3E2404ABD6D19285021D990"/>
          </w:placeholder>
          <w:showingPlcHdr/>
        </w:sdtPr>
        <w:sdtEndPr/>
        <w:sdtContent>
          <w:r w:rsidRPr="00EA0160">
            <w:rPr>
              <w:rFonts w:ascii="Century Gothic" w:hAnsi="Century Gothic"/>
              <w:color w:val="808080"/>
              <w:kern w:val="0"/>
            </w:rPr>
            <w:t>Feu clic o toqueu aquí per escriure text.</w:t>
          </w:r>
        </w:sdtContent>
      </w:sdt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com a </w:t>
      </w:r>
      <w:r w:rsidRPr="00EA0160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 xml:space="preserve"> </w:t>
      </w:r>
      <w:r w:rsidR="00A8708C">
        <w:rPr>
          <w:rFonts w:ascii="Century Gothic" w:eastAsia="Arial" w:hAnsi="Century Gothic" w:cs="Arial"/>
          <w:b/>
          <w:bCs/>
          <w:color w:val="000000"/>
          <w:kern w:val="0"/>
          <w:lang w:eastAsia="ca-ES"/>
        </w:rPr>
        <w:t>jardiner 1</w:t>
      </w: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>, essent treballador</w:t>
      </w:r>
      <w:r w:rsidR="00A8708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propi de l’empresa</w:t>
      </w:r>
      <w:r w:rsidR="00B85DD3">
        <w:rPr>
          <w:rFonts w:ascii="Century Gothic" w:eastAsia="Arial" w:hAnsi="Century Gothic" w:cs="Arial"/>
          <w:color w:val="000000"/>
          <w:kern w:val="0"/>
          <w:lang w:eastAsia="ca-ES"/>
        </w:rPr>
        <w:t xml:space="preserve">. </w:t>
      </w:r>
    </w:p>
    <w:p w14:paraId="36E43AA8" w14:textId="62B92A6A" w:rsidR="00EA0160" w:rsidRDefault="00EA0160" w:rsidP="00EA0160">
      <w:pPr>
        <w:spacing w:after="0" w:line="240" w:lineRule="auto"/>
        <w:jc w:val="both"/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</w:pPr>
      <w:r w:rsidRPr="00EA0160">
        <w:rPr>
          <w:rFonts w:ascii="Century Gothic" w:eastAsia="Arial" w:hAnsi="Century Gothic" w:cs="Arial"/>
          <w:color w:val="000000"/>
          <w:kern w:val="0"/>
          <w:lang w:eastAsia="ca-ES"/>
        </w:rPr>
        <w:t xml:space="preserve">Que </w:t>
      </w:r>
      <w:r w:rsidR="00697542">
        <w:rPr>
          <w:rFonts w:ascii="Century Gothic" w:eastAsia="Arial" w:hAnsi="Century Gothic" w:cs="Arial"/>
          <w:color w:val="000000"/>
          <w:kern w:val="0"/>
          <w:lang w:eastAsia="ca-ES"/>
        </w:rPr>
        <w:t>el treballador/a té experiència en</w:t>
      </w:r>
      <w:r w:rsidR="00A8708C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la prestació de serveis de jardineria en contractes amb </w:t>
      </w:r>
      <w:r w:rsidR="00660777">
        <w:rPr>
          <w:rFonts w:ascii="Century Gothic" w:eastAsia="Arial" w:hAnsi="Century Gothic" w:cs="Arial"/>
          <w:color w:val="000000"/>
          <w:kern w:val="0"/>
          <w:lang w:eastAsia="ca-ES"/>
        </w:rPr>
        <w:t xml:space="preserve">un pressupost mínim de 10.000 euros (sense IVA), </w:t>
      </w:r>
      <w:r w:rsidR="00697542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segons del següent desclòs</w:t>
      </w:r>
      <w:r w:rsidR="00B85DD3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:</w:t>
      </w:r>
      <w:r w:rsidR="00B85DD3" w:rsidRPr="00E73CBB">
        <w:rPr>
          <w:rFonts w:ascii="Century Gothic" w:eastAsia="Arial" w:hAnsi="Century Gothic" w:cs="Arial"/>
          <w:color w:val="000000"/>
          <w:kern w:val="0"/>
          <w:lang w:eastAsia="ca-ES"/>
        </w:rPr>
        <w:t xml:space="preserve"> </w:t>
      </w:r>
    </w:p>
    <w:p w14:paraId="6CAB14F9" w14:textId="77777777" w:rsidR="00EA0160" w:rsidRDefault="00EA0160" w:rsidP="00EA0160">
      <w:pPr>
        <w:spacing w:after="0" w:line="240" w:lineRule="auto"/>
        <w:jc w:val="both"/>
        <w:rPr>
          <w:rFonts w:ascii="Century Gothic" w:eastAsia="Arial" w:hAnsi="Century Gothic" w:cs="Arial"/>
          <w:color w:val="000000"/>
          <w:kern w:val="0"/>
          <w:lang w:eastAsia="ca-ES"/>
        </w:rPr>
      </w:pPr>
    </w:p>
    <w:tbl>
      <w:tblPr>
        <w:tblStyle w:val="TableGrid"/>
        <w:tblW w:w="8789" w:type="dxa"/>
        <w:tblInd w:w="13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701"/>
      </w:tblGrid>
      <w:tr w:rsidR="00B85DD3" w:rsidRPr="00E73CBB" w14:paraId="64B4127C" w14:textId="77777777" w:rsidTr="00B85DD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B68" w14:textId="5DEB893F" w:rsidR="00B85DD3" w:rsidRPr="00E73CBB" w:rsidRDefault="00B85DD3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  <w:r w:rsidR="0069754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/obra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653A" w14:textId="77777777" w:rsidR="00B85DD3" w:rsidRPr="00E73CBB" w:rsidRDefault="00B85DD3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A4C" w14:textId="0FA44556" w:rsidR="00B85DD3" w:rsidRPr="00E73CBB" w:rsidRDefault="00B85DD3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 l’actuació</w:t>
            </w:r>
          </w:p>
        </w:tc>
      </w:tr>
      <w:tr w:rsidR="00B85DD3" w:rsidRPr="00E73CBB" w14:paraId="05444FA9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06D2" w14:textId="77777777" w:rsidR="00B85DD3" w:rsidRPr="00E73CBB" w:rsidRDefault="00B85DD3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1" w:name="_Hlk151637505"/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941750308"/>
                <w:placeholder>
                  <w:docPart w:val="C460C0CF71EA451490CBD9B77CF36CB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DC5" w14:textId="77777777" w:rsidR="00B85DD3" w:rsidRPr="00E73CBB" w:rsidRDefault="00B85DD3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71935930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5C0" w14:textId="77777777" w:rsidR="00B85DD3" w:rsidRPr="00E73CBB" w:rsidRDefault="00660777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4129461"/>
                <w:placeholder>
                  <w:docPart w:val="4229C639A3894E61A72B66356F2F2D81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07F333F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193106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B0AFC2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5747574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0F48BA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84576482"/>
            <w:placeholder>
              <w:docPart w:val="F385A9C722E445229C7FC6C4CB9B9D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5C99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B1AA6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313491"/>
            <w:placeholder>
              <w:docPart w:val="819372577C714EF39E3165B1751B44E6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C8416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6998197"/>
            <w:placeholder>
              <w:docPart w:val="1936ABD4C72D44B2ACF5AC48118029D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70D1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45278858"/>
            <w:placeholder>
              <w:docPart w:val="B6D7824F151E42D2B634526C30135B4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8DA2F6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1A01FA4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3046523"/>
            <w:placeholder>
              <w:docPart w:val="7399025AF69C4640A5CD3F485FFF5E39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24478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10128348"/>
            <w:placeholder>
              <w:docPart w:val="9CBC892B6A954E30BD515101A6B6979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EBDC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6207894"/>
            <w:placeholder>
              <w:docPart w:val="6C9DF1021014475B9EE52725247888C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2D9F3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FC75C8A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72211624"/>
            <w:placeholder>
              <w:docPart w:val="59BC12858989447BAE4B83AA68C818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EA7A7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4205568"/>
            <w:placeholder>
              <w:docPart w:val="4E0B9023833E46D5AD449D802036CC4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34A27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80225938"/>
            <w:placeholder>
              <w:docPart w:val="46183B8D96884B1D967E5A7A3631621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E05FC9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1C8DF0C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7852599"/>
            <w:placeholder>
              <w:docPart w:val="A0ED9AB3AA7542738CA1B00E67B1B51C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5EEA7" w14:textId="77777777" w:rsidR="00B85DD3" w:rsidRPr="00E73CBB" w:rsidRDefault="00B85DD3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69787553"/>
            <w:placeholder>
              <w:docPart w:val="943DECDA20FD4571AE5628331FD7F95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8F9224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0859214"/>
            <w:placeholder>
              <w:docPart w:val="6863F3D4495542B2910E338C7AC901C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E64912" w14:textId="77777777" w:rsidR="00B85DD3" w:rsidRPr="00E73CBB" w:rsidRDefault="00B85DD3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1"/>
      <w:tr w:rsidR="00B85DD3" w:rsidRPr="00E73CBB" w14:paraId="349F866A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1CF" w14:textId="77777777" w:rsidR="00B85DD3" w:rsidRPr="00E73CBB" w:rsidRDefault="00660777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963244"/>
                <w:placeholder>
                  <w:docPart w:val="981DE00D0FDC464CB96C2D6CFB9644D9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9C7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90233891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837" w14:textId="77777777" w:rsidR="00B85DD3" w:rsidRPr="00E73CBB" w:rsidRDefault="00660777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6736440"/>
                <w:placeholder>
                  <w:docPart w:val="B20768B138724DF2A3F94D0366AFE48C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4CC6822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77365272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F46194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11765604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85C8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7067653"/>
            <w:placeholder>
              <w:docPart w:val="22987B2F77B046B7A13C9CAE56C1677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832F9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B9A682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3585833"/>
            <w:placeholder>
              <w:docPart w:val="30DA00C7E0A646A99AFF07A1DC5A4BE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D315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05153410"/>
            <w:placeholder>
              <w:docPart w:val="469B887A07924003BF2A9FD1B41F6559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2455B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946625"/>
            <w:placeholder>
              <w:docPart w:val="858C20EDD27C4609873CB042CB5F6F6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F8B80E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549C43C6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36631424"/>
            <w:placeholder>
              <w:docPart w:val="1F43E87C1AD148CAA89F57FCBA479AE1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35B69F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04541338"/>
            <w:placeholder>
              <w:docPart w:val="836F2D0872D94B8EA2D4F8EF345FAE4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CE17C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21152051"/>
            <w:placeholder>
              <w:docPart w:val="DDC0B272706F4287A9DC1625F374279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257B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3FC330FB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04191230"/>
            <w:placeholder>
              <w:docPart w:val="664BA606591C430B96980A88D6EE6A2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E0EE88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52057302"/>
            <w:placeholder>
              <w:docPart w:val="0490424F1F67457D8C07C66BF6A5F6D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8A5CA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16443410"/>
            <w:placeholder>
              <w:docPart w:val="6922CEA968D94BC5B2D6436F4AE701F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10B38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3B5457D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1908013"/>
            <w:placeholder>
              <w:docPart w:val="8B3A84149B514F169D2A72D4CE010334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AF436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64200708"/>
            <w:placeholder>
              <w:docPart w:val="C72D106A17734F07B31E655EB679BB4F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62B5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326375"/>
            <w:placeholder>
              <w:docPart w:val="31097339A84F4F189E61B3A30AE40B6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9927C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0CD99766" w14:textId="77777777" w:rsidTr="00B85DD3">
        <w:trPr>
          <w:trHeight w:val="1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694" w14:textId="77777777" w:rsidR="00B85DD3" w:rsidRPr="00E73CBB" w:rsidRDefault="00660777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402445217"/>
                <w:placeholder>
                  <w:docPart w:val="81B1556B8C35403FA73A8775DE00AA0D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861" w14:textId="77777777" w:rsidR="00B85DD3" w:rsidRPr="00E73CBB" w:rsidRDefault="00B85DD3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6635965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A1A1" w14:textId="77777777" w:rsidR="00B85DD3" w:rsidRPr="00E73CBB" w:rsidRDefault="00660777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229662197"/>
                <w:placeholder>
                  <w:docPart w:val="890FA5BA221A496F834F952DBC1DC576"/>
                </w:placeholder>
                <w:showingPlcHdr/>
              </w:sdtPr>
              <w:sdtEndPr/>
              <w:sdtContent>
                <w:r w:rsidR="00B85DD3" w:rsidRPr="00E73CBB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85DD3" w:rsidRPr="00E73CBB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5DD3" w:rsidRPr="00E73CBB" w14:paraId="7701E819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92277280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1EBEA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396856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BEB0EB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0367855"/>
            <w:placeholder>
              <w:docPart w:val="AC3A61012D614908BC5E0540AC488C55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95E86A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779D1FDF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7374286"/>
            <w:placeholder>
              <w:docPart w:val="F6CEAD25BB354842B21F17F99996826F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31ECC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27851021"/>
            <w:placeholder>
              <w:docPart w:val="53BE763832DB4327B17CD7F608C2549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989CC5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0307715"/>
            <w:placeholder>
              <w:docPart w:val="8DB9849241C5457B97B1291384D3D83E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C2EA23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2B7AB107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242419"/>
            <w:placeholder>
              <w:docPart w:val="B86556DD70EB48E7B1DEBEA8DE3F7C4D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CA21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5582502"/>
            <w:placeholder>
              <w:docPart w:val="E115D96CF7384982B9191E977BE5953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4CEA4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40000445"/>
            <w:placeholder>
              <w:docPart w:val="6F89A2A1B6EA416AB1F9D7A64E036EA3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843B8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4A328E50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8162946"/>
            <w:placeholder>
              <w:docPart w:val="E28F878D808546E9A8AEB5B2731DD077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62273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18594840"/>
            <w:placeholder>
              <w:docPart w:val="77DCF6F6A3434B7D99436037C42E4C2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76C387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170880"/>
            <w:placeholder>
              <w:docPart w:val="EF3861EBA7574390B6254533A8C13681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7FEB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B85DD3" w:rsidRPr="00E73CBB" w14:paraId="61B31815" w14:textId="77777777" w:rsidTr="00B85DD3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50045489"/>
            <w:placeholder>
              <w:docPart w:val="2AAA353B6ED34A6CBC086D29E5A287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8A6DE1" w14:textId="77777777" w:rsidR="00B85DD3" w:rsidRPr="00E73CBB" w:rsidRDefault="00B85DD3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648091"/>
            <w:placeholder>
              <w:docPart w:val="6ECCCFEF299442499912ED7FA8D690AD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D6F9D2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37202552"/>
            <w:placeholder>
              <w:docPart w:val="4B0F8AF9BD1945D69CEDD519A3753EB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AE6C0" w14:textId="77777777" w:rsidR="00B85DD3" w:rsidRPr="00E73CBB" w:rsidRDefault="00B85DD3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E73CBB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0C5B202C" w14:textId="77777777" w:rsidR="00EA0160" w:rsidRDefault="00EA0160" w:rsidP="00EA0160">
      <w:pPr>
        <w:rPr>
          <w:rFonts w:ascii="Century Gothic" w:hAnsi="Century Gothic"/>
          <w:kern w:val="0"/>
          <w:sz w:val="18"/>
          <w:szCs w:val="18"/>
        </w:rPr>
      </w:pPr>
    </w:p>
    <w:p w14:paraId="636F5BA9" w14:textId="2E00DC42" w:rsidR="00EA0160" w:rsidRDefault="00EA0160" w:rsidP="00EA0160">
      <w:pPr>
        <w:rPr>
          <w:rFonts w:ascii="Century Gothic" w:eastAsia="Arial" w:hAnsi="Century Gothic" w:cs="Arial"/>
          <w:color w:val="000000"/>
          <w:kern w:val="0"/>
          <w:lang w:eastAsia="ca-ES"/>
        </w:rPr>
      </w:pPr>
      <w:r w:rsidRPr="00E73CBB">
        <w:rPr>
          <w:rFonts w:ascii="Century Gothic" w:hAnsi="Century Gothic"/>
          <w:kern w:val="0"/>
          <w:sz w:val="18"/>
          <w:szCs w:val="18"/>
        </w:rPr>
        <w:t>(signatura electrònica)</w:t>
      </w:r>
      <w:bookmarkEnd w:id="0"/>
    </w:p>
    <w:sectPr w:rsidR="00EA016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18C" w14:textId="77777777" w:rsidR="005A5F15" w:rsidRDefault="005A5F15">
      <w:pPr>
        <w:spacing w:after="0" w:line="240" w:lineRule="auto"/>
      </w:pPr>
      <w:r>
        <w:separator/>
      </w:r>
    </w:p>
  </w:endnote>
  <w:endnote w:type="continuationSeparator" w:id="0">
    <w:p w14:paraId="2963F980" w14:textId="77777777" w:rsidR="005A5F15" w:rsidRDefault="005A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759" w14:textId="77777777" w:rsidR="005A5F15" w:rsidRDefault="005A5F15">
      <w:pPr>
        <w:spacing w:after="0" w:line="240" w:lineRule="auto"/>
      </w:pPr>
      <w:r>
        <w:separator/>
      </w:r>
    </w:p>
  </w:footnote>
  <w:footnote w:type="continuationSeparator" w:id="0">
    <w:p w14:paraId="352D87DE" w14:textId="77777777" w:rsidR="005A5F15" w:rsidRDefault="005A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9E00" w14:textId="5C2A7983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2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70B22B7F" wp14:editId="7E3BA4F0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160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4D63210" wp14:editId="0D5DA25D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728486736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9328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2"/>
  <w:p w14:paraId="52A23D24" w14:textId="77777777" w:rsidR="007929B4" w:rsidRPr="00141C47" w:rsidRDefault="007929B4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3510716F" w14:textId="77777777" w:rsidR="007929B4" w:rsidRDefault="007929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y406YHRQENa/o+yUEKYE/nFHunkojgHF2eT8PtJS/9E6Bk9IriqAJpb4r59788XzJM4SZ/KysV05IBiOan5gQ==" w:salt="BShhJmcorCJRtWJP8bZN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60"/>
    <w:rsid w:val="0003608F"/>
    <w:rsid w:val="00382FF7"/>
    <w:rsid w:val="00594DA3"/>
    <w:rsid w:val="005A5F15"/>
    <w:rsid w:val="00660777"/>
    <w:rsid w:val="00691451"/>
    <w:rsid w:val="00697542"/>
    <w:rsid w:val="00704843"/>
    <w:rsid w:val="007929B4"/>
    <w:rsid w:val="00852847"/>
    <w:rsid w:val="0096124C"/>
    <w:rsid w:val="009B4E20"/>
    <w:rsid w:val="009E2C1C"/>
    <w:rsid w:val="00A74A93"/>
    <w:rsid w:val="00A8708C"/>
    <w:rsid w:val="00AC24F8"/>
    <w:rsid w:val="00B85DD3"/>
    <w:rsid w:val="00D05BC4"/>
    <w:rsid w:val="00DE369B"/>
    <w:rsid w:val="00E36F2B"/>
    <w:rsid w:val="00EA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1A322"/>
  <w15:chartTrackingRefBased/>
  <w15:docId w15:val="{55F27A48-CFCE-42E3-BF76-23A5CB8A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A0160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016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EA0160"/>
    <w:rPr>
      <w:kern w:val="0"/>
    </w:rPr>
  </w:style>
  <w:style w:type="paragraph" w:styleId="Prrafodelista">
    <w:name w:val="List Paragraph"/>
    <w:basedOn w:val="Normal"/>
    <w:uiPriority w:val="1"/>
    <w:qFormat/>
    <w:rsid w:val="00EA0160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B85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1EEF16154144C79666AB323D85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41A38-F1DE-475C-8017-5FAB31251347}"/>
      </w:docPartPr>
      <w:docPartBody>
        <w:p w:rsidR="00D33C2B" w:rsidRDefault="00D33C2B" w:rsidP="00D33C2B">
          <w:pPr>
            <w:pStyle w:val="571EEF16154144C79666AB323D850E2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7995B8A3E2404ABD6D19285021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6312C-F1AA-4815-9D2F-F5F55EC67297}"/>
      </w:docPartPr>
      <w:docPartBody>
        <w:p w:rsidR="00D33C2B" w:rsidRDefault="00D33C2B" w:rsidP="00D33C2B">
          <w:pPr>
            <w:pStyle w:val="6F7995B8A3E2404ABD6D19285021D990"/>
          </w:pPr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0C0CF71EA451490CBD9B77CF3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9D28-EAED-4EE3-A5F9-A88C162DD4D8}"/>
      </w:docPartPr>
      <w:docPartBody>
        <w:p w:rsidR="009F363C" w:rsidRDefault="009F363C" w:rsidP="009F363C">
          <w:pPr>
            <w:pStyle w:val="C460C0CF71EA451490CBD9B77CF36CB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29C639A3894E61A72B66356F2F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E652-0FAB-44D2-9534-CEC8537474C2}"/>
      </w:docPartPr>
      <w:docPartBody>
        <w:p w:rsidR="009F363C" w:rsidRDefault="009F363C" w:rsidP="009F363C">
          <w:pPr>
            <w:pStyle w:val="4229C639A3894E61A72B66356F2F2D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85A9C722E445229C7FC6C4CB9B9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32B3-0E56-474E-9853-424438F40F91}"/>
      </w:docPartPr>
      <w:docPartBody>
        <w:p w:rsidR="009F363C" w:rsidRDefault="009F363C" w:rsidP="009F363C">
          <w:pPr>
            <w:pStyle w:val="F385A9C722E445229C7FC6C4CB9B9D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9372577C714EF39E3165B1751B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A662-B039-4ED4-A4DA-87D601DFBA60}"/>
      </w:docPartPr>
      <w:docPartBody>
        <w:p w:rsidR="009F363C" w:rsidRDefault="009F363C" w:rsidP="009F363C">
          <w:pPr>
            <w:pStyle w:val="819372577C714EF39E3165B1751B44E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936ABD4C72D44B2ACF5AC481180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85D-5D89-4F67-800B-AF2E03D11F88}"/>
      </w:docPartPr>
      <w:docPartBody>
        <w:p w:rsidR="009F363C" w:rsidRDefault="009F363C" w:rsidP="009F363C">
          <w:pPr>
            <w:pStyle w:val="1936ABD4C72D44B2ACF5AC48118029D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6D7824F151E42D2B634526C3013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1169-35D3-496A-A629-EC5F096E7F4E}"/>
      </w:docPartPr>
      <w:docPartBody>
        <w:p w:rsidR="009F363C" w:rsidRDefault="009F363C" w:rsidP="009F363C">
          <w:pPr>
            <w:pStyle w:val="B6D7824F151E42D2B634526C30135B4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99025AF69C4640A5CD3F485FFF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C21-71D2-4778-A165-771CA3F5A915}"/>
      </w:docPartPr>
      <w:docPartBody>
        <w:p w:rsidR="009F363C" w:rsidRDefault="009F363C" w:rsidP="009F363C">
          <w:pPr>
            <w:pStyle w:val="7399025AF69C4640A5CD3F485FFF5E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BC892B6A954E30BD515101A6B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70BD-0E82-4638-8346-B7B622BBE635}"/>
      </w:docPartPr>
      <w:docPartBody>
        <w:p w:rsidR="009F363C" w:rsidRDefault="009F363C" w:rsidP="009F363C">
          <w:pPr>
            <w:pStyle w:val="9CBC892B6A954E30BD515101A6B697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9DF1021014475B9EE527252478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2615-6306-4092-9910-6A9836873138}"/>
      </w:docPartPr>
      <w:docPartBody>
        <w:p w:rsidR="009F363C" w:rsidRDefault="009F363C" w:rsidP="009F363C">
          <w:pPr>
            <w:pStyle w:val="6C9DF1021014475B9EE52725247888C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9BC12858989447BAE4B83AA68C8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2D08-A598-44B8-8BB4-517070A1BE3D}"/>
      </w:docPartPr>
      <w:docPartBody>
        <w:p w:rsidR="009F363C" w:rsidRDefault="009F363C" w:rsidP="009F363C">
          <w:pPr>
            <w:pStyle w:val="59BC12858989447BAE4B83AA68C818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B9023833E46D5AD449D802036C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AD14-063D-4888-AB91-8ECFA2887416}"/>
      </w:docPartPr>
      <w:docPartBody>
        <w:p w:rsidR="009F363C" w:rsidRDefault="009F363C" w:rsidP="009F363C">
          <w:pPr>
            <w:pStyle w:val="4E0B9023833E46D5AD449D802036CC4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183B8D96884B1D967E5A7A3631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9C4F-2995-4A3C-B99C-F25C48421741}"/>
      </w:docPartPr>
      <w:docPartBody>
        <w:p w:rsidR="009F363C" w:rsidRDefault="009F363C" w:rsidP="009F363C">
          <w:pPr>
            <w:pStyle w:val="46183B8D96884B1D967E5A7A3631621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ED9AB3AA7542738CA1B00E67B1B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64D01-CEA0-4BE6-A06A-01CB80FAC627}"/>
      </w:docPartPr>
      <w:docPartBody>
        <w:p w:rsidR="009F363C" w:rsidRDefault="009F363C" w:rsidP="009F363C">
          <w:pPr>
            <w:pStyle w:val="A0ED9AB3AA7542738CA1B00E67B1B51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43DECDA20FD4571AE5628331FD7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46F9-E3DF-4693-8BDA-2B36A7456F06}"/>
      </w:docPartPr>
      <w:docPartBody>
        <w:p w:rsidR="009F363C" w:rsidRDefault="009F363C" w:rsidP="009F363C">
          <w:pPr>
            <w:pStyle w:val="943DECDA20FD4571AE5628331FD7F95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3F3D4495542B2910E338C7AC9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89A7-AFE4-4A68-B089-F01592B5E110}"/>
      </w:docPartPr>
      <w:docPartBody>
        <w:p w:rsidR="009F363C" w:rsidRDefault="009F363C" w:rsidP="009F363C">
          <w:pPr>
            <w:pStyle w:val="6863F3D4495542B2910E338C7AC901C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1DE00D0FDC464CB96C2D6CFB96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0CEB-ABF3-4A06-A3A0-1505C147CA57}"/>
      </w:docPartPr>
      <w:docPartBody>
        <w:p w:rsidR="009F363C" w:rsidRDefault="009F363C" w:rsidP="009F363C">
          <w:pPr>
            <w:pStyle w:val="981DE00D0FDC464CB96C2D6CFB9644D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0768B138724DF2A3F94D0366AF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57E4-DB08-4FC4-B6F1-7C683BBA2723}"/>
      </w:docPartPr>
      <w:docPartBody>
        <w:p w:rsidR="009F363C" w:rsidRDefault="009F363C" w:rsidP="009F363C">
          <w:pPr>
            <w:pStyle w:val="B20768B138724DF2A3F94D0366AFE48C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987B2F77B046B7A13C9CAE56C16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C156-F25E-4CFB-896F-E0FF5529656E}"/>
      </w:docPartPr>
      <w:docPartBody>
        <w:p w:rsidR="009F363C" w:rsidRDefault="009F363C" w:rsidP="009F363C">
          <w:pPr>
            <w:pStyle w:val="22987B2F77B046B7A13C9CAE56C167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0DA00C7E0A646A99AFF07A1DC5A4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7D84-5863-402D-A454-ED30F1FFFC4A}"/>
      </w:docPartPr>
      <w:docPartBody>
        <w:p w:rsidR="009F363C" w:rsidRDefault="009F363C" w:rsidP="009F363C">
          <w:pPr>
            <w:pStyle w:val="30DA00C7E0A646A99AFF07A1DC5A4BE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69B887A07924003BF2A9FD1B41F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2D6E-D7CE-4256-BC74-1B584E24334A}"/>
      </w:docPartPr>
      <w:docPartBody>
        <w:p w:rsidR="009F363C" w:rsidRDefault="009F363C" w:rsidP="009F363C">
          <w:pPr>
            <w:pStyle w:val="469B887A07924003BF2A9FD1B41F655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58C20EDD27C4609873CB042CB5F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9D5-B6B4-4CC2-89C3-F29E0A7EE1EE}"/>
      </w:docPartPr>
      <w:docPartBody>
        <w:p w:rsidR="009F363C" w:rsidRDefault="009F363C" w:rsidP="009F363C">
          <w:pPr>
            <w:pStyle w:val="858C20EDD27C4609873CB042CB5F6F6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43E87C1AD148CAA89F57FCBA47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A099-CF55-47DE-B21B-8CAA4763D370}"/>
      </w:docPartPr>
      <w:docPartBody>
        <w:p w:rsidR="009F363C" w:rsidRDefault="009F363C" w:rsidP="009F363C">
          <w:pPr>
            <w:pStyle w:val="1F43E87C1AD148CAA89F57FCBA479A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36F2D0872D94B8EA2D4F8EF345F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8F25-D98E-4CF5-9F2E-5A5EE450A738}"/>
      </w:docPartPr>
      <w:docPartBody>
        <w:p w:rsidR="009F363C" w:rsidRDefault="009F363C" w:rsidP="009F363C">
          <w:pPr>
            <w:pStyle w:val="836F2D0872D94B8EA2D4F8EF345FAE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C0B272706F4287A9DC1625F374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5099-30B5-4191-BAFF-CAEFF200889E}"/>
      </w:docPartPr>
      <w:docPartBody>
        <w:p w:rsidR="009F363C" w:rsidRDefault="009F363C" w:rsidP="009F363C">
          <w:pPr>
            <w:pStyle w:val="DDC0B272706F4287A9DC1625F37427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64BA606591C430B96980A88D6EE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9AB0-307F-4D03-99D8-24F1DCDA776E}"/>
      </w:docPartPr>
      <w:docPartBody>
        <w:p w:rsidR="009F363C" w:rsidRDefault="009F363C" w:rsidP="009F363C">
          <w:pPr>
            <w:pStyle w:val="664BA606591C430B96980A88D6EE6A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490424F1F67457D8C07C66BF6A5F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18C5C-9709-4541-B892-950CABAC0BC1}"/>
      </w:docPartPr>
      <w:docPartBody>
        <w:p w:rsidR="009F363C" w:rsidRDefault="009F363C" w:rsidP="009F363C">
          <w:pPr>
            <w:pStyle w:val="0490424F1F67457D8C07C66BF6A5F6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22CEA968D94BC5B2D6436F4AE7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3D2A-DE86-46D0-9967-795AB125DEF6}"/>
      </w:docPartPr>
      <w:docPartBody>
        <w:p w:rsidR="009F363C" w:rsidRDefault="009F363C" w:rsidP="009F363C">
          <w:pPr>
            <w:pStyle w:val="6922CEA968D94BC5B2D6436F4AE701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B3A84149B514F169D2A72D4CE010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E040-8106-4561-9E51-E0F3F97920A0}"/>
      </w:docPartPr>
      <w:docPartBody>
        <w:p w:rsidR="009F363C" w:rsidRDefault="009F363C" w:rsidP="009F363C">
          <w:pPr>
            <w:pStyle w:val="8B3A84149B514F169D2A72D4CE01033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2D106A17734F07B31E655EB679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DE59-1EE7-4AE9-9423-8685DA1D8681}"/>
      </w:docPartPr>
      <w:docPartBody>
        <w:p w:rsidR="009F363C" w:rsidRDefault="009F363C" w:rsidP="009F363C">
          <w:pPr>
            <w:pStyle w:val="C72D106A17734F07B31E655EB679BB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097339A84F4F189E61B3A30AE4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C56B-792C-43A1-9DC3-8DAA51647C05}"/>
      </w:docPartPr>
      <w:docPartBody>
        <w:p w:rsidR="009F363C" w:rsidRDefault="009F363C" w:rsidP="009F363C">
          <w:pPr>
            <w:pStyle w:val="31097339A84F4F189E61B3A30AE40B6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B1556B8C35403FA73A8775DE00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07663-EFB2-48CF-B410-046D11296B31}"/>
      </w:docPartPr>
      <w:docPartBody>
        <w:p w:rsidR="009F363C" w:rsidRDefault="009F363C" w:rsidP="009F363C">
          <w:pPr>
            <w:pStyle w:val="81B1556B8C35403FA73A8775DE00AA0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0FA5BA221A496F834F952DBC1D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1B40-075D-4957-9104-BD873A02F7C0}"/>
      </w:docPartPr>
      <w:docPartBody>
        <w:p w:rsidR="009F363C" w:rsidRDefault="009F363C" w:rsidP="009F363C">
          <w:pPr>
            <w:pStyle w:val="890FA5BA221A496F834F952DBC1DC576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3A61012D614908BC5E0540AC48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B187D-F57E-4CFC-8B2A-81ED196E38D2}"/>
      </w:docPartPr>
      <w:docPartBody>
        <w:p w:rsidR="009F363C" w:rsidRDefault="009F363C" w:rsidP="009F363C">
          <w:pPr>
            <w:pStyle w:val="AC3A61012D614908BC5E0540AC488C5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CEAD25BB354842B21F17F999968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B5BA-46F5-492A-9405-EFD5BE877090}"/>
      </w:docPartPr>
      <w:docPartBody>
        <w:p w:rsidR="009F363C" w:rsidRDefault="009F363C" w:rsidP="009F363C">
          <w:pPr>
            <w:pStyle w:val="F6CEAD25BB354842B21F17F99996826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BE763832DB4327B17CD7F608C2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6AAF-7DBC-4E40-ADF7-EAEA949D444E}"/>
      </w:docPartPr>
      <w:docPartBody>
        <w:p w:rsidR="009F363C" w:rsidRDefault="009F363C" w:rsidP="009F363C">
          <w:pPr>
            <w:pStyle w:val="53BE763832DB4327B17CD7F608C2549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9849241C5457B97B1291384D3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EED-BE70-4B76-91C7-E0D42C0EC687}"/>
      </w:docPartPr>
      <w:docPartBody>
        <w:p w:rsidR="009F363C" w:rsidRDefault="009F363C" w:rsidP="009F363C">
          <w:pPr>
            <w:pStyle w:val="8DB9849241C5457B97B1291384D3D8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6556DD70EB48E7B1DEBEA8DE3F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A864-A18E-4EC2-AAE9-A98BD5B996FF}"/>
      </w:docPartPr>
      <w:docPartBody>
        <w:p w:rsidR="009F363C" w:rsidRDefault="009F363C" w:rsidP="009F363C">
          <w:pPr>
            <w:pStyle w:val="B86556DD70EB48E7B1DEBEA8DE3F7C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15D96CF7384982B9191E977BE5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E125-A6ED-490B-8580-8C9A9D7D46E9}"/>
      </w:docPartPr>
      <w:docPartBody>
        <w:p w:rsidR="009F363C" w:rsidRDefault="009F363C" w:rsidP="009F363C">
          <w:pPr>
            <w:pStyle w:val="E115D96CF7384982B9191E977BE5953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89A2A1B6EA416AB1F9D7A64E03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565-E18F-4098-8735-D7B823A5AE7E}"/>
      </w:docPartPr>
      <w:docPartBody>
        <w:p w:rsidR="009F363C" w:rsidRDefault="009F363C" w:rsidP="009F363C">
          <w:pPr>
            <w:pStyle w:val="6F89A2A1B6EA416AB1F9D7A64E036E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8F878D808546E9A8AEB5B2731DD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E1E8-1836-4470-90B8-004B027AF4B1}"/>
      </w:docPartPr>
      <w:docPartBody>
        <w:p w:rsidR="009F363C" w:rsidRDefault="009F363C" w:rsidP="009F363C">
          <w:pPr>
            <w:pStyle w:val="E28F878D808546E9A8AEB5B2731DD07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DCF6F6A3434B7D99436037C42E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B7FA-E320-4602-BF69-3F5C885D8E9C}"/>
      </w:docPartPr>
      <w:docPartBody>
        <w:p w:rsidR="009F363C" w:rsidRDefault="009F363C" w:rsidP="009F363C">
          <w:pPr>
            <w:pStyle w:val="77DCF6F6A3434B7D99436037C42E4C2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F3861EBA7574390B6254533A8C1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A9B6-750D-4740-867A-E087799EB63C}"/>
      </w:docPartPr>
      <w:docPartBody>
        <w:p w:rsidR="009F363C" w:rsidRDefault="009F363C" w:rsidP="009F363C">
          <w:pPr>
            <w:pStyle w:val="EF3861EBA7574390B6254533A8C136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AAA353B6ED34A6CBC086D29E5A2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E9B0-5B3E-4B44-91AB-B7C4E6D5755F}"/>
      </w:docPartPr>
      <w:docPartBody>
        <w:p w:rsidR="009F363C" w:rsidRDefault="009F363C" w:rsidP="009F363C">
          <w:pPr>
            <w:pStyle w:val="2AAA353B6ED34A6CBC086D29E5A287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CCCFEF299442499912ED7FA8D6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F4C6-5ABC-4EDE-B230-2871466B0A33}"/>
      </w:docPartPr>
      <w:docPartBody>
        <w:p w:rsidR="009F363C" w:rsidRDefault="009F363C" w:rsidP="009F363C">
          <w:pPr>
            <w:pStyle w:val="6ECCCFEF299442499912ED7FA8D690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B0F8AF9BD1945D69CEDD519A37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7B1D-07F0-48C4-B021-C5A63F736C74}"/>
      </w:docPartPr>
      <w:docPartBody>
        <w:p w:rsidR="009F363C" w:rsidRDefault="009F363C" w:rsidP="009F363C">
          <w:pPr>
            <w:pStyle w:val="4B0F8AF9BD1945D69CEDD519A3753E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8AF6-44B7-4478-8E8B-5770E53C19A7}"/>
      </w:docPartPr>
      <w:docPartBody>
        <w:p w:rsidR="00670D7C" w:rsidRDefault="00670D7C">
          <w:r w:rsidRPr="000C076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B"/>
    <w:rsid w:val="00670D7C"/>
    <w:rsid w:val="00704843"/>
    <w:rsid w:val="009B4E20"/>
    <w:rsid w:val="009F363C"/>
    <w:rsid w:val="00A74A93"/>
    <w:rsid w:val="00AA7A8B"/>
    <w:rsid w:val="00D3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0D7C"/>
    <w:rPr>
      <w:color w:val="666666"/>
    </w:rPr>
  </w:style>
  <w:style w:type="paragraph" w:customStyle="1" w:styleId="571EEF16154144C79666AB323D850E28">
    <w:name w:val="571EEF16154144C79666AB323D850E28"/>
    <w:rsid w:val="00D33C2B"/>
  </w:style>
  <w:style w:type="paragraph" w:customStyle="1" w:styleId="6F7995B8A3E2404ABD6D19285021D990">
    <w:name w:val="6F7995B8A3E2404ABD6D19285021D990"/>
    <w:rsid w:val="00D33C2B"/>
  </w:style>
  <w:style w:type="paragraph" w:customStyle="1" w:styleId="847ACF43B6724AD8A8182AB14672B5D6">
    <w:name w:val="847ACF43B6724AD8A8182AB14672B5D6"/>
    <w:rsid w:val="00AA7A8B"/>
  </w:style>
  <w:style w:type="paragraph" w:customStyle="1" w:styleId="CC98E40B5FB34D6CBC4E65DCACD36A52">
    <w:name w:val="CC98E40B5FB34D6CBC4E65DCACD36A52"/>
    <w:rsid w:val="00AA7A8B"/>
  </w:style>
  <w:style w:type="paragraph" w:customStyle="1" w:styleId="F73ECE59B1954B23BC68ADF38722781C">
    <w:name w:val="F73ECE59B1954B23BC68ADF38722781C"/>
    <w:rsid w:val="00AA7A8B"/>
  </w:style>
  <w:style w:type="paragraph" w:customStyle="1" w:styleId="6D713B7E59064BCCB352C65DE96F9E42">
    <w:name w:val="6D713B7E59064BCCB352C65DE96F9E42"/>
    <w:rsid w:val="00AA7A8B"/>
  </w:style>
  <w:style w:type="paragraph" w:customStyle="1" w:styleId="404F4BBA5E8E4ADBBC783E888C40514A">
    <w:name w:val="404F4BBA5E8E4ADBBC783E888C40514A"/>
    <w:rsid w:val="00AA7A8B"/>
  </w:style>
  <w:style w:type="paragraph" w:customStyle="1" w:styleId="F3D21477758F4AD2898BE25035127FAA">
    <w:name w:val="F3D21477758F4AD2898BE25035127FAA"/>
    <w:rsid w:val="00AA7A8B"/>
  </w:style>
  <w:style w:type="paragraph" w:customStyle="1" w:styleId="837EB04620F140A5A0FC359E65BB152C">
    <w:name w:val="837EB04620F140A5A0FC359E65BB152C"/>
    <w:rsid w:val="00AA7A8B"/>
  </w:style>
  <w:style w:type="paragraph" w:customStyle="1" w:styleId="F07EC23E54704584A5C0B5E0A3876F0B">
    <w:name w:val="F07EC23E54704584A5C0B5E0A3876F0B"/>
    <w:rsid w:val="00AA7A8B"/>
  </w:style>
  <w:style w:type="paragraph" w:customStyle="1" w:styleId="F02DC43C5559440799A64238E37EFBF4">
    <w:name w:val="F02DC43C5559440799A64238E37EFBF4"/>
    <w:rsid w:val="00AA7A8B"/>
  </w:style>
  <w:style w:type="paragraph" w:customStyle="1" w:styleId="DAC63955B356466AAC6170938B7BBE43">
    <w:name w:val="DAC63955B356466AAC6170938B7BBE43"/>
    <w:rsid w:val="00AA7A8B"/>
  </w:style>
  <w:style w:type="paragraph" w:customStyle="1" w:styleId="F9772BDA5D5F40358131238F3BDCE10C">
    <w:name w:val="F9772BDA5D5F40358131238F3BDCE10C"/>
    <w:rsid w:val="00AA7A8B"/>
  </w:style>
  <w:style w:type="paragraph" w:customStyle="1" w:styleId="C779DFF389F74C9585CA65DD0874E891">
    <w:name w:val="C779DFF389F74C9585CA65DD0874E891"/>
    <w:rsid w:val="00AA7A8B"/>
  </w:style>
  <w:style w:type="paragraph" w:customStyle="1" w:styleId="DC353EA55DBD455784C216EE26FCD981">
    <w:name w:val="DC353EA55DBD455784C216EE26FCD981"/>
    <w:rsid w:val="00AA7A8B"/>
  </w:style>
  <w:style w:type="paragraph" w:customStyle="1" w:styleId="FA64B89E87284B56AF2374E6BFD450FA">
    <w:name w:val="FA64B89E87284B56AF2374E6BFD450FA"/>
    <w:rsid w:val="00AA7A8B"/>
  </w:style>
  <w:style w:type="paragraph" w:customStyle="1" w:styleId="75CF1060781C45DCAA4BB1CBC9B6CAA0">
    <w:name w:val="75CF1060781C45DCAA4BB1CBC9B6CAA0"/>
    <w:rsid w:val="00AA7A8B"/>
  </w:style>
  <w:style w:type="paragraph" w:customStyle="1" w:styleId="6BCA7B305F274BCEACD3A71A0CA8B69F">
    <w:name w:val="6BCA7B305F274BCEACD3A71A0CA8B69F"/>
    <w:rsid w:val="00AA7A8B"/>
  </w:style>
  <w:style w:type="paragraph" w:customStyle="1" w:styleId="2C37C62A65A8428DA28F980344573954">
    <w:name w:val="2C37C62A65A8428DA28F980344573954"/>
    <w:rsid w:val="00AA7A8B"/>
  </w:style>
  <w:style w:type="paragraph" w:customStyle="1" w:styleId="6960B5C3943D40F9927B2988F7B5519C">
    <w:name w:val="6960B5C3943D40F9927B2988F7B5519C"/>
    <w:rsid w:val="00AA7A8B"/>
  </w:style>
  <w:style w:type="paragraph" w:customStyle="1" w:styleId="9B06C2F3FD4D462BAD1C07941197A036">
    <w:name w:val="9B06C2F3FD4D462BAD1C07941197A036"/>
    <w:rsid w:val="00AA7A8B"/>
  </w:style>
  <w:style w:type="paragraph" w:customStyle="1" w:styleId="BA00527363C8452DB071A3048CFA7C15">
    <w:name w:val="BA00527363C8452DB071A3048CFA7C15"/>
    <w:rsid w:val="00AA7A8B"/>
  </w:style>
  <w:style w:type="paragraph" w:customStyle="1" w:styleId="68B401D1E887459CB545C5A100D6DAA7">
    <w:name w:val="68B401D1E887459CB545C5A100D6DAA7"/>
    <w:rsid w:val="00AA7A8B"/>
  </w:style>
  <w:style w:type="paragraph" w:customStyle="1" w:styleId="96703E3725CA4F238C179C13AC89F552">
    <w:name w:val="96703E3725CA4F238C179C13AC89F552"/>
    <w:rsid w:val="00AA7A8B"/>
  </w:style>
  <w:style w:type="paragraph" w:customStyle="1" w:styleId="9E0B1F038DCA4AA99287D593637DF072">
    <w:name w:val="9E0B1F038DCA4AA99287D593637DF072"/>
    <w:rsid w:val="00AA7A8B"/>
  </w:style>
  <w:style w:type="paragraph" w:customStyle="1" w:styleId="1F50A51C7AAE4CF28FA9C9AEF3567B7E">
    <w:name w:val="1F50A51C7AAE4CF28FA9C9AEF3567B7E"/>
    <w:rsid w:val="00AA7A8B"/>
  </w:style>
  <w:style w:type="paragraph" w:customStyle="1" w:styleId="168721676119473999B162CFC5B5B246">
    <w:name w:val="168721676119473999B162CFC5B5B246"/>
    <w:rsid w:val="00AA7A8B"/>
  </w:style>
  <w:style w:type="paragraph" w:customStyle="1" w:styleId="FAFFA0920D604B3A94B546DCC5642A1A">
    <w:name w:val="FAFFA0920D604B3A94B546DCC5642A1A"/>
    <w:rsid w:val="00AA7A8B"/>
  </w:style>
  <w:style w:type="paragraph" w:customStyle="1" w:styleId="2C1EF64A6F89478DBEF70C04C792DE29">
    <w:name w:val="2C1EF64A6F89478DBEF70C04C792DE29"/>
    <w:rsid w:val="00AA7A8B"/>
  </w:style>
  <w:style w:type="paragraph" w:customStyle="1" w:styleId="8889B19E42B042D5BB13CE4A113C9122">
    <w:name w:val="8889B19E42B042D5BB13CE4A113C9122"/>
    <w:rsid w:val="00AA7A8B"/>
  </w:style>
  <w:style w:type="paragraph" w:customStyle="1" w:styleId="9EC44494DE2E4020B9AC0ACB8FA5B2F1">
    <w:name w:val="9EC44494DE2E4020B9AC0ACB8FA5B2F1"/>
    <w:rsid w:val="00AA7A8B"/>
  </w:style>
  <w:style w:type="paragraph" w:customStyle="1" w:styleId="D7F892A1089A4BA38AD241F8280BDF96">
    <w:name w:val="D7F892A1089A4BA38AD241F8280BDF96"/>
    <w:rsid w:val="00AA7A8B"/>
  </w:style>
  <w:style w:type="paragraph" w:customStyle="1" w:styleId="DD0897B3712F4E31977789D6EA0D908F">
    <w:name w:val="DD0897B3712F4E31977789D6EA0D908F"/>
    <w:rsid w:val="00AA7A8B"/>
  </w:style>
  <w:style w:type="paragraph" w:customStyle="1" w:styleId="A9FF790FDE6847D0933F69E8E6B394A9">
    <w:name w:val="A9FF790FDE6847D0933F69E8E6B394A9"/>
    <w:rsid w:val="00AA7A8B"/>
  </w:style>
  <w:style w:type="paragraph" w:customStyle="1" w:styleId="92F47977786841489CAA49349BD256B2">
    <w:name w:val="92F47977786841489CAA49349BD256B2"/>
    <w:rsid w:val="00AA7A8B"/>
  </w:style>
  <w:style w:type="paragraph" w:customStyle="1" w:styleId="0BB4C2E6F3D0456DB125949FC20A9FA6">
    <w:name w:val="0BB4C2E6F3D0456DB125949FC20A9FA6"/>
    <w:rsid w:val="00AA7A8B"/>
  </w:style>
  <w:style w:type="paragraph" w:customStyle="1" w:styleId="6669B6DEAA534E82AA6EAA029932411C">
    <w:name w:val="6669B6DEAA534E82AA6EAA029932411C"/>
    <w:rsid w:val="00AA7A8B"/>
  </w:style>
  <w:style w:type="paragraph" w:customStyle="1" w:styleId="02C954D4BCF84BFCBCFAF899E7A50049">
    <w:name w:val="02C954D4BCF84BFCBCFAF899E7A50049"/>
    <w:rsid w:val="00AA7A8B"/>
  </w:style>
  <w:style w:type="paragraph" w:customStyle="1" w:styleId="8AFE7527038C4966AB7354FADBC7C259">
    <w:name w:val="8AFE7527038C4966AB7354FADBC7C259"/>
    <w:rsid w:val="00AA7A8B"/>
  </w:style>
  <w:style w:type="paragraph" w:customStyle="1" w:styleId="7F268023D29243D4A7CDA4D6976EF6A6">
    <w:name w:val="7F268023D29243D4A7CDA4D6976EF6A6"/>
    <w:rsid w:val="00AA7A8B"/>
  </w:style>
  <w:style w:type="paragraph" w:customStyle="1" w:styleId="B229E467E1A6428BB250A94D1755A357">
    <w:name w:val="B229E467E1A6428BB250A94D1755A357"/>
    <w:rsid w:val="00D33C2B"/>
  </w:style>
  <w:style w:type="paragraph" w:customStyle="1" w:styleId="66041C8E2A234A06B2AE27B7CDDD9246">
    <w:name w:val="66041C8E2A234A06B2AE27B7CDDD9246"/>
    <w:rsid w:val="00D33C2B"/>
  </w:style>
  <w:style w:type="paragraph" w:customStyle="1" w:styleId="37EACA241BBA48F1BD9DF53FF43D1936">
    <w:name w:val="37EACA241BBA48F1BD9DF53FF43D1936"/>
    <w:rsid w:val="00D33C2B"/>
  </w:style>
  <w:style w:type="paragraph" w:customStyle="1" w:styleId="5E8E41669A194D2BA7F77A805FDFB23B">
    <w:name w:val="5E8E41669A194D2BA7F77A805FDFB23B"/>
    <w:rsid w:val="00D33C2B"/>
  </w:style>
  <w:style w:type="paragraph" w:customStyle="1" w:styleId="A3A96E153C584329971D9F982EB09062">
    <w:name w:val="A3A96E153C584329971D9F982EB09062"/>
    <w:rsid w:val="00D33C2B"/>
  </w:style>
  <w:style w:type="paragraph" w:customStyle="1" w:styleId="CD923E0F5E8540D492C86C4BA74C877D">
    <w:name w:val="CD923E0F5E8540D492C86C4BA74C877D"/>
    <w:rsid w:val="00D33C2B"/>
  </w:style>
  <w:style w:type="paragraph" w:customStyle="1" w:styleId="60279406498145079E5D90805DAE6A92">
    <w:name w:val="60279406498145079E5D90805DAE6A92"/>
    <w:rsid w:val="00D33C2B"/>
  </w:style>
  <w:style w:type="paragraph" w:customStyle="1" w:styleId="E16112F0478941B9A600B81B8238EBA5">
    <w:name w:val="E16112F0478941B9A600B81B8238EBA5"/>
    <w:rsid w:val="00D33C2B"/>
  </w:style>
  <w:style w:type="paragraph" w:customStyle="1" w:styleId="5B6BB154F3D54A239D7842E9BEBE59D7">
    <w:name w:val="5B6BB154F3D54A239D7842E9BEBE59D7"/>
    <w:rsid w:val="00D33C2B"/>
  </w:style>
  <w:style w:type="paragraph" w:customStyle="1" w:styleId="BE93E62AA91A47F2B67A3A1C56A17E11">
    <w:name w:val="BE93E62AA91A47F2B67A3A1C56A17E11"/>
    <w:rsid w:val="00D33C2B"/>
  </w:style>
  <w:style w:type="paragraph" w:customStyle="1" w:styleId="5E89F8B1A6FD4458814B481639FD4B3D">
    <w:name w:val="5E89F8B1A6FD4458814B481639FD4B3D"/>
    <w:rsid w:val="00D33C2B"/>
  </w:style>
  <w:style w:type="paragraph" w:customStyle="1" w:styleId="566882B4A1A745DDA0C23E4D6C6D6581">
    <w:name w:val="566882B4A1A745DDA0C23E4D6C6D6581"/>
    <w:rsid w:val="00D33C2B"/>
  </w:style>
  <w:style w:type="paragraph" w:customStyle="1" w:styleId="34666D3B18414208B68CE874254DD205">
    <w:name w:val="34666D3B18414208B68CE874254DD205"/>
    <w:rsid w:val="00D33C2B"/>
  </w:style>
  <w:style w:type="paragraph" w:customStyle="1" w:styleId="385073D239634EA19F18826571FC00D1">
    <w:name w:val="385073D239634EA19F18826571FC00D1"/>
    <w:rsid w:val="00D33C2B"/>
  </w:style>
  <w:style w:type="paragraph" w:customStyle="1" w:styleId="E0DE0F21CA1B4AEDBB7C52AF7FCD5DE8">
    <w:name w:val="E0DE0F21CA1B4AEDBB7C52AF7FCD5DE8"/>
    <w:rsid w:val="00D33C2B"/>
  </w:style>
  <w:style w:type="paragraph" w:customStyle="1" w:styleId="8F51260B065348C8A234C5EBC68A793B">
    <w:name w:val="8F51260B065348C8A234C5EBC68A793B"/>
    <w:rsid w:val="00D33C2B"/>
  </w:style>
  <w:style w:type="paragraph" w:customStyle="1" w:styleId="EE93F1C21E6E44749D1386C2DDC2770E">
    <w:name w:val="EE93F1C21E6E44749D1386C2DDC2770E"/>
    <w:rsid w:val="00D33C2B"/>
  </w:style>
  <w:style w:type="paragraph" w:customStyle="1" w:styleId="A8CE7B706282494A997ABAC4EC039275">
    <w:name w:val="A8CE7B706282494A997ABAC4EC039275"/>
    <w:rsid w:val="00D33C2B"/>
  </w:style>
  <w:style w:type="paragraph" w:customStyle="1" w:styleId="1860FB9968004464AB67CE2A48F8FE17">
    <w:name w:val="1860FB9968004464AB67CE2A48F8FE17"/>
    <w:rsid w:val="00D33C2B"/>
  </w:style>
  <w:style w:type="paragraph" w:customStyle="1" w:styleId="C460C0CF71EA451490CBD9B77CF36CB1">
    <w:name w:val="C460C0CF71EA451490CBD9B77CF36CB1"/>
    <w:rsid w:val="009F363C"/>
  </w:style>
  <w:style w:type="paragraph" w:customStyle="1" w:styleId="4229C639A3894E61A72B66356F2F2D81">
    <w:name w:val="4229C639A3894E61A72B66356F2F2D81"/>
    <w:rsid w:val="009F363C"/>
  </w:style>
  <w:style w:type="paragraph" w:customStyle="1" w:styleId="F385A9C722E445229C7FC6C4CB9B9D40">
    <w:name w:val="F385A9C722E445229C7FC6C4CB9B9D40"/>
    <w:rsid w:val="009F363C"/>
  </w:style>
  <w:style w:type="paragraph" w:customStyle="1" w:styleId="819372577C714EF39E3165B1751B44E6">
    <w:name w:val="819372577C714EF39E3165B1751B44E6"/>
    <w:rsid w:val="009F363C"/>
  </w:style>
  <w:style w:type="paragraph" w:customStyle="1" w:styleId="1936ABD4C72D44B2ACF5AC48118029D1">
    <w:name w:val="1936ABD4C72D44B2ACF5AC48118029D1"/>
    <w:rsid w:val="009F363C"/>
  </w:style>
  <w:style w:type="paragraph" w:customStyle="1" w:styleId="B6D7824F151E42D2B634526C30135B42">
    <w:name w:val="B6D7824F151E42D2B634526C30135B42"/>
    <w:rsid w:val="009F363C"/>
  </w:style>
  <w:style w:type="paragraph" w:customStyle="1" w:styleId="7399025AF69C4640A5CD3F485FFF5E39">
    <w:name w:val="7399025AF69C4640A5CD3F485FFF5E39"/>
    <w:rsid w:val="009F363C"/>
  </w:style>
  <w:style w:type="paragraph" w:customStyle="1" w:styleId="9CBC892B6A954E30BD515101A6B69796">
    <w:name w:val="9CBC892B6A954E30BD515101A6B69796"/>
    <w:rsid w:val="009F363C"/>
  </w:style>
  <w:style w:type="paragraph" w:customStyle="1" w:styleId="6C9DF1021014475B9EE52725247888C0">
    <w:name w:val="6C9DF1021014475B9EE52725247888C0"/>
    <w:rsid w:val="009F363C"/>
  </w:style>
  <w:style w:type="paragraph" w:customStyle="1" w:styleId="59BC12858989447BAE4B83AA68C8182F">
    <w:name w:val="59BC12858989447BAE4B83AA68C8182F"/>
    <w:rsid w:val="009F363C"/>
  </w:style>
  <w:style w:type="paragraph" w:customStyle="1" w:styleId="4E0B9023833E46D5AD449D802036CC40">
    <w:name w:val="4E0B9023833E46D5AD449D802036CC40"/>
    <w:rsid w:val="009F363C"/>
  </w:style>
  <w:style w:type="paragraph" w:customStyle="1" w:styleId="46183B8D96884B1D967E5A7A36316215">
    <w:name w:val="46183B8D96884B1D967E5A7A36316215"/>
    <w:rsid w:val="009F363C"/>
  </w:style>
  <w:style w:type="paragraph" w:customStyle="1" w:styleId="A0ED9AB3AA7542738CA1B00E67B1B51C">
    <w:name w:val="A0ED9AB3AA7542738CA1B00E67B1B51C"/>
    <w:rsid w:val="009F363C"/>
  </w:style>
  <w:style w:type="paragraph" w:customStyle="1" w:styleId="943DECDA20FD4571AE5628331FD7F957">
    <w:name w:val="943DECDA20FD4571AE5628331FD7F957"/>
    <w:rsid w:val="009F363C"/>
  </w:style>
  <w:style w:type="paragraph" w:customStyle="1" w:styleId="6863F3D4495542B2910E338C7AC901C7">
    <w:name w:val="6863F3D4495542B2910E338C7AC901C7"/>
    <w:rsid w:val="009F363C"/>
  </w:style>
  <w:style w:type="paragraph" w:customStyle="1" w:styleId="981DE00D0FDC464CB96C2D6CFB9644D9">
    <w:name w:val="981DE00D0FDC464CB96C2D6CFB9644D9"/>
    <w:rsid w:val="009F363C"/>
  </w:style>
  <w:style w:type="paragraph" w:customStyle="1" w:styleId="B20768B138724DF2A3F94D0366AFE48C">
    <w:name w:val="B20768B138724DF2A3F94D0366AFE48C"/>
    <w:rsid w:val="009F363C"/>
  </w:style>
  <w:style w:type="paragraph" w:customStyle="1" w:styleId="22987B2F77B046B7A13C9CAE56C16773">
    <w:name w:val="22987B2F77B046B7A13C9CAE56C16773"/>
    <w:rsid w:val="009F363C"/>
  </w:style>
  <w:style w:type="paragraph" w:customStyle="1" w:styleId="30DA00C7E0A646A99AFF07A1DC5A4BE3">
    <w:name w:val="30DA00C7E0A646A99AFF07A1DC5A4BE3"/>
    <w:rsid w:val="009F363C"/>
  </w:style>
  <w:style w:type="paragraph" w:customStyle="1" w:styleId="469B887A07924003BF2A9FD1B41F6559">
    <w:name w:val="469B887A07924003BF2A9FD1B41F6559"/>
    <w:rsid w:val="009F363C"/>
  </w:style>
  <w:style w:type="paragraph" w:customStyle="1" w:styleId="858C20EDD27C4609873CB042CB5F6F6B">
    <w:name w:val="858C20EDD27C4609873CB042CB5F6F6B"/>
    <w:rsid w:val="009F363C"/>
  </w:style>
  <w:style w:type="paragraph" w:customStyle="1" w:styleId="1F43E87C1AD148CAA89F57FCBA479AE1">
    <w:name w:val="1F43E87C1AD148CAA89F57FCBA479AE1"/>
    <w:rsid w:val="009F363C"/>
  </w:style>
  <w:style w:type="paragraph" w:customStyle="1" w:styleId="836F2D0872D94B8EA2D4F8EF345FAE41">
    <w:name w:val="836F2D0872D94B8EA2D4F8EF345FAE41"/>
    <w:rsid w:val="009F363C"/>
  </w:style>
  <w:style w:type="paragraph" w:customStyle="1" w:styleId="DDC0B272706F4287A9DC1625F3742790">
    <w:name w:val="DDC0B272706F4287A9DC1625F3742790"/>
    <w:rsid w:val="009F363C"/>
  </w:style>
  <w:style w:type="paragraph" w:customStyle="1" w:styleId="664BA606591C430B96980A88D6EE6A2F">
    <w:name w:val="664BA606591C430B96980A88D6EE6A2F"/>
    <w:rsid w:val="009F363C"/>
  </w:style>
  <w:style w:type="paragraph" w:customStyle="1" w:styleId="0490424F1F67457D8C07C66BF6A5F6DE">
    <w:name w:val="0490424F1F67457D8C07C66BF6A5F6DE"/>
    <w:rsid w:val="009F363C"/>
  </w:style>
  <w:style w:type="paragraph" w:customStyle="1" w:styleId="6922CEA968D94BC5B2D6436F4AE701F4">
    <w:name w:val="6922CEA968D94BC5B2D6436F4AE701F4"/>
    <w:rsid w:val="009F363C"/>
  </w:style>
  <w:style w:type="paragraph" w:customStyle="1" w:styleId="8B3A84149B514F169D2A72D4CE010334">
    <w:name w:val="8B3A84149B514F169D2A72D4CE010334"/>
    <w:rsid w:val="009F363C"/>
  </w:style>
  <w:style w:type="paragraph" w:customStyle="1" w:styleId="C72D106A17734F07B31E655EB679BB4F">
    <w:name w:val="C72D106A17734F07B31E655EB679BB4F"/>
    <w:rsid w:val="009F363C"/>
  </w:style>
  <w:style w:type="paragraph" w:customStyle="1" w:styleId="31097339A84F4F189E61B3A30AE40B67">
    <w:name w:val="31097339A84F4F189E61B3A30AE40B67"/>
    <w:rsid w:val="009F363C"/>
  </w:style>
  <w:style w:type="paragraph" w:customStyle="1" w:styleId="81B1556B8C35403FA73A8775DE00AA0D">
    <w:name w:val="81B1556B8C35403FA73A8775DE00AA0D"/>
    <w:rsid w:val="009F363C"/>
  </w:style>
  <w:style w:type="paragraph" w:customStyle="1" w:styleId="890FA5BA221A496F834F952DBC1DC576">
    <w:name w:val="890FA5BA221A496F834F952DBC1DC576"/>
    <w:rsid w:val="009F363C"/>
  </w:style>
  <w:style w:type="paragraph" w:customStyle="1" w:styleId="AC3A61012D614908BC5E0540AC488C55">
    <w:name w:val="AC3A61012D614908BC5E0540AC488C55"/>
    <w:rsid w:val="009F363C"/>
  </w:style>
  <w:style w:type="paragraph" w:customStyle="1" w:styleId="F6CEAD25BB354842B21F17F99996826F">
    <w:name w:val="F6CEAD25BB354842B21F17F99996826F"/>
    <w:rsid w:val="009F363C"/>
  </w:style>
  <w:style w:type="paragraph" w:customStyle="1" w:styleId="53BE763832DB4327B17CD7F608C25494">
    <w:name w:val="53BE763832DB4327B17CD7F608C25494"/>
    <w:rsid w:val="009F363C"/>
  </w:style>
  <w:style w:type="paragraph" w:customStyle="1" w:styleId="8DB9849241C5457B97B1291384D3D83E">
    <w:name w:val="8DB9849241C5457B97B1291384D3D83E"/>
    <w:rsid w:val="009F363C"/>
  </w:style>
  <w:style w:type="paragraph" w:customStyle="1" w:styleId="B86556DD70EB48E7B1DEBEA8DE3F7C4D">
    <w:name w:val="B86556DD70EB48E7B1DEBEA8DE3F7C4D"/>
    <w:rsid w:val="009F363C"/>
  </w:style>
  <w:style w:type="paragraph" w:customStyle="1" w:styleId="E115D96CF7384982B9191E977BE5953B">
    <w:name w:val="E115D96CF7384982B9191E977BE5953B"/>
    <w:rsid w:val="009F363C"/>
  </w:style>
  <w:style w:type="paragraph" w:customStyle="1" w:styleId="6F89A2A1B6EA416AB1F9D7A64E036EA3">
    <w:name w:val="6F89A2A1B6EA416AB1F9D7A64E036EA3"/>
    <w:rsid w:val="009F363C"/>
  </w:style>
  <w:style w:type="paragraph" w:customStyle="1" w:styleId="E28F878D808546E9A8AEB5B2731DD077">
    <w:name w:val="E28F878D808546E9A8AEB5B2731DD077"/>
    <w:rsid w:val="009F363C"/>
  </w:style>
  <w:style w:type="paragraph" w:customStyle="1" w:styleId="77DCF6F6A3434B7D99436037C42E4C2D">
    <w:name w:val="77DCF6F6A3434B7D99436037C42E4C2D"/>
    <w:rsid w:val="009F363C"/>
  </w:style>
  <w:style w:type="paragraph" w:customStyle="1" w:styleId="EF3861EBA7574390B6254533A8C13681">
    <w:name w:val="EF3861EBA7574390B6254533A8C13681"/>
    <w:rsid w:val="009F363C"/>
  </w:style>
  <w:style w:type="paragraph" w:customStyle="1" w:styleId="2AAA353B6ED34A6CBC086D29E5A2878A">
    <w:name w:val="2AAA353B6ED34A6CBC086D29E5A2878A"/>
    <w:rsid w:val="009F363C"/>
  </w:style>
  <w:style w:type="paragraph" w:customStyle="1" w:styleId="6ECCCFEF299442499912ED7FA8D690AD">
    <w:name w:val="6ECCCFEF299442499912ED7FA8D690AD"/>
    <w:rsid w:val="009F363C"/>
  </w:style>
  <w:style w:type="paragraph" w:customStyle="1" w:styleId="4B0F8AF9BD1945D69CEDD519A3753EBB">
    <w:name w:val="4B0F8AF9BD1945D69CEDD519A3753EBB"/>
    <w:rsid w:val="009F3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7</cp:revision>
  <dcterms:created xsi:type="dcterms:W3CDTF">2024-01-17T14:21:00Z</dcterms:created>
  <dcterms:modified xsi:type="dcterms:W3CDTF">2025-01-23T07:12:00Z</dcterms:modified>
</cp:coreProperties>
</file>