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A492" w14:textId="6B0EEFFF" w:rsidR="00822D12" w:rsidRPr="00DD3650" w:rsidRDefault="00822D12" w:rsidP="00822D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  <w:r w:rsidR="00936A16">
        <w:rPr>
          <w:rFonts w:ascii="Arial" w:hAnsi="Arial" w:cs="Arial"/>
          <w:b/>
          <w:sz w:val="20"/>
          <w:szCs w:val="20"/>
        </w:rPr>
        <w:t xml:space="preserve"> – LOT 1</w:t>
      </w:r>
    </w:p>
    <w:p w14:paraId="443262F5" w14:textId="77777777" w:rsidR="00822D12" w:rsidRPr="00DD3650" w:rsidRDefault="00822D12" w:rsidP="00822D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C0B3CC0" w14:textId="77777777" w:rsidR="00822D12" w:rsidRPr="00DD3650" w:rsidRDefault="00822D12" w:rsidP="00822D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3626733C" w14:textId="74B08D83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 w:rsidR="00936A16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936A16" w:rsidRPr="00481257">
        <w:rPr>
          <w:rFonts w:ascii="Arial" w:hAnsi="Arial" w:cs="Arial"/>
          <w:b/>
          <w:sz w:val="20"/>
          <w:szCs w:val="20"/>
        </w:rPr>
        <w:t>d</w:t>
      </w:r>
      <w:r w:rsidR="00936A16">
        <w:rPr>
          <w:rFonts w:ascii="Arial" w:hAnsi="Arial" w:cs="Arial"/>
          <w:b/>
          <w:sz w:val="20"/>
          <w:szCs w:val="20"/>
        </w:rPr>
        <w:t>e neteja de les platges de Calella (Lot 1 Neteja amb arrossegament de la màquina)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7C1F8455" w14:textId="77777777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CFC71B9" w14:textId="7E20C68B" w:rsidR="003B382D" w:rsidRPr="00DD3650" w:rsidRDefault="00936A16" w:rsidP="003B382D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NETEJA I ARRANJAMENT PÀRQUING LA GAVINA</w:t>
      </w:r>
    </w:p>
    <w:p w14:paraId="2BA3C417" w14:textId="1E42F635" w:rsidR="003B382D" w:rsidRPr="00727BB1" w:rsidRDefault="003B382D" w:rsidP="003B382D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>OFEREIX una millora consistent en l</w:t>
      </w:r>
      <w:r w:rsidR="00936A16">
        <w:rPr>
          <w:rFonts w:ascii="Arial" w:hAnsi="Arial" w:cs="Arial"/>
          <w:sz w:val="20"/>
          <w:szCs w:val="20"/>
        </w:rPr>
        <w:t>a realització de neteja i arranjament del pàrquing de la Gavina de Calella:</w:t>
      </w:r>
    </w:p>
    <w:p w14:paraId="4D816AF9" w14:textId="77777777" w:rsidR="00936A16" w:rsidRPr="002720D9" w:rsidRDefault="00936A16" w:rsidP="00936A1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2720D9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No.</w:t>
      </w:r>
    </w:p>
    <w:p w14:paraId="44A65FD3" w14:textId="224F2248" w:rsidR="003B382D" w:rsidRPr="00727BB1" w:rsidRDefault="003B382D" w:rsidP="003B382D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 </w:t>
      </w: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 w:rsidR="00936A16">
        <w:rPr>
          <w:rFonts w:ascii="Arial" w:hAnsi="Arial" w:cs="Arial"/>
          <w:sz w:val="20"/>
          <w:szCs w:val="20"/>
        </w:rPr>
        <w:t>1 vegada a l’any.</w:t>
      </w:r>
    </w:p>
    <w:p w14:paraId="6ACD25F1" w14:textId="6799744F" w:rsidR="00936A16" w:rsidRPr="00727BB1" w:rsidRDefault="00936A16" w:rsidP="00936A1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vegad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a l’any.</w:t>
      </w:r>
    </w:p>
    <w:p w14:paraId="3C6C7EA6" w14:textId="78F1BA3B" w:rsidR="002D56F9" w:rsidRDefault="002D56F9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C825939" w14:textId="5FA5E035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9973EDF" w14:textId="3A53E740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FDB4E01" w14:textId="77777777" w:rsidR="00936A16" w:rsidRDefault="00936A16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9437E92" w14:textId="77777777" w:rsidR="002D56F9" w:rsidRPr="00EC518B" w:rsidRDefault="002D56F9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D5B7FD5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A43CB38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822D12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9FB5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2072EB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1C77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3BD103A6" wp14:editId="5C85D0C5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1010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0B74660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9BAE" w14:textId="77777777" w:rsidR="003325F8" w:rsidRDefault="00822D12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6438EDD" wp14:editId="58CC9730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3B5B"/>
    <w:multiLevelType w:val="hybridMultilevel"/>
    <w:tmpl w:val="0FE41478"/>
    <w:lvl w:ilvl="0" w:tplc="B0763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D0655"/>
    <w:multiLevelType w:val="hybridMultilevel"/>
    <w:tmpl w:val="D1007A1C"/>
    <w:lvl w:ilvl="0" w:tplc="D3560C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3022E"/>
    <w:rsid w:val="0009680B"/>
    <w:rsid w:val="001922DE"/>
    <w:rsid w:val="002D56F9"/>
    <w:rsid w:val="003325F8"/>
    <w:rsid w:val="00390438"/>
    <w:rsid w:val="00391736"/>
    <w:rsid w:val="003B382D"/>
    <w:rsid w:val="00507716"/>
    <w:rsid w:val="00525293"/>
    <w:rsid w:val="0064741E"/>
    <w:rsid w:val="00765855"/>
    <w:rsid w:val="00822D12"/>
    <w:rsid w:val="00904810"/>
    <w:rsid w:val="00936A16"/>
    <w:rsid w:val="00C72D43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890278"/>
  <w15:docId w15:val="{1AC75178-3330-48F7-BDA2-89BF5E4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D56F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B38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382D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4</cp:revision>
  <cp:lastPrinted>2024-10-22T17:22:00Z</cp:lastPrinted>
  <dcterms:created xsi:type="dcterms:W3CDTF">2024-10-22T17:21:00Z</dcterms:created>
  <dcterms:modified xsi:type="dcterms:W3CDTF">2025-01-20T07:49:00Z</dcterms:modified>
</cp:coreProperties>
</file>