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90B7" w14:textId="456F0E9F" w:rsidR="00D233A4" w:rsidRPr="00050717" w:rsidRDefault="00D233A4" w:rsidP="00D233A4">
      <w:pPr>
        <w:pageBreakBefore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  <w:r w:rsidRPr="00050717">
        <w:rPr>
          <w:rFonts w:ascii="Formata Regular" w:eastAsia="Times New Roman" w:hAnsi="Formata Regular" w:cs="Arial"/>
          <w:b/>
          <w:bCs/>
          <w:color w:val="000000"/>
          <w:sz w:val="21"/>
          <w:szCs w:val="21"/>
          <w:lang w:eastAsia="ca-ES"/>
        </w:rPr>
        <w:t>ANNEX 3 MODEL D’OFERTA ECONÒMICA _ LOT 1 i LOT 2</w:t>
      </w:r>
    </w:p>
    <w:p w14:paraId="3A438C5B" w14:textId="77777777" w:rsidR="00D233A4" w:rsidRPr="00E83F61" w:rsidRDefault="00D233A4" w:rsidP="00D233A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a-ES"/>
        </w:rPr>
      </w:pPr>
      <w:r w:rsidRPr="00E83F61">
        <w:rPr>
          <w:rFonts w:ascii="Formata Regular" w:eastAsia="Times New Roman" w:hAnsi="Formata Regular" w:cs="Arial"/>
          <w:b/>
          <w:bCs/>
          <w:color w:val="000000"/>
          <w:sz w:val="18"/>
          <w:szCs w:val="18"/>
          <w:lang w:eastAsia="ca-ES"/>
        </w:rPr>
        <w:t>** INSTRUCCIONS PER PRESENTAR L’OFERTA</w:t>
      </w:r>
    </w:p>
    <w:p w14:paraId="717919CC" w14:textId="77777777" w:rsidR="00D233A4" w:rsidRPr="00E83F61" w:rsidRDefault="00D233A4" w:rsidP="00D233A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a-ES"/>
        </w:rPr>
      </w:pPr>
      <w:r w:rsidRPr="00E83F61">
        <w:rPr>
          <w:rFonts w:ascii="Formata Regular" w:eastAsia="Times New Roman" w:hAnsi="Formata Regular" w:cs="Arial"/>
          <w:b/>
          <w:bCs/>
          <w:color w:val="000000"/>
          <w:sz w:val="18"/>
          <w:szCs w:val="18"/>
          <w:u w:val="single"/>
          <w:lang w:eastAsia="ca-ES"/>
        </w:rPr>
        <w:t>Els licitadors presentaran una oferta pel total del servei a prestar i desglossaran també el preu unitari per viatge (anada i tornada), sense IVA. El preu unitari per viatge ofert es multiplicarà pel número de viatges previstos al plec i aquesta serà l’oferta total pel servei que s’introduirà a la fórmula de valoració</w:t>
      </w:r>
      <w:r w:rsidRPr="00E83F61">
        <w:rPr>
          <w:rFonts w:ascii="Formata Regular" w:eastAsia="Times New Roman" w:hAnsi="Formata Regular" w:cs="Arial"/>
          <w:color w:val="000000"/>
          <w:sz w:val="18"/>
          <w:szCs w:val="18"/>
          <w:lang w:eastAsia="ca-ES"/>
        </w:rPr>
        <w:t xml:space="preserve">. Cada licitador només podrà presentar una proposició econòmica. Les ofertes de preus unitaris per import superior al preu fixat al PCAP seran excloses. </w:t>
      </w:r>
    </w:p>
    <w:p w14:paraId="14AD21A5" w14:textId="77777777" w:rsidR="00D233A4" w:rsidRPr="00050717" w:rsidRDefault="00D233A4" w:rsidP="00D233A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  <w:r w:rsidRPr="00050717">
        <w:rPr>
          <w:rFonts w:ascii="Formata Regular" w:eastAsia="Times New Roman" w:hAnsi="Formata Regular" w:cs="Arial"/>
          <w:color w:val="000000"/>
          <w:sz w:val="21"/>
          <w:szCs w:val="21"/>
          <w:lang w:eastAsia="ca-ES"/>
        </w:rPr>
        <w:t>El/La senyor/a ................................................................., amb DNI núm. ........................, en nom propi / en nom i representació de l’empresa.......................amb CIF................................., assabentat/</w:t>
      </w:r>
      <w:proofErr w:type="spellStart"/>
      <w:r w:rsidRPr="00050717">
        <w:rPr>
          <w:rFonts w:ascii="Formata Regular" w:eastAsia="Times New Roman" w:hAnsi="Formata Regular" w:cs="Arial"/>
          <w:color w:val="000000"/>
          <w:sz w:val="21"/>
          <w:szCs w:val="21"/>
          <w:lang w:eastAsia="ca-ES"/>
        </w:rPr>
        <w:t>ada</w:t>
      </w:r>
      <w:proofErr w:type="spellEnd"/>
      <w:r w:rsidRPr="00050717">
        <w:rPr>
          <w:rFonts w:ascii="Formata Regular" w:eastAsia="Times New Roman" w:hAnsi="Formata Regular" w:cs="Arial"/>
          <w:color w:val="000000"/>
          <w:sz w:val="21"/>
          <w:szCs w:val="21"/>
          <w:lang w:eastAsia="ca-ES"/>
        </w:rPr>
        <w:t xml:space="preserve"> de les condicions i els requisits que s’exigeixen per poder ser l’empresa adjudicatària del contracte </w:t>
      </w:r>
      <w:r w:rsidRPr="00050717">
        <w:rPr>
          <w:rFonts w:ascii="Formata Regular" w:eastAsia="Times New Roman" w:hAnsi="Formata Regular" w:cs="Arial"/>
          <w:b/>
          <w:bCs/>
          <w:color w:val="000000"/>
          <w:sz w:val="21"/>
          <w:szCs w:val="21"/>
          <w:lang w:eastAsia="ca-ES"/>
        </w:rPr>
        <w:t>«Servei de transport per les activitats desenvolupades per RELLSA»</w:t>
      </w:r>
      <w:r w:rsidRPr="00050717">
        <w:rPr>
          <w:rFonts w:ascii="Formata Regular" w:eastAsia="Times New Roman" w:hAnsi="Formata Regular" w:cs="Arial"/>
          <w:color w:val="000000"/>
          <w:sz w:val="21"/>
          <w:szCs w:val="21"/>
          <w:lang w:eastAsia="ca-ES"/>
        </w:rPr>
        <w:t xml:space="preserve"> amb número d’expedient </w:t>
      </w:r>
      <w:r w:rsidRPr="00050717">
        <w:rPr>
          <w:rFonts w:ascii="Formata Regular" w:eastAsia="Times New Roman" w:hAnsi="Formata Regular" w:cs="Arial"/>
          <w:b/>
          <w:bCs/>
          <w:color w:val="000000"/>
          <w:sz w:val="21"/>
          <w:szCs w:val="21"/>
          <w:lang w:eastAsia="ca-ES"/>
        </w:rPr>
        <w:t>RC_2024_0050,</w:t>
      </w:r>
      <w:r w:rsidRPr="00050717">
        <w:rPr>
          <w:rFonts w:ascii="Formata Regular" w:eastAsia="Times New Roman" w:hAnsi="Formata Regular" w:cs="Arial"/>
          <w:color w:val="000000"/>
          <w:sz w:val="21"/>
          <w:szCs w:val="21"/>
          <w:lang w:eastAsia="ca-ES"/>
        </w:rPr>
        <w:t xml:space="preserve"> es compromet a executar-lo amb estricta subjecció als requisits i condicions estipulats en el plec i d’acord amb la següent oferta: </w:t>
      </w:r>
    </w:p>
    <w:p w14:paraId="33A7EB9A" w14:textId="77777777" w:rsidR="00D233A4" w:rsidRPr="00050717" w:rsidRDefault="00D233A4" w:rsidP="00D233A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  <w:r w:rsidRPr="00050717">
        <w:rPr>
          <w:rFonts w:ascii="Formata Regular" w:eastAsia="Times New Roman" w:hAnsi="Formata Regular" w:cs="Arial"/>
          <w:b/>
          <w:bCs/>
          <w:color w:val="000000"/>
          <w:sz w:val="21"/>
          <w:szCs w:val="21"/>
          <w:lang w:eastAsia="ca-ES"/>
        </w:rPr>
        <w:t xml:space="preserve">LOT 1 </w:t>
      </w:r>
    </w:p>
    <w:p w14:paraId="2840F241" w14:textId="77777777" w:rsidR="00D233A4" w:rsidRPr="00050717" w:rsidRDefault="00D233A4" w:rsidP="00D233A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  <w:r w:rsidRPr="00050717">
        <w:rPr>
          <w:rFonts w:ascii="Formata Regular" w:eastAsia="Times New Roman" w:hAnsi="Formata Regular" w:cs="Arial"/>
          <w:b/>
          <w:bCs/>
          <w:color w:val="000000"/>
          <w:sz w:val="21"/>
          <w:szCs w:val="21"/>
          <w:lang w:eastAsia="ca-ES"/>
        </w:rPr>
        <w:t>A) OFERTA</w:t>
      </w:r>
    </w:p>
    <w:p w14:paraId="4E61CA35" w14:textId="74D4559A" w:rsidR="003165AA" w:rsidRPr="00050717" w:rsidRDefault="003165AA" w:rsidP="001F6112">
      <w:pPr>
        <w:jc w:val="both"/>
        <w:rPr>
          <w:rFonts w:ascii="Formata Regular" w:hAnsi="Formata Regular"/>
          <w:sz w:val="21"/>
          <w:szCs w:val="21"/>
        </w:rPr>
      </w:pPr>
    </w:p>
    <w:bookmarkStart w:id="0" w:name="_MON_1787999542"/>
    <w:bookmarkEnd w:id="0"/>
    <w:p w14:paraId="10E4EC29" w14:textId="005986C3" w:rsidR="00D233A4" w:rsidRPr="00050717" w:rsidRDefault="00AD6A6A" w:rsidP="001F6112">
      <w:pPr>
        <w:jc w:val="both"/>
        <w:rPr>
          <w:rFonts w:ascii="Formata Regular" w:hAnsi="Formata Regular"/>
          <w:sz w:val="21"/>
          <w:szCs w:val="21"/>
        </w:rPr>
      </w:pPr>
      <w:r w:rsidRPr="00050717">
        <w:rPr>
          <w:rFonts w:ascii="Formata Regular" w:hAnsi="Formata Regular"/>
          <w:sz w:val="21"/>
          <w:szCs w:val="21"/>
        </w:rPr>
        <w:object w:dxaOrig="9840" w:dyaOrig="4836" w14:anchorId="166A11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407.35pt;height:247.35pt" o:ole="">
            <v:imagedata r:id="rId7" o:title=""/>
          </v:shape>
          <o:OLEObject Type="Embed" ProgID="Excel.Sheet.12" ShapeID="_x0000_i1065" DrawAspect="Content" ObjectID="_1788000255" r:id="rId8"/>
        </w:object>
      </w:r>
    </w:p>
    <w:p w14:paraId="3221CC46" w14:textId="4B3EADCA" w:rsidR="00D233A4" w:rsidRPr="00050717" w:rsidRDefault="00D233A4" w:rsidP="00D233A4">
      <w:pPr>
        <w:spacing w:before="57" w:after="57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  <w:r w:rsidRPr="00050717">
        <w:rPr>
          <w:rFonts w:ascii="Formata Regular" w:eastAsia="Times New Roman" w:hAnsi="Formata Regular" w:cs="Arial"/>
          <w:color w:val="000000"/>
          <w:sz w:val="21"/>
          <w:szCs w:val="21"/>
          <w:lang w:eastAsia="ca-ES"/>
        </w:rPr>
        <w:t xml:space="preserve">* Les ofertes de preus unitaris per import superior al preu fixat al PCAP seran excloses. </w:t>
      </w:r>
    </w:p>
    <w:p w14:paraId="2EA8DED5" w14:textId="77777777" w:rsidR="00D233A4" w:rsidRPr="00050717" w:rsidRDefault="00D233A4" w:rsidP="00D233A4">
      <w:pPr>
        <w:spacing w:before="57" w:after="57" w:line="240" w:lineRule="auto"/>
        <w:jc w:val="both"/>
        <w:rPr>
          <w:rFonts w:ascii="Formata Regular" w:eastAsia="Times New Roman" w:hAnsi="Formata Regular" w:cs="Arial"/>
          <w:color w:val="000000"/>
          <w:sz w:val="21"/>
          <w:szCs w:val="21"/>
          <w:lang w:eastAsia="ca-ES"/>
        </w:rPr>
      </w:pPr>
    </w:p>
    <w:p w14:paraId="6BB285FB" w14:textId="24215AE6" w:rsidR="00D233A4" w:rsidRPr="00050717" w:rsidRDefault="00D233A4" w:rsidP="00D233A4">
      <w:pPr>
        <w:spacing w:before="57" w:after="57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  <w:r w:rsidRPr="00050717">
        <w:rPr>
          <w:rFonts w:ascii="Formata Regular" w:eastAsia="Times New Roman" w:hAnsi="Formata Regular" w:cs="Arial"/>
          <w:color w:val="000000"/>
          <w:sz w:val="21"/>
          <w:szCs w:val="21"/>
          <w:lang w:eastAsia="ca-ES"/>
        </w:rPr>
        <w:t>Per què consti, signo aquesta oferta econòmica.</w:t>
      </w:r>
    </w:p>
    <w:p w14:paraId="13148126" w14:textId="77777777" w:rsidR="00D233A4" w:rsidRPr="00050717" w:rsidRDefault="00D233A4" w:rsidP="00D233A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  <w:r w:rsidRPr="00050717">
        <w:rPr>
          <w:rFonts w:ascii="Formata Regular" w:eastAsia="Times New Roman" w:hAnsi="Formata Regular" w:cs="Arial"/>
          <w:b/>
          <w:bCs/>
          <w:color w:val="000000"/>
          <w:sz w:val="21"/>
          <w:szCs w:val="21"/>
          <w:lang w:eastAsia="ca-ES"/>
        </w:rPr>
        <w:t>Signatura electrònica</w:t>
      </w:r>
    </w:p>
    <w:p w14:paraId="38E21BE4" w14:textId="5554D1F1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3206FBC5" w14:textId="77777777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16F152B4" w14:textId="42FE86E7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398A18A5" w14:textId="50F579A6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1DA9015C" w14:textId="77777777" w:rsidR="009A76D6" w:rsidRDefault="009A76D6" w:rsidP="00D233A4">
      <w:pPr>
        <w:spacing w:before="57" w:after="57" w:line="240" w:lineRule="auto"/>
        <w:jc w:val="both"/>
        <w:rPr>
          <w:rFonts w:ascii="Formata Regular" w:hAnsi="Formata Regular"/>
          <w:sz w:val="21"/>
          <w:szCs w:val="21"/>
        </w:rPr>
      </w:pPr>
    </w:p>
    <w:p w14:paraId="31519678" w14:textId="77777777" w:rsidR="009A76D6" w:rsidRDefault="009A76D6" w:rsidP="00D233A4">
      <w:pPr>
        <w:spacing w:before="57" w:after="57" w:line="240" w:lineRule="auto"/>
        <w:jc w:val="both"/>
        <w:rPr>
          <w:rFonts w:ascii="Formata Regular" w:hAnsi="Formata Regular"/>
          <w:sz w:val="21"/>
          <w:szCs w:val="21"/>
        </w:rPr>
      </w:pPr>
    </w:p>
    <w:p w14:paraId="5B3EC011" w14:textId="77777777" w:rsidR="00E83F61" w:rsidRDefault="00E83F61" w:rsidP="00D233A4">
      <w:pPr>
        <w:spacing w:before="57" w:after="57" w:line="240" w:lineRule="auto"/>
        <w:jc w:val="both"/>
        <w:rPr>
          <w:rFonts w:ascii="Formata Regular" w:eastAsia="Times New Roman" w:hAnsi="Formata Regular" w:cs="Arial"/>
          <w:b/>
          <w:bCs/>
          <w:color w:val="000000"/>
          <w:sz w:val="21"/>
          <w:szCs w:val="21"/>
          <w:lang w:eastAsia="ca-ES"/>
        </w:rPr>
      </w:pPr>
    </w:p>
    <w:p w14:paraId="459DAC05" w14:textId="2CEB5593" w:rsidR="00D233A4" w:rsidRPr="00050717" w:rsidRDefault="00D233A4" w:rsidP="00D233A4">
      <w:pPr>
        <w:spacing w:before="57" w:after="57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  <w:r w:rsidRPr="00050717">
        <w:rPr>
          <w:rFonts w:ascii="Formata Regular" w:eastAsia="Times New Roman" w:hAnsi="Formata Regular" w:cs="Arial"/>
          <w:b/>
          <w:bCs/>
          <w:color w:val="000000"/>
          <w:sz w:val="21"/>
          <w:szCs w:val="21"/>
          <w:lang w:eastAsia="ca-ES"/>
        </w:rPr>
        <w:t xml:space="preserve">LOT 2 </w:t>
      </w:r>
    </w:p>
    <w:p w14:paraId="16423C21" w14:textId="77777777" w:rsidR="00D233A4" w:rsidRPr="00050717" w:rsidRDefault="00D233A4" w:rsidP="00D233A4">
      <w:pPr>
        <w:spacing w:before="57" w:after="57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</w:p>
    <w:bookmarkStart w:id="1" w:name="_MON_1788000200"/>
    <w:bookmarkEnd w:id="1"/>
    <w:p w14:paraId="1233CBE2" w14:textId="0E8D93CB" w:rsidR="00D233A4" w:rsidRPr="00050717" w:rsidRDefault="00AD6A6A" w:rsidP="001F6112">
      <w:pPr>
        <w:jc w:val="both"/>
        <w:rPr>
          <w:rFonts w:ascii="Formata Regular" w:hAnsi="Formata Regular"/>
          <w:sz w:val="21"/>
          <w:szCs w:val="21"/>
        </w:rPr>
      </w:pPr>
      <w:r w:rsidRPr="00050717">
        <w:rPr>
          <w:rFonts w:ascii="Formata Regular" w:hAnsi="Formata Regular"/>
          <w:sz w:val="21"/>
          <w:szCs w:val="21"/>
        </w:rPr>
        <w:object w:dxaOrig="9840" w:dyaOrig="3377" w14:anchorId="212E9AC5">
          <v:shape id="_x0000_i1070" type="#_x0000_t75" style="width:436pt;height:149.35pt" o:ole="">
            <v:imagedata r:id="rId9" o:title=""/>
          </v:shape>
          <o:OLEObject Type="Embed" ProgID="Excel.Sheet.12" ShapeID="_x0000_i1070" DrawAspect="Content" ObjectID="_1788000256" r:id="rId10"/>
        </w:object>
      </w:r>
    </w:p>
    <w:p w14:paraId="2DF9CD94" w14:textId="77777777" w:rsidR="00D233A4" w:rsidRPr="00050717" w:rsidRDefault="00D233A4" w:rsidP="00D233A4">
      <w:pPr>
        <w:spacing w:before="57" w:after="57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  <w:r w:rsidRPr="00050717">
        <w:rPr>
          <w:rFonts w:ascii="Formata Regular" w:eastAsia="Times New Roman" w:hAnsi="Formata Regular" w:cs="Arial"/>
          <w:color w:val="000000"/>
          <w:sz w:val="21"/>
          <w:szCs w:val="21"/>
          <w:lang w:eastAsia="ca-ES"/>
        </w:rPr>
        <w:t>* Les ofertes de preus unitaris per import superior al preu fixat al PCAP seran excloses.</w:t>
      </w:r>
    </w:p>
    <w:p w14:paraId="202C4576" w14:textId="77777777" w:rsidR="00D233A4" w:rsidRPr="00050717" w:rsidRDefault="00D233A4" w:rsidP="00D233A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  <w:r w:rsidRPr="00050717">
        <w:rPr>
          <w:rFonts w:ascii="Formata Regular" w:eastAsia="Times New Roman" w:hAnsi="Formata Regular" w:cs="Arial"/>
          <w:color w:val="000000"/>
          <w:sz w:val="21"/>
          <w:szCs w:val="21"/>
          <w:lang w:eastAsia="ca-ES"/>
        </w:rPr>
        <w:t>I per què consti, signo aquesta oferta econòmica.</w:t>
      </w:r>
    </w:p>
    <w:p w14:paraId="65401EAE" w14:textId="77777777" w:rsidR="00D233A4" w:rsidRPr="00050717" w:rsidRDefault="00D233A4" w:rsidP="00D233A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a-ES"/>
        </w:rPr>
      </w:pPr>
      <w:r w:rsidRPr="00050717">
        <w:rPr>
          <w:rFonts w:ascii="Formata Regular" w:eastAsia="Times New Roman" w:hAnsi="Formata Regular" w:cs="Arial"/>
          <w:b/>
          <w:bCs/>
          <w:color w:val="000000"/>
          <w:sz w:val="21"/>
          <w:szCs w:val="21"/>
          <w:lang w:eastAsia="ca-ES"/>
        </w:rPr>
        <w:t>Signatura electrònica</w:t>
      </w:r>
    </w:p>
    <w:p w14:paraId="61762B6D" w14:textId="77777777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592FD8B8" w14:textId="1B99EBE1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7AFAD2D4" w14:textId="037702C9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07B27E90" w14:textId="65AE0DDC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6156AFEC" w14:textId="55A7EC5D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2623A0C0" w14:textId="3FDAADFB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435153EB" w14:textId="220D4121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718851E6" w14:textId="15BAC644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3954CCC9" w14:textId="054109B3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2B1DC0DD" w14:textId="2F7CB7E7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5EA7D5AF" w14:textId="67BD8053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6BF0E39D" w14:textId="1358FAB8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579721E9" w14:textId="5BFCC2E8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0ACE2144" w14:textId="20DEDF28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2123D6E0" w14:textId="76F724F1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02511C07" w14:textId="7CACF05C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118E05FE" w14:textId="1088A28A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64D043A0" w14:textId="24BF3382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5627C8A8" w14:textId="4F49CB58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p w14:paraId="5D0AC18A" w14:textId="77777777" w:rsidR="00D233A4" w:rsidRPr="00050717" w:rsidRDefault="00D233A4" w:rsidP="001F6112">
      <w:pPr>
        <w:jc w:val="both"/>
        <w:rPr>
          <w:rFonts w:ascii="Formata Regular" w:hAnsi="Formata Regular"/>
          <w:sz w:val="21"/>
          <w:szCs w:val="21"/>
        </w:rPr>
      </w:pPr>
    </w:p>
    <w:sectPr w:rsidR="00D233A4" w:rsidRPr="00050717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7EDA" w14:textId="77777777" w:rsidR="009A76D6" w:rsidRDefault="009A76D6" w:rsidP="009A76D6">
      <w:pPr>
        <w:spacing w:after="0" w:line="240" w:lineRule="auto"/>
      </w:pPr>
      <w:r>
        <w:separator/>
      </w:r>
    </w:p>
  </w:endnote>
  <w:endnote w:type="continuationSeparator" w:id="0">
    <w:p w14:paraId="68A8D0BA" w14:textId="77777777" w:rsidR="009A76D6" w:rsidRDefault="009A76D6" w:rsidP="009A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mata Regular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8886909"/>
      <w:docPartObj>
        <w:docPartGallery w:val="Page Numbers (Bottom of Page)"/>
        <w:docPartUnique/>
      </w:docPartObj>
    </w:sdtPr>
    <w:sdtEndPr/>
    <w:sdtContent>
      <w:p w14:paraId="1622FC00" w14:textId="0F2D4AD1" w:rsidR="009A76D6" w:rsidRDefault="009A76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9D99D42" w14:textId="77777777" w:rsidR="009A76D6" w:rsidRDefault="009A76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E7B5" w14:textId="77777777" w:rsidR="009A76D6" w:rsidRDefault="009A76D6" w:rsidP="009A76D6">
      <w:pPr>
        <w:spacing w:after="0" w:line="240" w:lineRule="auto"/>
      </w:pPr>
      <w:r>
        <w:separator/>
      </w:r>
    </w:p>
  </w:footnote>
  <w:footnote w:type="continuationSeparator" w:id="0">
    <w:p w14:paraId="7A645E3A" w14:textId="77777777" w:rsidR="009A76D6" w:rsidRDefault="009A76D6" w:rsidP="009A7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93D"/>
    <w:multiLevelType w:val="multilevel"/>
    <w:tmpl w:val="CE9E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B4D9D"/>
    <w:multiLevelType w:val="multilevel"/>
    <w:tmpl w:val="9308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44A66"/>
    <w:multiLevelType w:val="multilevel"/>
    <w:tmpl w:val="E55E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7019C"/>
    <w:multiLevelType w:val="multilevel"/>
    <w:tmpl w:val="E598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EC4081"/>
    <w:multiLevelType w:val="multilevel"/>
    <w:tmpl w:val="BFDC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E6DE4"/>
    <w:multiLevelType w:val="multilevel"/>
    <w:tmpl w:val="48D0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12"/>
    <w:rsid w:val="00050717"/>
    <w:rsid w:val="001F6112"/>
    <w:rsid w:val="003165AA"/>
    <w:rsid w:val="0080118E"/>
    <w:rsid w:val="009A76D6"/>
    <w:rsid w:val="00AD6A6A"/>
    <w:rsid w:val="00D233A4"/>
    <w:rsid w:val="00E83F61"/>
    <w:rsid w:val="00F9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005687"/>
  <w15:chartTrackingRefBased/>
  <w15:docId w15:val="{0CA2B895-D31E-4F99-8C8E-F2BE34E2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6112"/>
    <w:pPr>
      <w:tabs>
        <w:tab w:val="center" w:pos="4252"/>
        <w:tab w:val="right" w:pos="8504"/>
      </w:tabs>
      <w:suppressAutoHyphens/>
      <w:spacing w:after="0" w:line="240" w:lineRule="auto"/>
    </w:pPr>
    <w:rPr>
      <w:rFonts w:ascii="Formata Regular" w:eastAsia="SimSun" w:hAnsi="Formata Regular" w:cs="Mangal"/>
      <w:kern w:val="2"/>
      <w:szCs w:val="24"/>
      <w:lang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1F6112"/>
    <w:rPr>
      <w:rFonts w:ascii="Formata Regular" w:eastAsia="SimSun" w:hAnsi="Formata Regular" w:cs="Mangal"/>
      <w:kern w:val="2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1F6112"/>
    <w:pPr>
      <w:spacing w:before="100" w:beforeAutospacing="1" w:after="142" w:line="288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customStyle="1" w:styleId="western">
    <w:name w:val="western"/>
    <w:basedOn w:val="Normal"/>
    <w:rsid w:val="001F6112"/>
    <w:pPr>
      <w:spacing w:before="100" w:beforeAutospacing="1" w:after="142" w:line="288" w:lineRule="auto"/>
      <w:jc w:val="both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F933A3"/>
    <w:rPr>
      <w:color w:val="000080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GUASCH BOQUÉ, Guillem</dc:creator>
  <cp:keywords/>
  <dc:description/>
  <cp:lastModifiedBy>ABENZA NIETO, Sara</cp:lastModifiedBy>
  <cp:revision>7</cp:revision>
  <dcterms:created xsi:type="dcterms:W3CDTF">2024-08-09T07:40:00Z</dcterms:created>
  <dcterms:modified xsi:type="dcterms:W3CDTF">2024-09-16T11:57:00Z</dcterms:modified>
</cp:coreProperties>
</file>