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8A79BD">
        <w:rPr>
          <w:rFonts w:ascii="Arial" w:hAnsi="Arial" w:cs="Arial"/>
          <w:b/>
          <w:sz w:val="40"/>
        </w:rPr>
        <w:t>2</w:t>
      </w:r>
      <w:r w:rsidR="005F6006">
        <w:rPr>
          <w:rFonts w:ascii="Arial" w:hAnsi="Arial" w:cs="Arial"/>
          <w:b/>
          <w:sz w:val="40"/>
        </w:rPr>
        <w:t>1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54989" w:rsidRPr="00054989" w:rsidRDefault="00FD3145" w:rsidP="00054989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FD3145">
        <w:rPr>
          <w:rFonts w:ascii="Arial" w:hAnsi="Arial" w:cs="Arial"/>
        </w:rPr>
        <w:lastRenderedPageBreak/>
        <w:t>Número d’expedient</w:t>
      </w:r>
      <w:r w:rsidR="00956048">
        <w:rPr>
          <w:rFonts w:ascii="Arial" w:hAnsi="Arial" w:cs="Arial"/>
        </w:rPr>
        <w:t xml:space="preserve">: </w:t>
      </w:r>
      <w:r w:rsidR="00054989" w:rsidRPr="00054989">
        <w:rPr>
          <w:rFonts w:ascii="Arial" w:hAnsi="Arial" w:cs="Arial"/>
        </w:rPr>
        <w:t>CSE/AH03/110137</w:t>
      </w:r>
      <w:r w:rsidR="008943E9">
        <w:rPr>
          <w:rFonts w:ascii="Arial" w:hAnsi="Arial" w:cs="Arial"/>
        </w:rPr>
        <w:t>3161</w:t>
      </w:r>
      <w:bookmarkStart w:id="0" w:name="_GoBack"/>
      <w:bookmarkEnd w:id="0"/>
      <w:r w:rsidR="00054989" w:rsidRPr="00054989">
        <w:rPr>
          <w:rFonts w:ascii="Arial" w:hAnsi="Arial" w:cs="Arial"/>
        </w:rPr>
        <w:t>/24/PNSP</w:t>
      </w: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>, que coneix i es compromet a complir els següents punts en relació al personal que executarà la pre</w:t>
      </w:r>
      <w:r w:rsidR="009B13DF">
        <w:rPr>
          <w:rFonts w:ascii="Arial" w:hAnsi="Arial" w:cs="Arial"/>
        </w:rPr>
        <w:t>s</w:t>
      </w:r>
      <w:r>
        <w:rPr>
          <w:rFonts w:ascii="Arial" w:hAnsi="Arial" w:cs="Arial"/>
        </w:rPr>
        <w:t>tació</w:t>
      </w:r>
      <w:r w:rsidRPr="00FD3145">
        <w:rPr>
          <w:rFonts w:ascii="Arial" w:hAnsi="Arial" w:cs="Arial"/>
        </w:rPr>
        <w:t>:</w:t>
      </w:r>
    </w:p>
    <w:p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6D5" w:rsidRDefault="005626D5" w:rsidP="0050215D">
      <w:r>
        <w:separator/>
      </w:r>
    </w:p>
  </w:endnote>
  <w:endnote w:type="continuationSeparator" w:id="0">
    <w:p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943E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iedepgina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943E9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943E9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iedepgina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iedepgina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6D5" w:rsidRDefault="005626D5" w:rsidP="0050215D">
      <w:r>
        <w:separator/>
      </w:r>
    </w:p>
  </w:footnote>
  <w:footnote w:type="continuationSeparator" w:id="0">
    <w:p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Encabezado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943E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Encabezado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054989"/>
    <w:rsid w:val="000B2A8F"/>
    <w:rsid w:val="00195CD6"/>
    <w:rsid w:val="0050215D"/>
    <w:rsid w:val="005626D5"/>
    <w:rsid w:val="00565E6E"/>
    <w:rsid w:val="005F22D1"/>
    <w:rsid w:val="005F6006"/>
    <w:rsid w:val="00645817"/>
    <w:rsid w:val="0072389B"/>
    <w:rsid w:val="0081052D"/>
    <w:rsid w:val="008365CF"/>
    <w:rsid w:val="008943E9"/>
    <w:rsid w:val="008A4341"/>
    <w:rsid w:val="008A79BD"/>
    <w:rsid w:val="009168A7"/>
    <w:rsid w:val="00956048"/>
    <w:rsid w:val="00961814"/>
    <w:rsid w:val="009B13DF"/>
    <w:rsid w:val="009C2CFC"/>
    <w:rsid w:val="00A830FD"/>
    <w:rsid w:val="00B43F77"/>
    <w:rsid w:val="00D20621"/>
    <w:rsid w:val="00D414CB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3180BB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semiHidden/>
    <w:rsid w:val="008A434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8A4341"/>
  </w:style>
  <w:style w:type="paragraph" w:styleId="Encabezado">
    <w:name w:val="header"/>
    <w:basedOn w:val="Normal"/>
    <w:link w:val="EncabezadoCar"/>
    <w:semiHidden/>
    <w:rsid w:val="008A434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70CB93-CEB6-41BD-9480-974D806C8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2B480-202F-4391-A58F-D6ABD3EC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7A633E-D81C-4B1A-9032-206D32CEC2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699</Words>
  <Characters>3812</Characters>
  <Application>Microsoft Office Word</Application>
  <DocSecurity>0</DocSecurity>
  <Lines>173</Lines>
  <Paragraphs>112</Paragraphs>
  <ScaleCrop>false</ScaleCrop>
  <Company>ICS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Isabel Solaz Donate</cp:lastModifiedBy>
  <cp:revision>9</cp:revision>
  <dcterms:created xsi:type="dcterms:W3CDTF">2023-07-31T07:10:00Z</dcterms:created>
  <dcterms:modified xsi:type="dcterms:W3CDTF">2023-12-07T13:24:00Z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