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0700" w14:textId="348290A2" w:rsidR="00173FBD" w:rsidRPr="003F7D3D" w:rsidRDefault="00C44C0D" w:rsidP="006C04D3">
      <w:pPr>
        <w:pStyle w:val="Pargrafdellista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Enllaç als arxius del projecte</w:t>
      </w:r>
      <w:r w:rsidR="00173FBD" w:rsidRPr="00173FB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3F7D3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r w:rsidR="00824438" w:rsidRPr="00824438">
        <w:rPr>
          <w:rFonts w:ascii="Arial" w:hAnsi="Arial" w:cs="Arial"/>
          <w:b/>
          <w:bCs/>
          <w:sz w:val="20"/>
          <w:szCs w:val="20"/>
          <w:u w:val="single"/>
        </w:rPr>
        <w:t>Execució de les obres de "Reforma i ampliació del Parc de Bombers de Terrassa. Clau: PGM-19209</w:t>
      </w:r>
      <w:bookmarkEnd w:id="0"/>
      <w:r w:rsidR="00824438" w:rsidRPr="00824438">
        <w:rPr>
          <w:rFonts w:ascii="Arial" w:hAnsi="Arial" w:cs="Arial"/>
          <w:b/>
          <w:bCs/>
          <w:sz w:val="20"/>
          <w:szCs w:val="20"/>
          <w:u w:val="single"/>
        </w:rPr>
        <w:t>"</w:t>
      </w:r>
    </w:p>
    <w:p w14:paraId="487166FA" w14:textId="77777777" w:rsid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</w:p>
    <w:p w14:paraId="266DD909" w14:textId="77777777" w:rsid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</w:p>
    <w:p w14:paraId="4B3D8C27" w14:textId="1BE301BE" w:rsidR="00307FAF" w:rsidRDefault="00307FAF" w:rsidP="00307FAF">
      <w:pPr>
        <w:pStyle w:val="Pargrafdellista"/>
        <w:rPr>
          <w:rFonts w:ascii="Arial" w:hAnsi="Arial" w:cs="Arial"/>
          <w:sz w:val="20"/>
          <w:szCs w:val="20"/>
        </w:rPr>
      </w:pPr>
    </w:p>
    <w:p w14:paraId="12B2C874" w14:textId="5350288A" w:rsidR="00824438" w:rsidRDefault="00824438" w:rsidP="00824438">
      <w:pPr>
        <w:pStyle w:val="NormalWeb"/>
        <w:ind w:firstLine="708"/>
      </w:pPr>
      <w:hyperlink r:id="rId5" w:history="1">
        <w:r w:rsidRPr="00E106A3">
          <w:rPr>
            <w:rStyle w:val="Enlla"/>
          </w:rPr>
          <w:t>https://ftp.infraestructures.cat/?u=Edfnf3we&amp;p=RJHKtQpg</w:t>
        </w:r>
      </w:hyperlink>
      <w:r>
        <w:t xml:space="preserve"> </w:t>
      </w:r>
    </w:p>
    <w:p w14:paraId="079961EA" w14:textId="224E0DD9" w:rsidR="00173FBD" w:rsidRPr="003F7D3D" w:rsidRDefault="00173FBD" w:rsidP="003F7D3D">
      <w:pPr>
        <w:rPr>
          <w:rFonts w:ascii="Arial" w:hAnsi="Arial" w:cs="Arial"/>
          <w:b/>
          <w:bCs/>
          <w:sz w:val="20"/>
          <w:szCs w:val="20"/>
        </w:rPr>
      </w:pPr>
    </w:p>
    <w:p w14:paraId="27760E62" w14:textId="77128331" w:rsidR="00173FBD" w:rsidRDefault="00173FBD" w:rsidP="00173FBD">
      <w:pPr>
        <w:pStyle w:val="Pargrafdellista"/>
        <w:rPr>
          <w:rFonts w:ascii="Arial" w:hAnsi="Arial" w:cs="Arial"/>
          <w:b/>
          <w:bCs/>
          <w:sz w:val="20"/>
          <w:szCs w:val="20"/>
        </w:rPr>
      </w:pPr>
    </w:p>
    <w:p w14:paraId="1C3FD47B" w14:textId="1E57D826" w:rsidR="00173FBD" w:rsidRP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>
        <w:rPr>
          <w:rFonts w:ascii="Arial" w:hAnsi="Arial" w:cs="Arial"/>
          <w:sz w:val="20"/>
          <w:szCs w:val="20"/>
        </w:rPr>
        <w:t>CTRL+Clic</w:t>
      </w:r>
      <w:proofErr w:type="spellEnd"/>
      <w:r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173FBD" w:rsidRPr="00173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65B1"/>
    <w:multiLevelType w:val="hybridMultilevel"/>
    <w:tmpl w:val="CD908FD0"/>
    <w:lvl w:ilvl="0" w:tplc="F25EA4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2"/>
    <w:rsid w:val="00173FBD"/>
    <w:rsid w:val="00282ED4"/>
    <w:rsid w:val="00307FAF"/>
    <w:rsid w:val="003427D8"/>
    <w:rsid w:val="003E2200"/>
    <w:rsid w:val="003F7D3D"/>
    <w:rsid w:val="00641AD5"/>
    <w:rsid w:val="006C04D3"/>
    <w:rsid w:val="007A2710"/>
    <w:rsid w:val="00824438"/>
    <w:rsid w:val="00854672"/>
    <w:rsid w:val="00BF3B63"/>
    <w:rsid w:val="00C44C0D"/>
    <w:rsid w:val="00E763E2"/>
    <w:rsid w:val="00EC7ABD"/>
    <w:rsid w:val="00E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B7A6"/>
  <w15:chartTrackingRefBased/>
  <w15:docId w15:val="{578411CF-FFEE-4C73-A8C0-0C6D39C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3FBD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73FBD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173FBD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244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438"/>
    <w:pPr>
      <w:spacing w:before="100" w:beforeAutospacing="1" w:after="100" w:afterAutospacing="1" w:line="240" w:lineRule="auto"/>
    </w:pPr>
    <w:rPr>
      <w:rFonts w:ascii="Calibri" w:hAnsi="Calibri" w:cs="Calibri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Edfnf3we&amp;p=RJHKtQ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294</Characters>
  <Application>Microsoft Office Word</Application>
  <DocSecurity>0</DocSecurity>
  <Lines>5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 Blasco, Maria Asuncion</dc:creator>
  <cp:keywords/>
  <dc:description/>
  <cp:lastModifiedBy>Rosales Cobo, Daniel</cp:lastModifiedBy>
  <cp:revision>6</cp:revision>
  <dcterms:created xsi:type="dcterms:W3CDTF">2023-03-20T16:29:00Z</dcterms:created>
  <dcterms:modified xsi:type="dcterms:W3CDTF">2024-04-08T14:30:00Z</dcterms:modified>
</cp:coreProperties>
</file>