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78E" w14:textId="77777777" w:rsidR="009725A5" w:rsidRDefault="007A4BCF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0D7C1228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7A40B9E" w14:textId="3D860C40" w:rsidR="009725A5" w:rsidRDefault="007A4BCF" w:rsidP="0047182E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47182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4B5E966C" w14:textId="77777777" w:rsidR="009725A5" w:rsidRDefault="007A4BCF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06BD87E7" w14:textId="77777777" w:rsidR="009725A5" w:rsidRDefault="009725A5">
      <w:pPr>
        <w:pStyle w:val="Textindependent"/>
        <w:rPr>
          <w:rFonts w:ascii="Arial"/>
          <w:b/>
        </w:rPr>
      </w:pPr>
    </w:p>
    <w:p w14:paraId="30135427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2857B9EB" w14:textId="77777777" w:rsidR="0047182E" w:rsidRDefault="0047182E">
      <w:pPr>
        <w:pStyle w:val="Textindependent"/>
        <w:spacing w:before="2"/>
        <w:rPr>
          <w:rFonts w:ascii="Arial"/>
          <w:b/>
        </w:rPr>
      </w:pPr>
    </w:p>
    <w:p w14:paraId="70902E96" w14:textId="77777777" w:rsidR="009725A5" w:rsidRDefault="007A4BCF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66582933" w14:textId="77777777" w:rsidR="009725A5" w:rsidRDefault="009725A5">
      <w:pPr>
        <w:pStyle w:val="Textindependent"/>
        <w:spacing w:before="2"/>
      </w:pPr>
    </w:p>
    <w:p w14:paraId="5F317B58" w14:textId="77777777" w:rsidR="009725A5" w:rsidRDefault="007A4BCF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0855B571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B1E54B0" w14:textId="77777777" w:rsidR="009725A5" w:rsidRDefault="007A4BCF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35A3DD53" w14:textId="77777777" w:rsidR="009725A5" w:rsidRDefault="009725A5">
      <w:pPr>
        <w:pStyle w:val="Textindependent"/>
        <w:rPr>
          <w:rFonts w:ascii="Arial"/>
          <w:b/>
        </w:rPr>
      </w:pPr>
    </w:p>
    <w:p w14:paraId="6A6E7684" w14:textId="77777777" w:rsidR="009725A5" w:rsidRDefault="009725A5">
      <w:pPr>
        <w:pStyle w:val="Textindependent"/>
        <w:rPr>
          <w:rFonts w:ascii="Arial"/>
          <w:b/>
        </w:rPr>
      </w:pPr>
    </w:p>
    <w:p w14:paraId="2AC59D17" w14:textId="77777777" w:rsidR="009725A5" w:rsidRDefault="007A4BCF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7A284DD9" w14:textId="77777777" w:rsidR="009725A5" w:rsidRDefault="007A4BCF">
      <w:pPr>
        <w:pStyle w:val="Textindependent"/>
        <w:spacing w:before="2"/>
        <w:rPr>
          <w:rFonts w:asci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A754905" wp14:editId="207EFE24">
                <wp:simplePos x="0" y="0"/>
                <wp:positionH relativeFrom="page">
                  <wp:posOffset>1179575</wp:posOffset>
                </wp:positionH>
                <wp:positionV relativeFrom="paragraph">
                  <wp:posOffset>162635</wp:posOffset>
                </wp:positionV>
                <wp:extent cx="5381625" cy="85090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850900"/>
                          <a:chOff x="0" y="0"/>
                          <a:chExt cx="5381625" cy="8509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7"/>
                            <a:ext cx="538162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850900">
                                <a:moveTo>
                                  <a:pt x="5381244" y="505980"/>
                                </a:moveTo>
                                <a:lnTo>
                                  <a:pt x="5369052" y="505980"/>
                                </a:lnTo>
                                <a:lnTo>
                                  <a:pt x="5369052" y="666000"/>
                                </a:lnTo>
                                <a:lnTo>
                                  <a:pt x="5369052" y="838212"/>
                                </a:lnTo>
                                <a:lnTo>
                                  <a:pt x="12192" y="838212"/>
                                </a:lnTo>
                                <a:lnTo>
                                  <a:pt x="12192" y="666000"/>
                                </a:lnTo>
                                <a:lnTo>
                                  <a:pt x="12192" y="505980"/>
                                </a:lnTo>
                                <a:lnTo>
                                  <a:pt x="0" y="505980"/>
                                </a:lnTo>
                                <a:lnTo>
                                  <a:pt x="0" y="666000"/>
                                </a:lnTo>
                                <a:lnTo>
                                  <a:pt x="0" y="838212"/>
                                </a:lnTo>
                                <a:lnTo>
                                  <a:pt x="0" y="850404"/>
                                </a:lnTo>
                                <a:lnTo>
                                  <a:pt x="12192" y="850404"/>
                                </a:lnTo>
                                <a:lnTo>
                                  <a:pt x="5369052" y="850404"/>
                                </a:lnTo>
                                <a:lnTo>
                                  <a:pt x="5381244" y="850404"/>
                                </a:lnTo>
                                <a:lnTo>
                                  <a:pt x="5381244" y="838212"/>
                                </a:lnTo>
                                <a:lnTo>
                                  <a:pt x="5381244" y="666000"/>
                                </a:lnTo>
                                <a:lnTo>
                                  <a:pt x="5381244" y="505980"/>
                                </a:lnTo>
                                <a:close/>
                              </a:path>
                              <a:path w="5381625" h="850900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84404"/>
                                </a:lnTo>
                                <a:lnTo>
                                  <a:pt x="0" y="345948"/>
                                </a:lnTo>
                                <a:lnTo>
                                  <a:pt x="0" y="505968"/>
                                </a:lnTo>
                                <a:lnTo>
                                  <a:pt x="12192" y="505968"/>
                                </a:lnTo>
                                <a:lnTo>
                                  <a:pt x="12192" y="345948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81244" y="505968"/>
                                </a:lnTo>
                                <a:lnTo>
                                  <a:pt x="5381244" y="345948"/>
                                </a:lnTo>
                                <a:lnTo>
                                  <a:pt x="5381244" y="18440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80775" y="28526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36CC3" w14:textId="77777777" w:rsidR="009725A5" w:rsidRDefault="007A4BCF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059184" y="28526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1C7C2" w14:textId="77777777" w:rsidR="009725A5" w:rsidRDefault="007A4BCF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0773" y="188546"/>
                            <a:ext cx="509016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7FFEA4" w14:textId="77777777" w:rsidR="009725A5" w:rsidRDefault="007A4BCF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SANT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RIBES,</w:t>
                              </w:r>
                              <w:r>
                                <w:rPr>
                                  <w:rFonts w:asci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SITGES.</w:t>
                              </w:r>
                            </w:p>
                            <w:p w14:paraId="53589FB6" w14:textId="77777777" w:rsidR="009725A5" w:rsidRDefault="007A4BCF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PERE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RIBES,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SITGES.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54905" id="Group 13" o:spid="_x0000_s1026" style="position:absolute;margin-left:92.9pt;margin-top:12.8pt;width:423.75pt;height:67pt;z-index:-15725568;mso-wrap-distance-left:0;mso-wrap-distance-right:0;mso-position-horizontal-relative:page" coordsize="53816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">
                <v:shape id="Graphic 14" o:spid="_x0000_s1027" style="position:absolute;width:53816;height:8509;visibility:visible;mso-wrap-style:square;v-text-anchor:top" coordsize="5381625,850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" path="m5381244,505980r-12192,l5369052,666000r,172212l12192,838212r,-172212l12192,505980,,505980,,666000,,838212r,12192l12192,850404r5356860,l5381244,850404r,-12192l5381244,666000r,-160020xem5381244,r-12192,l12192,,,,,12192,,184404,,345948,,505968r12192,l12192,345948r,-161544l12192,12192r5356860,l5369052,184404r,161544l5369052,505968r12192,l5381244,345948r,-161544l5381244,12192r,-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EB36CC3" w14:textId="77777777" w:rsidR="009725A5" w:rsidRDefault="007A4BCF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16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9D1C7C2" w14:textId="77777777" w:rsidR="009725A5" w:rsidRDefault="007A4BCF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17" o:spid="_x0000_s1030" type="#_x0000_t202" style="position:absolute;left:807;top:1885;width:50902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27FFEA4" w14:textId="77777777" w:rsidR="009725A5" w:rsidRDefault="007A4BCF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SANT</w:t>
                        </w:r>
                        <w:r>
                          <w:rPr>
                            <w:rFonts w:ascii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PERE</w:t>
                        </w:r>
                        <w:r>
                          <w:rPr>
                            <w:rFonts w:asci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RIBES,</w:t>
                        </w:r>
                        <w:r>
                          <w:rPr>
                            <w:rFonts w:asci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SITGES.</w:t>
                        </w:r>
                      </w:p>
                      <w:p w14:paraId="53589FB6" w14:textId="77777777" w:rsidR="009725A5" w:rsidRDefault="007A4BCF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PERE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RIBES,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SITGES.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3F7D82" w14:textId="77777777" w:rsidR="009725A5" w:rsidRDefault="009725A5">
      <w:pPr>
        <w:pStyle w:val="Textindependent"/>
        <w:spacing w:before="8"/>
        <w:rPr>
          <w:rFonts w:ascii="Arial"/>
          <w:i/>
        </w:rPr>
      </w:pPr>
    </w:p>
    <w:p w14:paraId="59BED1D8" w14:textId="77777777" w:rsidR="009725A5" w:rsidRDefault="007A4BCF">
      <w:pPr>
        <w:pStyle w:val="Ttol3"/>
        <w:numPr>
          <w:ilvl w:val="0"/>
          <w:numId w:val="6"/>
        </w:numPr>
        <w:tabs>
          <w:tab w:val="left" w:pos="1532"/>
        </w:tabs>
        <w:spacing w:line="235" w:lineRule="auto"/>
        <w:ind w:right="1251"/>
        <w:jc w:val="left"/>
        <w:rPr>
          <w:sz w:val="24"/>
        </w:rPr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088541C9" w14:textId="77777777" w:rsidR="009725A5" w:rsidRDefault="009725A5">
      <w:pPr>
        <w:pStyle w:val="Textindependent"/>
        <w:spacing w:before="5"/>
        <w:rPr>
          <w:rFonts w:ascii="Arial"/>
          <w:b/>
        </w:rPr>
      </w:pPr>
    </w:p>
    <w:p w14:paraId="7B396839" w14:textId="77777777" w:rsidR="009725A5" w:rsidRDefault="007A4BCF">
      <w:pPr>
        <w:pStyle w:val="Textindependent"/>
        <w:tabs>
          <w:tab w:val="left" w:leader="dot" w:pos="6647"/>
        </w:tabs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6460595A" w14:textId="77777777" w:rsidR="009725A5" w:rsidRDefault="007A4BCF">
      <w:pPr>
        <w:pStyle w:val="Textindependent"/>
        <w:tabs>
          <w:tab w:val="left" w:leader="dot" w:pos="6075"/>
        </w:tabs>
        <w:spacing w:before="3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5F50BB45" w14:textId="77777777" w:rsidR="009725A5" w:rsidRDefault="007A4BCF">
      <w:pPr>
        <w:pStyle w:val="Textindependent"/>
        <w:tabs>
          <w:tab w:val="left" w:leader="dot" w:pos="7894"/>
        </w:tabs>
        <w:spacing w:before="6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372D1D49" w14:textId="77777777" w:rsidR="009725A5" w:rsidRDefault="007A4BCF">
      <w:pPr>
        <w:pStyle w:val="Textindependent"/>
        <w:tabs>
          <w:tab w:val="left" w:leader="dot" w:pos="8010"/>
        </w:tabs>
        <w:spacing w:before="3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58C93D7A" w14:textId="77777777" w:rsidR="009725A5" w:rsidRDefault="007A4BCF">
      <w:pPr>
        <w:pStyle w:val="Textindependent"/>
        <w:spacing w:before="5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3B4867DC" w14:textId="77777777" w:rsidR="009725A5" w:rsidRDefault="007A4BCF">
      <w:pPr>
        <w:pStyle w:val="Textindependent"/>
        <w:tabs>
          <w:tab w:val="left" w:leader="dot" w:pos="6200"/>
        </w:tabs>
        <w:spacing w:before="3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63C52408" w14:textId="77777777" w:rsidR="009725A5" w:rsidRDefault="007A4BCF" w:rsidP="00DB646B">
      <w:pPr>
        <w:pStyle w:val="Textindependent"/>
        <w:spacing w:before="3"/>
        <w:ind w:left="278"/>
        <w:jc w:val="center"/>
      </w:pPr>
      <w:r>
        <w:t>les</w:t>
      </w:r>
      <w:r>
        <w:rPr>
          <w:rFonts w:ascii="Times New Roman" w:hAnsi="Times New Roman"/>
          <w:spacing w:val="8"/>
        </w:rPr>
        <w:t xml:space="preserve"> </w:t>
      </w:r>
      <w:r>
        <w:t>condicions</w:t>
      </w:r>
      <w:r>
        <w:rPr>
          <w:rFonts w:ascii="Times New Roman" w:hAnsi="Times New Roman"/>
          <w:spacing w:val="8"/>
        </w:rPr>
        <w:t xml:space="preserve"> </w:t>
      </w:r>
      <w:r>
        <w:t>exigides</w:t>
      </w:r>
      <w:r>
        <w:rPr>
          <w:rFonts w:ascii="Times New Roman" w:hAnsi="Times New Roman"/>
          <w:spacing w:val="7"/>
        </w:rPr>
        <w:t xml:space="preserve"> </w:t>
      </w:r>
      <w:r>
        <w:t>per</w:t>
      </w:r>
      <w:r>
        <w:rPr>
          <w:rFonts w:ascii="Times New Roman" w:hAnsi="Times New Roman"/>
          <w:spacing w:val="9"/>
        </w:rPr>
        <w:t xml:space="preserve"> </w:t>
      </w:r>
      <w:r>
        <w:t>optar</w:t>
      </w:r>
      <w:r>
        <w:rPr>
          <w:rFonts w:ascii="Times New Roman" w:hAnsi="Times New Roman"/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5"/>
        </w:rPr>
        <w:t xml:space="preserve"> </w:t>
      </w:r>
      <w:r>
        <w:t>la</w:t>
      </w:r>
      <w:r>
        <w:rPr>
          <w:rFonts w:ascii="Times New Roman" w:hAnsi="Times New Roman"/>
          <w:spacing w:val="71"/>
        </w:rPr>
        <w:t xml:space="preserve"> </w:t>
      </w:r>
      <w:r>
        <w:t>contractació</w:t>
      </w:r>
      <w:r>
        <w:rPr>
          <w:rFonts w:ascii="Times New Roman" w:hAnsi="Times New Roman"/>
          <w:spacing w:val="8"/>
        </w:rPr>
        <w:t xml:space="preserve"> </w:t>
      </w:r>
      <w:r>
        <w:t>relativa</w:t>
      </w:r>
      <w:r>
        <w:rPr>
          <w:rFonts w:ascii="Times New Roman" w:hAnsi="Times New Roman"/>
          <w:spacing w:val="6"/>
        </w:rPr>
        <w:t xml:space="preserve"> </w:t>
      </w:r>
      <w:r>
        <w:t>contracte</w:t>
      </w:r>
      <w:r>
        <w:rPr>
          <w:rFonts w:ascii="Times New Roman" w:hAnsi="Times New Roman"/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2"/>
        </w:rPr>
        <w:t>serveis</w:t>
      </w:r>
    </w:p>
    <w:p w14:paraId="2657BF21" w14:textId="77777777" w:rsidR="009725A5" w:rsidRDefault="007A4BCF" w:rsidP="00DB646B">
      <w:pPr>
        <w:ind w:left="1531" w:right="1247"/>
        <w:jc w:val="both"/>
        <w:rPr>
          <w:rFonts w:ascii="Arial" w:hAnsi="Arial"/>
          <w:b/>
        </w:rPr>
      </w:pPr>
      <w:r>
        <w:t>per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/>
          <w:b/>
        </w:rPr>
        <w:t>1</w:t>
      </w:r>
      <w:r>
        <w:t>: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Arial" w:hAnsi="Arial"/>
          <w:b/>
        </w:rPr>
        <w:t>PERE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Arial" w:hAnsi="Arial"/>
          <w:b/>
          <w:spacing w:val="-5"/>
        </w:rPr>
        <w:t>DE</w:t>
      </w:r>
    </w:p>
    <w:p w14:paraId="0F4C2A69" w14:textId="77777777" w:rsidR="009725A5" w:rsidRDefault="007A4BCF">
      <w:pPr>
        <w:pStyle w:val="Textindependent"/>
        <w:spacing w:before="2" w:line="242" w:lineRule="auto"/>
        <w:ind w:left="1531" w:right="1250"/>
        <w:jc w:val="both"/>
      </w:pPr>
      <w:r>
        <w:rPr>
          <w:rFonts w:ascii="Arial" w:hAnsi="Arial"/>
          <w:b/>
        </w:rPr>
        <w:t>RIBES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SITGES</w:t>
      </w:r>
      <w:r>
        <w:t>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subjecció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Clàusules</w:t>
      </w:r>
      <w:r>
        <w:rPr>
          <w:rFonts w:ascii="Times New Roman" w:hAnsi="Times New Roman"/>
        </w:rPr>
        <w:t xml:space="preserve"> </w:t>
      </w:r>
      <w:r>
        <w:t>Administratives</w:t>
      </w:r>
      <w:r>
        <w:rPr>
          <w:rFonts w:ascii="Times New Roman" w:hAnsi="Times New Roman"/>
        </w:rPr>
        <w:t xml:space="preserve"> </w:t>
      </w:r>
      <w:r>
        <w:t>Particulars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41962816" w14:textId="77777777" w:rsidR="00DB646B" w:rsidRDefault="00DB646B">
      <w:pPr>
        <w:pStyle w:val="Textindependent"/>
        <w:spacing w:before="2" w:line="242" w:lineRule="auto"/>
        <w:ind w:left="1531" w:right="1250"/>
        <w:jc w:val="both"/>
      </w:pPr>
    </w:p>
    <w:p w14:paraId="060A0C2B" w14:textId="77777777" w:rsidR="00DB646B" w:rsidRDefault="00DB646B">
      <w:pPr>
        <w:pStyle w:val="Textindependent"/>
        <w:spacing w:before="2" w:line="242" w:lineRule="auto"/>
        <w:ind w:left="1531" w:right="1250"/>
        <w:jc w:val="both"/>
      </w:pPr>
    </w:p>
    <w:p w14:paraId="67507616" w14:textId="77777777" w:rsidR="00DB646B" w:rsidRDefault="00DB646B">
      <w:pPr>
        <w:pStyle w:val="Textindependent"/>
        <w:spacing w:before="2" w:line="242" w:lineRule="auto"/>
        <w:ind w:left="1531" w:right="1250"/>
        <w:jc w:val="both"/>
      </w:pPr>
    </w:p>
    <w:p w14:paraId="66B89E31" w14:textId="77777777" w:rsidR="00DB646B" w:rsidRDefault="00DB646B">
      <w:pPr>
        <w:pStyle w:val="Textindependent"/>
        <w:spacing w:before="2" w:line="242" w:lineRule="auto"/>
        <w:ind w:left="1531" w:right="1250"/>
        <w:jc w:val="both"/>
      </w:pPr>
    </w:p>
    <w:p w14:paraId="005DB9ED" w14:textId="77777777" w:rsidR="0047182E" w:rsidRDefault="0047182E">
      <w:pPr>
        <w:pStyle w:val="Textindependent"/>
        <w:spacing w:before="2" w:line="242" w:lineRule="auto"/>
        <w:ind w:left="1531" w:right="1250"/>
        <w:jc w:val="both"/>
      </w:pPr>
    </w:p>
    <w:p w14:paraId="7803B451" w14:textId="77777777" w:rsidR="009725A5" w:rsidRDefault="009725A5">
      <w:pPr>
        <w:pStyle w:val="Textindependent"/>
        <w:spacing w:before="25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9725A5" w14:paraId="61D1F2BF" w14:textId="77777777">
        <w:trPr>
          <w:trHeight w:val="419"/>
        </w:trPr>
        <w:tc>
          <w:tcPr>
            <w:tcW w:w="2093" w:type="dxa"/>
            <w:tcBorders>
              <w:top w:val="nil"/>
              <w:left w:val="nil"/>
            </w:tcBorders>
          </w:tcPr>
          <w:p w14:paraId="41296DC7" w14:textId="77777777" w:rsidR="009725A5" w:rsidRDefault="007A4BCF">
            <w:pPr>
              <w:pStyle w:val="TableParagraph"/>
              <w:spacing w:before="2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1:</w:t>
            </w:r>
          </w:p>
        </w:tc>
        <w:tc>
          <w:tcPr>
            <w:tcW w:w="7093" w:type="dxa"/>
            <w:gridSpan w:val="5"/>
          </w:tcPr>
          <w:p w14:paraId="6D6549ED" w14:textId="77777777" w:rsidR="009725A5" w:rsidRDefault="007A4BCF">
            <w:pPr>
              <w:pStyle w:val="TableParagraph"/>
              <w:spacing w:before="87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9725A5" w14:paraId="6A38A491" w14:textId="77777777">
        <w:trPr>
          <w:trHeight w:val="757"/>
        </w:trPr>
        <w:tc>
          <w:tcPr>
            <w:tcW w:w="2093" w:type="dxa"/>
          </w:tcPr>
          <w:p w14:paraId="4E5A67B9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D49F1FB" w14:textId="77777777" w:rsidR="009725A5" w:rsidRDefault="007A4BCF">
            <w:pPr>
              <w:pStyle w:val="TableParagraph"/>
              <w:spacing w:before="3"/>
              <w:ind w:left="17" w:right="6"/>
              <w:jc w:val="center"/>
            </w:pPr>
            <w:r>
              <w:rPr>
                <w:spacing w:val="-4"/>
              </w:rPr>
              <w:t>Preu</w:t>
            </w:r>
          </w:p>
          <w:p w14:paraId="18D518DB" w14:textId="77777777" w:rsidR="009725A5" w:rsidRDefault="007A4BCF">
            <w:pPr>
              <w:pStyle w:val="TableParagraph"/>
              <w:spacing w:line="250" w:lineRule="atLeast"/>
              <w:ind w:left="114" w:right="95" w:hanging="6"/>
              <w:jc w:val="center"/>
            </w:pPr>
            <w:r>
              <w:rPr>
                <w:spacing w:val="-2"/>
              </w:rPr>
              <w:t>licitació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exclòs)</w:t>
            </w:r>
          </w:p>
        </w:tc>
        <w:tc>
          <w:tcPr>
            <w:tcW w:w="1417" w:type="dxa"/>
          </w:tcPr>
          <w:p w14:paraId="422747F9" w14:textId="77777777" w:rsidR="009725A5" w:rsidRDefault="007A4BCF">
            <w:pPr>
              <w:pStyle w:val="TableParagraph"/>
              <w:spacing w:before="3" w:line="244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7801010F" w14:textId="77777777" w:rsidR="009725A5" w:rsidRDefault="007A4BCF">
            <w:pPr>
              <w:pStyle w:val="TableParagraph"/>
              <w:spacing w:before="3"/>
              <w:ind w:left="223"/>
            </w:pPr>
            <w:r>
              <w:rPr>
                <w:spacing w:val="-2"/>
              </w:rPr>
              <w:t>Tipus</w:t>
            </w:r>
          </w:p>
          <w:p w14:paraId="599281FA" w14:textId="77777777" w:rsidR="009725A5" w:rsidRDefault="007A4BCF">
            <w:pPr>
              <w:pStyle w:val="TableParagraph"/>
              <w:spacing w:before="5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64913274" w14:textId="77777777" w:rsidR="009725A5" w:rsidRDefault="007A4BCF">
            <w:pPr>
              <w:pStyle w:val="TableParagraph"/>
              <w:spacing w:before="3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314975CA" w14:textId="77777777" w:rsidR="009725A5" w:rsidRDefault="007A4BCF">
            <w:pPr>
              <w:pStyle w:val="TableParagraph"/>
              <w:spacing w:before="3" w:line="244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9725A5" w14:paraId="2B5F92FE" w14:textId="77777777">
        <w:trPr>
          <w:trHeight w:val="1266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1A0E34E1" w14:textId="77777777" w:rsidR="009725A5" w:rsidRDefault="007A4BCF">
            <w:pPr>
              <w:pStyle w:val="TableParagraph"/>
              <w:tabs>
                <w:tab w:val="left" w:pos="1669"/>
              </w:tabs>
              <w:spacing w:before="2" w:line="252" w:lineRule="exact"/>
              <w:ind w:left="10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2E0F6C4A" w14:textId="77777777" w:rsidR="009725A5" w:rsidRDefault="007A4BCF">
            <w:pPr>
              <w:pStyle w:val="TableParagraph"/>
              <w:spacing w:line="25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DUPROCIM</w:t>
            </w:r>
            <w:r>
              <w:rPr>
                <w:rFonts w:ascii="Times New Roman"/>
                <w:spacing w:val="57"/>
                <w:w w:val="150"/>
              </w:rPr>
              <w:t xml:space="preserve">   </w:t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20BA107A" w14:textId="77777777" w:rsidR="009725A5" w:rsidRDefault="007A4BCF">
            <w:pPr>
              <w:pStyle w:val="TableParagraph"/>
              <w:spacing w:line="252" w:lineRule="exact"/>
              <w:ind w:left="107" w:right="8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municipis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Sant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Pere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Ribes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Arial"/>
                <w:b/>
              </w:rPr>
              <w:t>Sitges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1D16D7A3" w14:textId="77777777" w:rsidR="009725A5" w:rsidRDefault="009725A5">
            <w:pPr>
              <w:pStyle w:val="TableParagraph"/>
            </w:pPr>
          </w:p>
          <w:p w14:paraId="105B4E5A" w14:textId="77777777" w:rsidR="009725A5" w:rsidRDefault="009725A5">
            <w:pPr>
              <w:pStyle w:val="TableParagraph"/>
              <w:spacing w:before="13"/>
            </w:pPr>
          </w:p>
          <w:p w14:paraId="19D986C6" w14:textId="77777777" w:rsidR="009725A5" w:rsidRDefault="007A4BCF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17.000,00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4914169F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22B4B08C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08E5BC16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06D4792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96E3EE" w14:textId="77777777" w:rsidR="009725A5" w:rsidRDefault="009725A5">
      <w:pPr>
        <w:pStyle w:val="Textindependent"/>
      </w:pPr>
    </w:p>
    <w:p w14:paraId="13B2EA25" w14:textId="77777777" w:rsidR="009725A5" w:rsidRDefault="009725A5">
      <w:pPr>
        <w:pStyle w:val="Textindependent"/>
        <w:spacing w:before="17"/>
      </w:pPr>
    </w:p>
    <w:p w14:paraId="51CD4842" w14:textId="77777777" w:rsidR="009725A5" w:rsidRDefault="007A4BCF">
      <w:pPr>
        <w:pStyle w:val="Ttol3"/>
        <w:numPr>
          <w:ilvl w:val="0"/>
          <w:numId w:val="6"/>
        </w:numPr>
        <w:tabs>
          <w:tab w:val="left" w:pos="1532"/>
        </w:tabs>
        <w:spacing w:before="1" w:line="235" w:lineRule="auto"/>
        <w:ind w:right="1248" w:hanging="428"/>
        <w:jc w:val="left"/>
        <w:rPr>
          <w:rFonts w:ascii="Microsoft Sans Serif" w:hAnsi="Microsoft Sans Serif"/>
          <w:b w:val="0"/>
          <w:sz w:val="24"/>
        </w:rPr>
      </w:pPr>
      <w:r>
        <w:t>Experiència</w:t>
      </w:r>
      <w:r>
        <w:rPr>
          <w:rFonts w:ascii="Times New Roman" w:hAnsi="Times New Roman"/>
          <w:b w:val="0"/>
        </w:rPr>
        <w:t xml:space="preserve"> </w:t>
      </w:r>
      <w:r>
        <w:t>addicional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director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per</w:t>
      </w:r>
      <w:r>
        <w:rPr>
          <w:rFonts w:ascii="Times New Roman" w:hAnsi="Times New Roman"/>
          <w:b w:val="0"/>
        </w:rPr>
        <w:t xml:space="preserve"> </w:t>
      </w:r>
      <w:r>
        <w:t>sobre</w:t>
      </w:r>
      <w:r>
        <w:rPr>
          <w:rFonts w:ascii="Times New Roman" w:hAnsi="Times New Roman"/>
          <w:b w:val="0"/>
        </w:rPr>
        <w:t xml:space="preserve"> </w:t>
      </w:r>
      <w:r>
        <w:t>del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exigit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la</w:t>
      </w:r>
      <w:r>
        <w:rPr>
          <w:rFonts w:ascii="Times New Roman" w:hAnsi="Times New Roman"/>
          <w:b w:val="0"/>
        </w:rPr>
        <w:t xml:space="preserve"> </w:t>
      </w:r>
      <w:r>
        <w:t>clàusula</w:t>
      </w:r>
      <w:r>
        <w:rPr>
          <w:rFonts w:ascii="Times New Roman" w:hAnsi="Times New Roman"/>
          <w:b w:val="0"/>
        </w:rPr>
        <w:t xml:space="preserve"> </w:t>
      </w:r>
      <w:r>
        <w:t>1.10</w:t>
      </w:r>
      <w:r>
        <w:rPr>
          <w:rFonts w:ascii="Times New Roman" w:hAnsi="Times New Roman"/>
          <w:b w:val="0"/>
        </w:rPr>
        <w:t xml:space="preserve"> </w:t>
      </w:r>
      <w:r>
        <w:t>PCAP</w:t>
      </w:r>
    </w:p>
    <w:p w14:paraId="4B59FC5E" w14:textId="77777777" w:rsidR="009725A5" w:rsidRDefault="009725A5">
      <w:pPr>
        <w:pStyle w:val="Textindependent"/>
        <w:spacing w:before="5"/>
        <w:rPr>
          <w:rFonts w:ascii="Arial"/>
          <w:b/>
        </w:rPr>
      </w:pPr>
    </w:p>
    <w:p w14:paraId="56338DAB" w14:textId="77777777" w:rsidR="009725A5" w:rsidRDefault="007A4BCF">
      <w:pPr>
        <w:pStyle w:val="Textindependent"/>
        <w:spacing w:line="242" w:lineRule="auto"/>
        <w:ind w:left="1531" w:right="1250" w:firstLine="2"/>
        <w:jc w:val="both"/>
      </w:pPr>
      <w:r>
        <w:t>El</w:t>
      </w:r>
      <w:r>
        <w:rPr>
          <w:rFonts w:ascii="Times New Roman" w:hAnsi="Times New Roman"/>
          <w:spacing w:val="-4"/>
        </w:rPr>
        <w:t xml:space="preserve"> </w:t>
      </w:r>
      <w:r>
        <w:t>DUPROCIM</w:t>
      </w:r>
      <w:r>
        <w:rPr>
          <w:rFonts w:ascii="Times New Roman" w:hAnsi="Times New Roman"/>
          <w:spacing w:val="-4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3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12CECC10" w14:textId="77777777" w:rsidR="009725A5" w:rsidRDefault="009725A5">
      <w:pPr>
        <w:pStyle w:val="Textindependent"/>
        <w:spacing w:before="224" w:after="1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9725A5" w14:paraId="6929D867" w14:textId="77777777">
        <w:trPr>
          <w:trHeight w:val="1263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2774DB8" w14:textId="77777777" w:rsidR="009725A5" w:rsidRDefault="007A4BCF">
            <w:pPr>
              <w:pStyle w:val="TableParagraph"/>
              <w:ind w:left="78" w:right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addicional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director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valorable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  <w:p w14:paraId="55ED3F65" w14:textId="77777777" w:rsidR="009725A5" w:rsidRDefault="007A4BCF">
            <w:pPr>
              <w:pStyle w:val="TableParagraph"/>
              <w:spacing w:line="232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9A5DE56" w14:textId="77777777" w:rsidR="009725A5" w:rsidRDefault="007A4BCF">
            <w:pPr>
              <w:pStyle w:val="TableParagraph"/>
              <w:ind w:left="76" w:right="3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anys,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  <w:p w14:paraId="3B4F3826" w14:textId="77777777" w:rsidR="009725A5" w:rsidRDefault="007A4BCF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9725A5" w14:paraId="33005A0E" w14:textId="77777777">
        <w:trPr>
          <w:trHeight w:val="2025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D604" w14:textId="77777777" w:rsidR="009725A5" w:rsidRDefault="007A4BCF">
            <w:pPr>
              <w:pStyle w:val="TableParagraph"/>
              <w:spacing w:before="3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anys,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A20ED3" w14:textId="77777777" w:rsidR="009725A5" w:rsidRDefault="009725A5">
            <w:pPr>
              <w:pStyle w:val="TableParagraph"/>
              <w:spacing w:before="8"/>
            </w:pPr>
          </w:p>
          <w:p w14:paraId="0C1F9769" w14:textId="77777777" w:rsidR="009725A5" w:rsidRDefault="007A4BCF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2F8BACCB" w14:textId="77777777" w:rsidR="009725A5" w:rsidRDefault="009725A5">
      <w:pPr>
        <w:pStyle w:val="Textindependent"/>
        <w:spacing w:before="6"/>
      </w:pPr>
    </w:p>
    <w:p w14:paraId="1C70BC31" w14:textId="77777777" w:rsidR="009725A5" w:rsidRDefault="007A4BCF">
      <w:pPr>
        <w:pStyle w:val="Textindependent"/>
        <w:spacing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2BF0727A" w14:textId="77777777" w:rsidR="009725A5" w:rsidRDefault="007A4BCF">
      <w:pPr>
        <w:pStyle w:val="Textindependent"/>
        <w:spacing w:before="248" w:line="244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42648185" w14:textId="77777777" w:rsidR="009725A5" w:rsidRDefault="007A4BCF">
      <w:pPr>
        <w:pStyle w:val="Textindependent"/>
        <w:spacing w:line="245" w:lineRule="exact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24C9A4EF" w14:textId="77777777" w:rsidR="009725A5" w:rsidRDefault="009725A5">
      <w:pPr>
        <w:spacing w:line="245" w:lineRule="exact"/>
        <w:sectPr w:rsidR="009725A5">
          <w:headerReference w:type="default" r:id="rId7"/>
          <w:footerReference w:type="default" r:id="rId8"/>
          <w:pgSz w:w="11900" w:h="16840"/>
          <w:pgMar w:top="2140" w:right="440" w:bottom="940" w:left="880" w:header="1037" w:footer="745" w:gutter="0"/>
          <w:cols w:space="708"/>
        </w:sectPr>
      </w:pPr>
    </w:p>
    <w:p w14:paraId="2F84B640" w14:textId="77777777" w:rsidR="009725A5" w:rsidRDefault="007A4BCF">
      <w:pPr>
        <w:pStyle w:val="Ttol3"/>
        <w:numPr>
          <w:ilvl w:val="0"/>
          <w:numId w:val="6"/>
        </w:numPr>
        <w:tabs>
          <w:tab w:val="left" w:pos="1531"/>
        </w:tabs>
        <w:ind w:left="1531" w:hanging="427"/>
        <w:jc w:val="left"/>
        <w:rPr>
          <w:sz w:val="24"/>
        </w:rPr>
      </w:pPr>
      <w:r>
        <w:lastRenderedPageBreak/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11507252" w14:textId="77777777" w:rsidR="009725A5" w:rsidRDefault="007A4BCF">
      <w:pPr>
        <w:pStyle w:val="Pargrafdellista"/>
        <w:numPr>
          <w:ilvl w:val="1"/>
          <w:numId w:val="6"/>
        </w:numPr>
        <w:tabs>
          <w:tab w:val="left" w:pos="1812"/>
        </w:tabs>
        <w:spacing w:before="250" w:line="244" w:lineRule="auto"/>
        <w:ind w:right="1251"/>
        <w:jc w:val="both"/>
      </w:pP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563E68B0" w14:textId="77777777" w:rsidR="009725A5" w:rsidRDefault="007A4BCF">
      <w:pPr>
        <w:pStyle w:val="Pargrafdellista"/>
        <w:numPr>
          <w:ilvl w:val="2"/>
          <w:numId w:val="6"/>
        </w:numPr>
        <w:tabs>
          <w:tab w:val="left" w:pos="2237"/>
        </w:tabs>
        <w:spacing w:before="246"/>
      </w:pPr>
      <w:r>
        <w:rPr>
          <w:spacing w:val="-5"/>
        </w:rPr>
        <w:t>Si</w:t>
      </w:r>
    </w:p>
    <w:p w14:paraId="33430AEB" w14:textId="77777777" w:rsidR="009725A5" w:rsidRDefault="007A4BCF">
      <w:pPr>
        <w:pStyle w:val="Pargrafdellista"/>
        <w:numPr>
          <w:ilvl w:val="2"/>
          <w:numId w:val="6"/>
        </w:numPr>
        <w:tabs>
          <w:tab w:val="left" w:pos="2237"/>
        </w:tabs>
        <w:spacing w:before="1"/>
      </w:pPr>
      <w:r>
        <w:rPr>
          <w:spacing w:val="-5"/>
        </w:rPr>
        <w:t>No</w:t>
      </w:r>
    </w:p>
    <w:p w14:paraId="2E06B130" w14:textId="77777777" w:rsidR="009725A5" w:rsidRDefault="009725A5">
      <w:pPr>
        <w:pStyle w:val="Textindependent"/>
        <w:spacing w:before="232"/>
      </w:pPr>
    </w:p>
    <w:p w14:paraId="5737CE41" w14:textId="7E246DDB" w:rsidR="009725A5" w:rsidRDefault="007A4BCF" w:rsidP="007A4BCF">
      <w:pPr>
        <w:spacing w:before="1"/>
        <w:ind w:left="1532"/>
        <w:rPr>
          <w:rFonts w:ascii="Arial MT"/>
          <w:sz w:val="20"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  <w:r w:rsidR="00E23715">
        <w:rPr>
          <w:rFonts w:ascii="Arial MT"/>
          <w:sz w:val="20"/>
        </w:rPr>
        <w:t xml:space="preserve"> </w:t>
      </w:r>
    </w:p>
    <w:sectPr w:rsidR="009725A5" w:rsidSect="00E23715">
      <w:headerReference w:type="default" r:id="rId9"/>
      <w:footerReference w:type="default" r:id="rId10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02AA" w14:textId="77777777" w:rsidR="007A4BCF" w:rsidRDefault="007A4BCF">
      <w:r>
        <w:separator/>
      </w:r>
    </w:p>
  </w:endnote>
  <w:endnote w:type="continuationSeparator" w:id="0">
    <w:p w14:paraId="75752330" w14:textId="77777777" w:rsidR="007A4BCF" w:rsidRDefault="007A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8C9A" w14:textId="44D0CEC1" w:rsidR="009725A5" w:rsidRDefault="007A4BCF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D101E3" wp14:editId="19989EBA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AC793D" w14:textId="77777777" w:rsidR="009725A5" w:rsidRDefault="007A4B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101E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27.3pt;margin-top:821.95pt;width:51.7pt;height:13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" filled="f" stroked="f">
              <v:textbox inset="0,0,0,0">
                <w:txbxContent>
                  <w:p w14:paraId="7DAC793D" w14:textId="77777777" w:rsidR="009725A5" w:rsidRDefault="007A4B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C7E" w14:textId="2CA33958" w:rsidR="009725A5" w:rsidRDefault="007A4BCF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94624" behindDoc="1" locked="0" layoutInCell="1" allowOverlap="1" wp14:anchorId="01A08678" wp14:editId="0CDBBA3E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A715" w14:textId="77777777" w:rsidR="009725A5" w:rsidRDefault="007A4BCF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867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2" type="#_x0000_t202" style="position:absolute;margin-left:527.3pt;margin-top:821.95pt;width:51.7pt;height:13.2pt;z-index:-177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" filled="f" stroked="f">
              <v:textbox inset="0,0,0,0">
                <w:txbxContent>
                  <w:p w14:paraId="22E4A715" w14:textId="77777777" w:rsidR="009725A5" w:rsidRDefault="007A4BCF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3CE" w14:textId="77777777" w:rsidR="007A4BCF" w:rsidRDefault="007A4BCF">
      <w:r>
        <w:separator/>
      </w:r>
    </w:p>
  </w:footnote>
  <w:footnote w:type="continuationSeparator" w:id="0">
    <w:p w14:paraId="091E8845" w14:textId="77777777" w:rsidR="007A4BCF" w:rsidRDefault="007A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0458" w14:textId="0127858E" w:rsidR="009725A5" w:rsidRDefault="009725A5">
    <w:pPr>
      <w:pStyle w:val="Textindependen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38A" w14:textId="77777777" w:rsidR="009725A5" w:rsidRDefault="009725A5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1C"/>
    <w:multiLevelType w:val="hybridMultilevel"/>
    <w:tmpl w:val="F4BED5CC"/>
    <w:lvl w:ilvl="0" w:tplc="8F2ABD0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2460F902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7B32B19A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12E42624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B060D14C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C91CE684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EDF44E26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8EFAB7CC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A942CFCC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AC7959"/>
    <w:multiLevelType w:val="hybridMultilevel"/>
    <w:tmpl w:val="221C105C"/>
    <w:lvl w:ilvl="0" w:tplc="190C483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4C76999E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386E5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F7CAF98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C604281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32C07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1FE08F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34AF34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9E26B33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" w15:restartNumberingAfterBreak="0">
    <w:nsid w:val="0ADB1567"/>
    <w:multiLevelType w:val="hybridMultilevel"/>
    <w:tmpl w:val="A164ED58"/>
    <w:lvl w:ilvl="0" w:tplc="CA9A21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01E37C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FA3B64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EED062BC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5F01B6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3ED1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C9658E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74AED74E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60CC093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11EC4412"/>
    <w:multiLevelType w:val="hybridMultilevel"/>
    <w:tmpl w:val="7228FC94"/>
    <w:lvl w:ilvl="0" w:tplc="4518345A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DFF8E568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7A6C20D4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BF4437E2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289E7FFE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987A2AD6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CA884E00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E02A6DEE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CF2C68EC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6421C5A"/>
    <w:multiLevelType w:val="hybridMultilevel"/>
    <w:tmpl w:val="9A72AB36"/>
    <w:lvl w:ilvl="0" w:tplc="E036FF60">
      <w:start w:val="1"/>
      <w:numFmt w:val="decimal"/>
      <w:lvlText w:val="%1.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C32855FA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DFCC826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14FA425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784C9A1A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D36727E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C1182918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D8AA9562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5B7AF52C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ADF2528"/>
    <w:multiLevelType w:val="hybridMultilevel"/>
    <w:tmpl w:val="55308E2A"/>
    <w:lvl w:ilvl="0" w:tplc="78664F8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4C8ACB2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B03097B6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981E5C6A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D2583BB0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1D7C9B28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B3AAF6FA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91445E62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2FC2915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C65761A"/>
    <w:multiLevelType w:val="hybridMultilevel"/>
    <w:tmpl w:val="38E89782"/>
    <w:lvl w:ilvl="0" w:tplc="EFC62994">
      <w:start w:val="1"/>
      <w:numFmt w:val="lowerLetter"/>
      <w:lvlText w:val="%1)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60A13D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0A72FB8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FCD2B2F4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3404BD0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EF788C8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89E57D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0AEE91E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8CA7F7E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D242BA"/>
    <w:multiLevelType w:val="multilevel"/>
    <w:tmpl w:val="2356F2DC"/>
    <w:lvl w:ilvl="0">
      <w:start w:val="3"/>
      <w:numFmt w:val="decimal"/>
      <w:lvlText w:val="%1"/>
      <w:lvlJc w:val="left"/>
      <w:pPr>
        <w:ind w:left="1546" w:hanging="442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FF52B47"/>
    <w:multiLevelType w:val="hybridMultilevel"/>
    <w:tmpl w:val="126CF6F4"/>
    <w:lvl w:ilvl="0" w:tplc="80246E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32E624EA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8A47C28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D960EA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DC68FA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0EFA4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F23A39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B18E3BFC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598159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4354D54"/>
    <w:multiLevelType w:val="hybridMultilevel"/>
    <w:tmpl w:val="849A7F18"/>
    <w:lvl w:ilvl="0" w:tplc="51DE1CB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E32F77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60A6251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666EE19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FC862E74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75E2E9B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4F4A8A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B9E996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18D03A2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BF753FA"/>
    <w:multiLevelType w:val="hybridMultilevel"/>
    <w:tmpl w:val="B0CE4EE0"/>
    <w:lvl w:ilvl="0" w:tplc="545A919A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5010B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2E9EDE8E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882703C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1272043E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047A0B9A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8C507366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74D81522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1E10B948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1" w15:restartNumberingAfterBreak="0">
    <w:nsid w:val="397623AC"/>
    <w:multiLevelType w:val="multilevel"/>
    <w:tmpl w:val="581807A6"/>
    <w:lvl w:ilvl="0">
      <w:start w:val="1"/>
      <w:numFmt w:val="lowerLetter"/>
      <w:lvlText w:val="%1)"/>
      <w:lvlJc w:val="left"/>
      <w:pPr>
        <w:ind w:left="1464" w:hanging="360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12" w15:restartNumberingAfterBreak="0">
    <w:nsid w:val="40071341"/>
    <w:multiLevelType w:val="hybridMultilevel"/>
    <w:tmpl w:val="94FCF180"/>
    <w:lvl w:ilvl="0" w:tplc="6D4A3E2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7A017C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DE8AAF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855E0F8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E1B0C01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D0CCC83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D66F3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0C88C62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D708D7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4DAA334E"/>
    <w:multiLevelType w:val="hybridMultilevel"/>
    <w:tmpl w:val="F4701C1E"/>
    <w:lvl w:ilvl="0" w:tplc="139455D2">
      <w:start w:val="1"/>
      <w:numFmt w:val="decimal"/>
      <w:lvlText w:val="%1)"/>
      <w:lvlJc w:val="left"/>
      <w:pPr>
        <w:ind w:left="1424" w:hanging="3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AAA8974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D7CFC16">
      <w:start w:val="1"/>
      <w:numFmt w:val="decimal"/>
      <w:lvlText w:val="%3."/>
      <w:lvlJc w:val="left"/>
      <w:pPr>
        <w:ind w:left="2098" w:hanging="28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A2AADDA8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0A1E8E72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55E223B8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A5A06944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D0388446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01C2BF94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58642CC5"/>
    <w:multiLevelType w:val="multilevel"/>
    <w:tmpl w:val="55E0E820"/>
    <w:lvl w:ilvl="0">
      <w:start w:val="3"/>
      <w:numFmt w:val="decimal"/>
      <w:lvlText w:val="%1.)"/>
      <w:lvlJc w:val="left"/>
      <w:pPr>
        <w:ind w:left="2132" w:hanging="32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59BA026D"/>
    <w:multiLevelType w:val="hybridMultilevel"/>
    <w:tmpl w:val="86D87882"/>
    <w:lvl w:ilvl="0" w:tplc="AA261D36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96185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54269F14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6E3EDBA4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BA562B94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18E2FC9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9C427A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AD3A32E2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73980742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B5101F8"/>
    <w:multiLevelType w:val="hybridMultilevel"/>
    <w:tmpl w:val="85F82138"/>
    <w:lvl w:ilvl="0" w:tplc="BFBCFEE4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22907958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9A7C27E0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13B2E0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0BE10F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BB1A80E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7700D8B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7B58480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1FE4B5A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68B075E9"/>
    <w:multiLevelType w:val="hybridMultilevel"/>
    <w:tmpl w:val="7D2A2F4A"/>
    <w:lvl w:ilvl="0" w:tplc="72F8287C">
      <w:start w:val="1"/>
      <w:numFmt w:val="decimal"/>
      <w:lvlText w:val="%1."/>
      <w:lvlJc w:val="left"/>
      <w:pPr>
        <w:ind w:left="1388" w:hanging="305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861C7E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5A560C8C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5F636F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04C672C6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A972EFC6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22A2F4BA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3C785618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50C4C79E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8" w15:restartNumberingAfterBreak="0">
    <w:nsid w:val="6CC053C7"/>
    <w:multiLevelType w:val="hybridMultilevel"/>
    <w:tmpl w:val="9A088D46"/>
    <w:lvl w:ilvl="0" w:tplc="5EFC87EC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69ED26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5AFCF2E2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7C0C4B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102AC4C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5282A3B6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26F851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B8CCF9BC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6BAAF34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6EFE4337"/>
    <w:multiLevelType w:val="hybridMultilevel"/>
    <w:tmpl w:val="A3EC0C24"/>
    <w:lvl w:ilvl="0" w:tplc="0292EECE">
      <w:start w:val="1"/>
      <w:numFmt w:val="decimal"/>
      <w:lvlText w:val="%1)"/>
      <w:lvlJc w:val="left"/>
      <w:pPr>
        <w:ind w:left="1364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8E7126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B7E9D00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91E461A8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083C3AE8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480A3786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63E84D22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6324CDB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0FC8CC68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755B6C16"/>
    <w:multiLevelType w:val="multilevel"/>
    <w:tmpl w:val="8FBEF634"/>
    <w:lvl w:ilvl="0">
      <w:start w:val="1"/>
      <w:numFmt w:val="decimal"/>
      <w:lvlText w:val="%1)"/>
      <w:lvlJc w:val="left"/>
      <w:pPr>
        <w:ind w:left="1364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6B41F8A"/>
    <w:multiLevelType w:val="multilevel"/>
    <w:tmpl w:val="3E5A6A1A"/>
    <w:lvl w:ilvl="0">
      <w:start w:val="2"/>
      <w:numFmt w:val="decimal"/>
      <w:lvlText w:val="%1"/>
      <w:lvlJc w:val="left"/>
      <w:pPr>
        <w:ind w:left="1546" w:hanging="442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79B144D7"/>
    <w:multiLevelType w:val="hybridMultilevel"/>
    <w:tmpl w:val="8206A7FE"/>
    <w:lvl w:ilvl="0" w:tplc="428A3C5C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F0A5CB4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DFF0739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BCF0D5AA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8BA01388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BD201628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43687544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1B68C77C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526699B8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abstractNum w:abstractNumId="23" w15:restartNumberingAfterBreak="0">
    <w:nsid w:val="7AD45EB4"/>
    <w:multiLevelType w:val="hybridMultilevel"/>
    <w:tmpl w:val="D5780EC2"/>
    <w:lvl w:ilvl="0" w:tplc="78CEED8A">
      <w:start w:val="1"/>
      <w:numFmt w:val="upperLetter"/>
      <w:lvlText w:val="%1.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2F8D1B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FDFC5C38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3B0CBB9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47285A2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A98D84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BDBEB3A2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D4AC5DB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170C9AA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C837F65"/>
    <w:multiLevelType w:val="hybridMultilevel"/>
    <w:tmpl w:val="0EA2C564"/>
    <w:lvl w:ilvl="0" w:tplc="FEDCD3E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DA4CB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D7CEAE3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E4E0EA9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53FC6742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D1B6A9E8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ABAEADC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6332E5E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12C956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DFC70A7"/>
    <w:multiLevelType w:val="multilevel"/>
    <w:tmpl w:val="1420584C"/>
    <w:lvl w:ilvl="0">
      <w:start w:val="1"/>
      <w:numFmt w:val="decimal"/>
      <w:lvlText w:val="%1)"/>
      <w:lvlJc w:val="left"/>
      <w:pPr>
        <w:ind w:left="1364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F826198"/>
    <w:multiLevelType w:val="hybridMultilevel"/>
    <w:tmpl w:val="AE269902"/>
    <w:lvl w:ilvl="0" w:tplc="799A67B8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33E95B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DE61D4A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7406F8A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13E9C70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253E035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3EC0FB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4365EA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C5005F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num w:numId="1" w16cid:durableId="2029678584">
    <w:abstractNumId w:val="2"/>
  </w:num>
  <w:num w:numId="2" w16cid:durableId="501167970">
    <w:abstractNumId w:val="26"/>
  </w:num>
  <w:num w:numId="3" w16cid:durableId="866213453">
    <w:abstractNumId w:val="9"/>
  </w:num>
  <w:num w:numId="4" w16cid:durableId="601380004">
    <w:abstractNumId w:val="1"/>
  </w:num>
  <w:num w:numId="5" w16cid:durableId="452208441">
    <w:abstractNumId w:val="12"/>
  </w:num>
  <w:num w:numId="6" w16cid:durableId="896165176">
    <w:abstractNumId w:val="8"/>
  </w:num>
  <w:num w:numId="7" w16cid:durableId="1822191474">
    <w:abstractNumId w:val="17"/>
  </w:num>
  <w:num w:numId="8" w16cid:durableId="677394394">
    <w:abstractNumId w:val="16"/>
  </w:num>
  <w:num w:numId="9" w16cid:durableId="1254169031">
    <w:abstractNumId w:val="15"/>
  </w:num>
  <w:num w:numId="10" w16cid:durableId="2117676647">
    <w:abstractNumId w:val="7"/>
  </w:num>
  <w:num w:numId="11" w16cid:durableId="1744260498">
    <w:abstractNumId w:val="13"/>
  </w:num>
  <w:num w:numId="12" w16cid:durableId="536696222">
    <w:abstractNumId w:val="18"/>
  </w:num>
  <w:num w:numId="13" w16cid:durableId="1986271674">
    <w:abstractNumId w:val="23"/>
  </w:num>
  <w:num w:numId="14" w16cid:durableId="385570885">
    <w:abstractNumId w:val="24"/>
  </w:num>
  <w:num w:numId="15" w16cid:durableId="1637024969">
    <w:abstractNumId w:val="4"/>
  </w:num>
  <w:num w:numId="16" w16cid:durableId="2024238213">
    <w:abstractNumId w:val="21"/>
  </w:num>
  <w:num w:numId="17" w16cid:durableId="1729761812">
    <w:abstractNumId w:val="22"/>
  </w:num>
  <w:num w:numId="18" w16cid:durableId="2061396329">
    <w:abstractNumId w:val="3"/>
  </w:num>
  <w:num w:numId="19" w16cid:durableId="1124807545">
    <w:abstractNumId w:val="6"/>
  </w:num>
  <w:num w:numId="20" w16cid:durableId="1025133819">
    <w:abstractNumId w:val="5"/>
  </w:num>
  <w:num w:numId="21" w16cid:durableId="1317804331">
    <w:abstractNumId w:val="19"/>
  </w:num>
  <w:num w:numId="22" w16cid:durableId="858809593">
    <w:abstractNumId w:val="0"/>
  </w:num>
  <w:num w:numId="23" w16cid:durableId="1266305329">
    <w:abstractNumId w:val="10"/>
  </w:num>
  <w:num w:numId="24" w16cid:durableId="1409501348">
    <w:abstractNumId w:val="11"/>
  </w:num>
  <w:num w:numId="25" w16cid:durableId="1307466036">
    <w:abstractNumId w:val="25"/>
  </w:num>
  <w:num w:numId="26" w16cid:durableId="887885983">
    <w:abstractNumId w:val="14"/>
  </w:num>
  <w:num w:numId="27" w16cid:durableId="73389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A5"/>
    <w:rsid w:val="0047182E"/>
    <w:rsid w:val="007A4BCF"/>
    <w:rsid w:val="009725A5"/>
    <w:rsid w:val="00DB646B"/>
    <w:rsid w:val="00E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3C7B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3715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3715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4</cp:revision>
  <dcterms:created xsi:type="dcterms:W3CDTF">2024-06-04T06:41:00Z</dcterms:created>
  <dcterms:modified xsi:type="dcterms:W3CDTF">2024-06-04T06:51:00Z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