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F8B1" w14:textId="43D89CB4" w:rsidR="001C1B20" w:rsidRPr="001C1B20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  <w:r w:rsidR="001C1B20">
        <w:rPr>
          <w:rFonts w:ascii="Arial" w:hAnsi="Arial"/>
          <w:color w:val="auto"/>
          <w:sz w:val="20"/>
          <w:szCs w:val="20"/>
        </w:rPr>
        <w:t>.</w:t>
      </w:r>
    </w:p>
    <w:p w14:paraId="2FA3740B" w14:textId="68008FB6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 w:rsidR="001C1B20">
        <w:rPr>
          <w:rFonts w:ascii="Arial" w:hAnsi="Arial"/>
          <w:color w:val="auto"/>
          <w:sz w:val="20"/>
          <w:szCs w:val="20"/>
        </w:rPr>
        <w:t>.</w:t>
      </w:r>
    </w:p>
    <w:p w14:paraId="25FF1E2B" w14:textId="77777777" w:rsidR="007967BF" w:rsidRPr="00005CA6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 xml:space="preserve">Separata de la licitació </w:t>
      </w:r>
      <w:r w:rsidR="00714658" w:rsidRPr="00005CA6">
        <w:rPr>
          <w:rFonts w:ascii="Arial" w:hAnsi="Arial"/>
          <w:sz w:val="20"/>
          <w:szCs w:val="20"/>
        </w:rPr>
        <w:t xml:space="preserve">d’un </w:t>
      </w:r>
      <w:r w:rsidRPr="00005CA6">
        <w:rPr>
          <w:rFonts w:ascii="Arial" w:hAnsi="Arial"/>
          <w:sz w:val="20"/>
          <w:szCs w:val="20"/>
        </w:rPr>
        <w:t xml:space="preserve">contracte </w:t>
      </w:r>
      <w:r w:rsidR="00BA163C" w:rsidRPr="00005CA6">
        <w:rPr>
          <w:rFonts w:ascii="Arial" w:hAnsi="Arial"/>
          <w:sz w:val="20"/>
          <w:szCs w:val="20"/>
        </w:rPr>
        <w:t>basat</w:t>
      </w:r>
    </w:p>
    <w:p w14:paraId="158FE00F" w14:textId="77777777" w:rsidR="001E74D8" w:rsidRPr="00005CA6" w:rsidRDefault="001E74D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720111A4" w14:textId="4F029AFD" w:rsidR="005178E6" w:rsidRPr="006E7535" w:rsidRDefault="001E74D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6E7535">
        <w:rPr>
          <w:rStyle w:val="ui-provider"/>
          <w:rFonts w:ascii="Arial" w:hAnsi="Arial"/>
          <w:sz w:val="20"/>
          <w:szCs w:val="16"/>
        </w:rPr>
        <w:fldChar w:fldCharType="begin"/>
      </w:r>
      <w:r w:rsidRPr="006E7535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6E7535">
        <w:rPr>
          <w:rStyle w:val="ui-provider"/>
          <w:rFonts w:ascii="Arial" w:hAnsi="Arial"/>
          <w:sz w:val="20"/>
          <w:szCs w:val="16"/>
        </w:rPr>
        <w:fldChar w:fldCharType="separate"/>
      </w:r>
      <w:r w:rsidR="001E5172" w:rsidRPr="006E7535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AL MAGATZEM D.G. ACCIÓ CÍVICA I COMUNITÀRIA DE CERVERA (CLAU: ENE-10453), AL CENTRE CÍVIC ARRAONA ELS MERINALS DE SABADELL (CLAU: ENE-03610), A L'HE I CC ROGELIO SOTO - CR CAMPOAMOR 93 DE SABADELL (CLAU: ENE-03041) I AL CASAL CÍVIC DE TORTOSA (CLAU: ENE-01447).</w:t>
      </w:r>
      <w:r w:rsidRPr="006E7535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27FF89EF" w14:textId="77777777" w:rsidR="00F025C3" w:rsidRPr="000B1DA5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0B1DA5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B1DA5">
        <w:rPr>
          <w:rFonts w:ascii="Arial" w:hAnsi="Arial"/>
          <w:sz w:val="20"/>
          <w:szCs w:val="20"/>
        </w:rPr>
        <w:t>C</w:t>
      </w:r>
      <w:r w:rsidR="001356B4" w:rsidRPr="000B1DA5">
        <w:rPr>
          <w:rFonts w:ascii="Arial" w:hAnsi="Arial"/>
          <w:sz w:val="20"/>
          <w:szCs w:val="20"/>
        </w:rPr>
        <w:t>lau</w:t>
      </w:r>
      <w:r w:rsidR="00F56D16" w:rsidRPr="000B1DA5">
        <w:rPr>
          <w:rFonts w:ascii="Arial" w:hAnsi="Arial"/>
          <w:sz w:val="20"/>
          <w:szCs w:val="20"/>
        </w:rPr>
        <w:t>s d’actuació</w:t>
      </w:r>
      <w:r w:rsidR="001356B4" w:rsidRPr="000B1DA5">
        <w:rPr>
          <w:rFonts w:ascii="Arial" w:hAnsi="Arial"/>
          <w:sz w:val="20"/>
          <w:szCs w:val="20"/>
        </w:rPr>
        <w:t>:</w:t>
      </w:r>
      <w:r w:rsidR="003812C2" w:rsidRPr="000B1DA5">
        <w:rPr>
          <w:rFonts w:ascii="Arial" w:hAnsi="Arial"/>
          <w:sz w:val="20"/>
          <w:szCs w:val="20"/>
        </w:rPr>
        <w:t xml:space="preserve"> </w:t>
      </w:r>
    </w:p>
    <w:p w14:paraId="34AF0125" w14:textId="77777777" w:rsidR="001C1B20" w:rsidRPr="00005CA6" w:rsidRDefault="001C1B2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  <w:highlight w:val="yellow"/>
        </w:rPr>
      </w:pPr>
    </w:p>
    <w:p w14:paraId="58358894" w14:textId="48A2B989" w:rsidR="001E74D8" w:rsidRPr="006E7535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6E7535">
        <w:rPr>
          <w:rFonts w:ascii="Arial" w:hAnsi="Arial" w:cs="Arial"/>
          <w:b/>
          <w:color w:val="00B050"/>
          <w:sz w:val="20"/>
          <w:szCs w:val="20"/>
        </w:rPr>
        <w:instrText xml:space="preserve"> MERGEFIELD Clau1 </w:instrTex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6E7535" w:rsidRPr="006E7535">
        <w:rPr>
          <w:rFonts w:ascii="Arial" w:hAnsi="Arial" w:cs="Arial"/>
          <w:b/>
          <w:noProof/>
          <w:color w:val="00B050"/>
          <w:sz w:val="20"/>
          <w:szCs w:val="20"/>
        </w:rPr>
        <w:t>ENE-10453</w: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6C84DA61" w14:textId="3694FE16" w:rsidR="001E74D8" w:rsidRPr="006E7535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6E7535">
        <w:rPr>
          <w:rFonts w:ascii="Arial" w:hAnsi="Arial" w:cs="Arial"/>
          <w:b/>
          <w:color w:val="00B050"/>
          <w:sz w:val="20"/>
          <w:szCs w:val="20"/>
        </w:rPr>
        <w:instrText xml:space="preserve"> MERGEFIELD Clau2 </w:instrTex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6E7535" w:rsidRPr="006E7535">
        <w:rPr>
          <w:rFonts w:ascii="Arial" w:hAnsi="Arial" w:cs="Arial"/>
          <w:b/>
          <w:noProof/>
          <w:color w:val="00B050"/>
          <w:sz w:val="20"/>
          <w:szCs w:val="20"/>
        </w:rPr>
        <w:t>ENE-03610</w: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5F31EAD9" w14:textId="2D7EC397" w:rsidR="001E74D8" w:rsidRPr="006E7535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6E7535">
        <w:rPr>
          <w:rFonts w:ascii="Arial" w:hAnsi="Arial" w:cs="Arial"/>
          <w:b/>
          <w:color w:val="00B050"/>
          <w:sz w:val="20"/>
          <w:szCs w:val="20"/>
        </w:rPr>
        <w:instrText xml:space="preserve"> MERGEFIELD Clau3 </w:instrTex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6E7535" w:rsidRPr="006E7535">
        <w:rPr>
          <w:rFonts w:ascii="Arial" w:hAnsi="Arial" w:cs="Arial"/>
          <w:b/>
          <w:noProof/>
          <w:color w:val="00B050"/>
          <w:sz w:val="20"/>
          <w:szCs w:val="20"/>
        </w:rPr>
        <w:t>ENE-03041</w: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2BB24134" w14:textId="29DD9D55" w:rsidR="001E74D8" w:rsidRPr="006E7535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6E7535">
        <w:rPr>
          <w:rFonts w:ascii="Arial" w:hAnsi="Arial" w:cs="Arial"/>
          <w:b/>
          <w:color w:val="00B050"/>
          <w:sz w:val="20"/>
          <w:szCs w:val="20"/>
        </w:rPr>
        <w:instrText xml:space="preserve"> MERGEFIELD Clau4 </w:instrTex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6E7535" w:rsidRPr="006E7535">
        <w:rPr>
          <w:rFonts w:ascii="Arial" w:hAnsi="Arial" w:cs="Arial"/>
          <w:b/>
          <w:noProof/>
          <w:color w:val="00B050"/>
          <w:sz w:val="20"/>
          <w:szCs w:val="20"/>
        </w:rPr>
        <w:t>ENE-01447</w:t>
      </w:r>
      <w:r w:rsidRPr="006E7535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51E6E380" w14:textId="77777777" w:rsidR="002E0F58" w:rsidRPr="00005CA6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005CA6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 xml:space="preserve">1.- </w:t>
      </w:r>
      <w:r w:rsidR="00FD2CB1" w:rsidRPr="00005CA6">
        <w:rPr>
          <w:rFonts w:ascii="Arial" w:hAnsi="Arial" w:cs="Arial"/>
          <w:b/>
          <w:sz w:val="20"/>
          <w:szCs w:val="20"/>
        </w:rPr>
        <w:t>Objecte.</w:t>
      </w:r>
    </w:p>
    <w:p w14:paraId="11F3B265" w14:textId="2A857E67" w:rsidR="00195EA3" w:rsidRPr="00005CA6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005CA6">
        <w:rPr>
          <w:rFonts w:ascii="Arial" w:hAnsi="Arial" w:cs="Arial"/>
          <w:sz w:val="20"/>
          <w:szCs w:val="20"/>
          <w:lang w:eastAsia="es-ES"/>
        </w:rPr>
        <w:t>la</w:t>
      </w:r>
      <w:r w:rsidRPr="00005CA6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005CA6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005CA6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fldChar w:fldCharType="begin"/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instrText xml:space="preserve"> MERGEFIELD Nom_Curt </w:instrText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fldChar w:fldCharType="separate"/>
      </w:r>
      <w:r w:rsidR="006E7535" w:rsidRPr="006E7535">
        <w:rPr>
          <w:rFonts w:ascii="Arial" w:hAnsi="Arial" w:cs="Arial"/>
          <w:noProof/>
          <w:sz w:val="20"/>
          <w:szCs w:val="16"/>
        </w:rPr>
        <w:t>PE+DF. ENE-10453 + 3</w:t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fldChar w:fldCharType="end"/>
      </w:r>
      <w:r w:rsidR="003E18B9" w:rsidRPr="006E7535">
        <w:rPr>
          <w:rStyle w:val="ui-provider"/>
          <w:rFonts w:ascii="Arial" w:hAnsi="Arial" w:cs="Arial"/>
          <w:sz w:val="20"/>
          <w:szCs w:val="16"/>
        </w:rPr>
        <w:t>.</w:t>
      </w:r>
    </w:p>
    <w:p w14:paraId="4D0F7D78" w14:textId="77777777" w:rsidR="000D3383" w:rsidRPr="00005CA6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>2</w:t>
      </w:r>
      <w:r w:rsidR="00FD2CB1" w:rsidRPr="00005CA6">
        <w:rPr>
          <w:rFonts w:ascii="Arial" w:hAnsi="Arial" w:cs="Arial"/>
          <w:b/>
          <w:sz w:val="20"/>
          <w:szCs w:val="20"/>
        </w:rPr>
        <w:t>.- Antecedents</w:t>
      </w:r>
      <w:r w:rsidR="001F6466" w:rsidRPr="00005CA6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330B1228" w:rsidR="00E84B2A" w:rsidRPr="00005CA6" w:rsidRDefault="00F56D16" w:rsidP="00195EA3">
      <w:pPr>
        <w:jc w:val="both"/>
        <w:rPr>
          <w:rFonts w:ascii="Arial" w:hAnsi="Arial" w:cs="Arial"/>
          <w:sz w:val="20"/>
          <w:szCs w:val="20"/>
          <w:highlight w:val="yellow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 xml:space="preserve">Les actuacions </w:t>
      </w:r>
      <w:r w:rsidRPr="006E7535">
        <w:rPr>
          <w:rFonts w:ascii="Arial" w:hAnsi="Arial" w:cs="Arial"/>
          <w:sz w:val="20"/>
          <w:szCs w:val="20"/>
          <w:lang w:eastAsia="es-ES"/>
        </w:rPr>
        <w:t xml:space="preserve">d’obres d’instal·lació fotovoltaica seran previstes a les cobertes dels equipaments de la Generalitat pertanyen al </w:t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fldChar w:fldCharType="begin"/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instrText xml:space="preserve"> MERGEFIELD Nom_Curt </w:instrText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fldChar w:fldCharType="separate"/>
      </w:r>
      <w:r w:rsidR="006E7535" w:rsidRPr="006E7535">
        <w:rPr>
          <w:rFonts w:ascii="Arial" w:hAnsi="Arial" w:cs="Arial"/>
          <w:noProof/>
          <w:sz w:val="20"/>
          <w:szCs w:val="16"/>
        </w:rPr>
        <w:t>PE+DF. ENE-10453 + 3</w:t>
      </w:r>
      <w:r w:rsidR="001E74D8" w:rsidRPr="006E7535">
        <w:rPr>
          <w:rStyle w:val="ui-provider"/>
          <w:rFonts w:ascii="Arial" w:hAnsi="Arial" w:cs="Arial"/>
          <w:sz w:val="20"/>
          <w:szCs w:val="16"/>
        </w:rPr>
        <w:fldChar w:fldCharType="end"/>
      </w:r>
      <w:r w:rsidR="003E18B9" w:rsidRPr="006E7535">
        <w:rPr>
          <w:rStyle w:val="ui-provider"/>
          <w:rFonts w:ascii="Arial" w:hAnsi="Arial" w:cs="Arial"/>
          <w:sz w:val="20"/>
          <w:szCs w:val="16"/>
        </w:rPr>
        <w:t>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1057"/>
        <w:gridCol w:w="4336"/>
        <w:gridCol w:w="1127"/>
      </w:tblGrid>
      <w:tr w:rsidR="00801770" w:rsidRPr="00005CA6" w14:paraId="07E39CC4" w14:textId="15732640" w:rsidTr="006E7535">
        <w:trPr>
          <w:trHeight w:val="74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6E7535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6E7535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 w:rsidRPr="006E75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6E7535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6E7535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6E7535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(kWp)</w:t>
            </w:r>
          </w:p>
        </w:tc>
      </w:tr>
      <w:tr w:rsidR="00801770" w:rsidRPr="00005CA6" w14:paraId="46132CD7" w14:textId="75724C37" w:rsidTr="006E7535">
        <w:trPr>
          <w:trHeight w:val="267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30CB" w14:textId="7BE7CB32" w:rsidR="00F56D16" w:rsidRPr="006E7535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ENE-10453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93F3" w14:textId="312B3499" w:rsidR="00F56D16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Cervera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8654" w14:textId="029B3744" w:rsidR="00F56D16" w:rsidRPr="006E7535" w:rsidRDefault="006E753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t>Segarra</w:t>
            </w:r>
          </w:p>
        </w:tc>
        <w:tc>
          <w:tcPr>
            <w:tcW w:w="4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EF19" w14:textId="7D1E4B94" w:rsidR="00F56D16" w:rsidRPr="006E7535" w:rsidRDefault="004E0846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Magatzem D.G. Acció Cívica i Comunitària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Cervera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ENE-10453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C581" w14:textId="0188BF01" w:rsidR="00F56D16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536 kW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801770" w:rsidRPr="00005CA6" w14:paraId="29575134" w14:textId="62BFB283" w:rsidTr="006E7535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1048E6DB" w:rsidR="00F56D16" w:rsidRPr="006E7535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ENE-03610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1B360E85" w:rsidR="00F56D16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Sabadell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756861EB" w:rsidR="00F56D16" w:rsidRPr="006E7535" w:rsidRDefault="006E753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3CCC732C" w:rsidR="00F56D16" w:rsidRPr="006E7535" w:rsidRDefault="004E0846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Centre cívic Arraona Els Merinals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Sabadell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ENE-03610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1E3DB8AA" w:rsidR="00F56D16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123 kW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2E0F58" w:rsidRPr="00005CA6" w14:paraId="750AB981" w14:textId="77777777" w:rsidTr="006E7535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104D0942" w:rsidR="002E0F58" w:rsidRPr="006E7535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Clau3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ENE-03041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75D234BD" w:rsidR="002E0F58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Sabadell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07378B3A" w:rsidR="002E0F58" w:rsidRPr="006E7535" w:rsidRDefault="006E753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00A6BBC7" w:rsidR="002E0F58" w:rsidRPr="006E7535" w:rsidRDefault="000B1DA5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Nom_equipament_3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HE i CC Rogelio Soto - CR Campoamor 93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="004E0846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Sabadell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4E0846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Clau3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ENE-03041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26820299" w:rsidR="002E0F58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Pp3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100 kW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4E0846" w:rsidRPr="00005CA6" w14:paraId="213800F6" w14:textId="77777777" w:rsidTr="006E7535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D48" w14:textId="7EE2F7DA" w:rsidR="004E0846" w:rsidRPr="006E7535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Clau4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ENE-01447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F0C0" w14:textId="52DA1129" w:rsidR="004E0846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Municipi4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Tortosa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C091" w14:textId="2B0F38D2" w:rsidR="004E0846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Comarca4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Baix Ebre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4F76" w14:textId="12D37BA3" w:rsidR="004E0846" w:rsidRPr="006E7535" w:rsidRDefault="000B1DA5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Nom_equipament_4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1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="004E0846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Municipi4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Tortosa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4E0846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Clau4 </w:instrTex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ENE-01447</w:t>
            </w:r>
            <w:r w:rsidR="001E74D8"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1651" w14:textId="63103832" w:rsidR="004E0846" w:rsidRPr="006E7535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Pp4 </w:instrTex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6E7535" w:rsidRPr="006E7535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50 kW</w:t>
            </w:r>
            <w:r w:rsidRPr="006E753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71E508A8" w14:textId="77777777" w:rsidR="006E7535" w:rsidRPr="00005CA6" w:rsidRDefault="006E7535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6F61442C" w14:textId="77777777" w:rsidR="00D901E9" w:rsidRPr="00005CA6" w:rsidRDefault="00D901E9" w:rsidP="00D901E9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>3.-Abast del projecte</w:t>
      </w:r>
    </w:p>
    <w:p w14:paraId="018149DE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</w:p>
    <w:p w14:paraId="57FB831E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66E1FBF3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068B8DB8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32C889A9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4F019EEA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5255EC9D" w14:textId="7D94C2C9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4563232B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07490430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17325791" w14:textId="77777777" w:rsidR="00D901E9" w:rsidRPr="00005CA6" w:rsidRDefault="00D901E9" w:rsidP="00D901E9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>4.- Sobre els treballs de redacció de projecte</w:t>
      </w:r>
    </w:p>
    <w:p w14:paraId="01561D03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3AC91" w14:textId="77777777" w:rsidR="00D901E9" w:rsidRPr="00005CA6" w:rsidRDefault="00D901E9" w:rsidP="00D901E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542FD627" w14:textId="77777777" w:rsidR="004C2270" w:rsidRPr="00005CA6" w:rsidRDefault="004C2270" w:rsidP="004C22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5DB28D4" w14:textId="77777777" w:rsidR="008D58CD" w:rsidRDefault="008D58CD" w:rsidP="008D58CD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Les tasques específiques a realització en la redacció del projecte són, entre d’altres:</w:t>
      </w:r>
    </w:p>
    <w:p w14:paraId="7A4D35A3" w14:textId="77777777" w:rsidR="006E7535" w:rsidRPr="00005CA6" w:rsidRDefault="006E7535" w:rsidP="008D58CD">
      <w:pPr>
        <w:jc w:val="both"/>
        <w:rPr>
          <w:rFonts w:ascii="Arial" w:hAnsi="Arial" w:cs="Arial"/>
          <w:sz w:val="20"/>
          <w:szCs w:val="20"/>
        </w:rPr>
      </w:pPr>
    </w:p>
    <w:p w14:paraId="4C9BB5D1" w14:textId="77777777" w:rsidR="008D58CD" w:rsidRPr="00005CA6" w:rsidRDefault="008D58CD" w:rsidP="008D58CD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0C9AE37A" w14:textId="77777777" w:rsidR="008D58CD" w:rsidRPr="00005CA6" w:rsidRDefault="008D58CD" w:rsidP="008D58CD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2D157CEA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646D8BD8" w14:textId="4659F466" w:rsidR="005F3045" w:rsidRPr="00005CA6" w:rsidRDefault="008D58CD" w:rsidP="005F3045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64AA24F5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6E58AE0E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5B1A543B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12FAF792" w14:textId="77777777" w:rsidR="005F3045" w:rsidRPr="00005CA6" w:rsidRDefault="005F3045" w:rsidP="005F3045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DF4F11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416C" w14:textId="77777777" w:rsidR="00DF4F11" w:rsidRDefault="00DF4F11" w:rsidP="001356B4">
      <w:pPr>
        <w:spacing w:after="0" w:line="240" w:lineRule="auto"/>
      </w:pPr>
      <w:r>
        <w:separator/>
      </w:r>
    </w:p>
  </w:endnote>
  <w:endnote w:type="continuationSeparator" w:id="0">
    <w:p w14:paraId="71DE7B1A" w14:textId="77777777" w:rsidR="00DF4F11" w:rsidRDefault="00DF4F11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8578" w14:textId="77777777" w:rsidR="00DF4F11" w:rsidRDefault="00DF4F11" w:rsidP="001356B4">
      <w:pPr>
        <w:spacing w:after="0" w:line="240" w:lineRule="auto"/>
      </w:pPr>
      <w:r>
        <w:separator/>
      </w:r>
    </w:p>
  </w:footnote>
  <w:footnote w:type="continuationSeparator" w:id="0">
    <w:p w14:paraId="08BF8272" w14:textId="77777777" w:rsidR="00DF4F11" w:rsidRDefault="00DF4F11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1E5172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39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05CA6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1DA5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1B20"/>
    <w:rsid w:val="001C6E9F"/>
    <w:rsid w:val="001D60DA"/>
    <w:rsid w:val="001E5172"/>
    <w:rsid w:val="001E74D8"/>
    <w:rsid w:val="001F6466"/>
    <w:rsid w:val="00206468"/>
    <w:rsid w:val="00207E1B"/>
    <w:rsid w:val="002167DB"/>
    <w:rsid w:val="0022479C"/>
    <w:rsid w:val="00225FD2"/>
    <w:rsid w:val="00254659"/>
    <w:rsid w:val="00260346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2F1039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18B9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2270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045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3DC"/>
    <w:rsid w:val="00674A57"/>
    <w:rsid w:val="00676681"/>
    <w:rsid w:val="00682993"/>
    <w:rsid w:val="0069193C"/>
    <w:rsid w:val="00693FA5"/>
    <w:rsid w:val="006962C8"/>
    <w:rsid w:val="006A36D2"/>
    <w:rsid w:val="006E7535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D58C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3E26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1516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327BC"/>
    <w:rsid w:val="00D403D1"/>
    <w:rsid w:val="00D41D48"/>
    <w:rsid w:val="00D443D8"/>
    <w:rsid w:val="00D5120F"/>
    <w:rsid w:val="00D618C0"/>
    <w:rsid w:val="00D72138"/>
    <w:rsid w:val="00D7683C"/>
    <w:rsid w:val="00D847B4"/>
    <w:rsid w:val="00D901E9"/>
    <w:rsid w:val="00DB7CE4"/>
    <w:rsid w:val="00DC3CD6"/>
    <w:rsid w:val="00DD0F93"/>
    <w:rsid w:val="00DD46AC"/>
    <w:rsid w:val="00DD5846"/>
    <w:rsid w:val="00DE0940"/>
    <w:rsid w:val="00DF4F11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47ABC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3E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744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11</cp:revision>
  <cp:lastPrinted>2021-07-22T06:42:00Z</cp:lastPrinted>
  <dcterms:created xsi:type="dcterms:W3CDTF">2024-04-08T12:20:00Z</dcterms:created>
  <dcterms:modified xsi:type="dcterms:W3CDTF">2024-05-07T13:34:00Z</dcterms:modified>
</cp:coreProperties>
</file>