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EB96" w14:textId="77777777" w:rsidR="00BF2E4F" w:rsidRPr="00263F18" w:rsidRDefault="00BF2E4F" w:rsidP="00BF2E4F">
      <w:pPr>
        <w:pStyle w:val="Estilo1"/>
        <w:rPr>
          <w:rFonts w:cs="Calibri"/>
        </w:rPr>
      </w:pPr>
      <w:bookmarkStart w:id="0" w:name="_Hlk66259651"/>
      <w:bookmarkStart w:id="1" w:name="_Toc158372342"/>
      <w:r w:rsidRPr="00263F18">
        <w:rPr>
          <w:rStyle w:val="mfasi"/>
          <w:rFonts w:eastAsiaTheme="majorEastAsia" w:cs="Calibri"/>
        </w:rPr>
        <w:t>ANNEX 2. Proposició econòmica</w:t>
      </w:r>
      <w:bookmarkEnd w:id="1"/>
    </w:p>
    <w:p w14:paraId="0307985C" w14:textId="77777777" w:rsidR="00BF2E4F" w:rsidRPr="00263F18" w:rsidRDefault="00BF2E4F" w:rsidP="00BF2E4F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 xml:space="preserve">El senyor/a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amb DNI núm.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0000000000-A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en nom propi / en nom i representació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Empresa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i/>
          <w:sz w:val="24"/>
          <w:szCs w:val="24"/>
          <w:lang w:val="ca-ES"/>
        </w:rPr>
        <w:t xml:space="preserve">, amb </w:t>
      </w:r>
      <w:r w:rsidRPr="00263F18">
        <w:rPr>
          <w:rFonts w:cs="Calibri"/>
          <w:i/>
          <w:sz w:val="24"/>
          <w:szCs w:val="24"/>
          <w:highlight w:val="lightGray"/>
          <w:lang w:val="ca-ES"/>
        </w:rPr>
        <w:t>CIF A-00000000</w:t>
      </w:r>
      <w:r w:rsidRPr="00263F18">
        <w:rPr>
          <w:rFonts w:cs="Calibri"/>
          <w:i/>
          <w:sz w:val="24"/>
          <w:szCs w:val="24"/>
          <w:lang w:val="ca-ES"/>
        </w:rPr>
        <w:t>,</w:t>
      </w:r>
      <w:r>
        <w:rPr>
          <w:rFonts w:cs="Calibri"/>
          <w:i/>
          <w:sz w:val="24"/>
          <w:szCs w:val="24"/>
          <w:lang w:val="ca-ES"/>
        </w:rPr>
        <w:t xml:space="preserve"> </w:t>
      </w:r>
      <w:r w:rsidRPr="005C512A">
        <w:rPr>
          <w:rFonts w:cs="Calibri"/>
          <w:iCs/>
          <w:sz w:val="24"/>
          <w:szCs w:val="24"/>
          <w:lang w:val="ca-ES"/>
        </w:rPr>
        <w:t xml:space="preserve">i </w:t>
      </w:r>
      <w:r w:rsidRPr="005C512A">
        <w:rPr>
          <w:rFonts w:cs="Calibri"/>
          <w:iCs/>
          <w:sz w:val="24"/>
          <w:szCs w:val="24"/>
          <w:highlight w:val="lightGray"/>
          <w:lang w:val="ca-ES"/>
        </w:rPr>
        <w:t>domicili a</w:t>
      </w:r>
      <w:r w:rsidRPr="005C512A">
        <w:rPr>
          <w:rFonts w:cs="Calibri"/>
          <w:i/>
          <w:sz w:val="24"/>
          <w:szCs w:val="24"/>
          <w:highlight w:val="lightGray"/>
          <w:lang w:val="ca-ES"/>
        </w:rPr>
        <w:t xml:space="preserve"> ________</w:t>
      </w:r>
      <w:r w:rsidRPr="00263F18">
        <w:rPr>
          <w:rFonts w:cs="Calibri"/>
          <w:i/>
          <w:sz w:val="24"/>
          <w:szCs w:val="24"/>
          <w:lang w:val="ca-ES"/>
        </w:rPr>
        <w:t xml:space="preserve"> </w:t>
      </w:r>
      <w:r w:rsidRPr="00263F18">
        <w:rPr>
          <w:rFonts w:cs="Calibri"/>
          <w:sz w:val="24"/>
          <w:szCs w:val="24"/>
          <w:lang w:val="ca-ES"/>
        </w:rPr>
        <w:t xml:space="preserve">de la qual actua en qualitat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Càrrec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(administrador únic, solidari o mancomunat o apoderat solidari o mancomunat), segons escriptura pública atorgada davant el Notari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Ciutat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senyor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en data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dia/mes/any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i número de protocol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00000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declara que, 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assabentat/da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de les condicions i requisits que s’exigeixen per poder ser 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adjudicatari/ària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del CONTRACTE DEL SERVEI </w:t>
      </w:r>
      <w:r>
        <w:rPr>
          <w:rFonts w:cs="Calibri"/>
          <w:sz w:val="24"/>
          <w:szCs w:val="24"/>
          <w:lang w:val="ca-ES"/>
        </w:rPr>
        <w:t>DE TRACTAMENT DE LA FRACCIÓ VEGETAL D’ORIGEN DOMICILIÀRI DELS RESIDUS MUNICIPALS DE PREMIÀ DE DALT</w:t>
      </w:r>
      <w:r w:rsidRPr="00263F18">
        <w:rPr>
          <w:rFonts w:cs="Calibri"/>
          <w:sz w:val="24"/>
          <w:szCs w:val="24"/>
          <w:lang w:val="ca-ES"/>
        </w:rPr>
        <w:t xml:space="preserve">, es compromet 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en nom propi / en representació de l'empresa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p w14:paraId="556CC41B" w14:textId="77777777" w:rsidR="00BF2E4F" w:rsidRPr="00263F18" w:rsidRDefault="00BF2E4F" w:rsidP="00BF2E4F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693"/>
      </w:tblGrid>
      <w:tr w:rsidR="00BF2E4F" w:rsidRPr="00542391" w14:paraId="7128858C" w14:textId="77777777" w:rsidTr="002D30DF">
        <w:tc>
          <w:tcPr>
            <w:tcW w:w="2665" w:type="dxa"/>
            <w:shd w:val="clear" w:color="auto" w:fill="auto"/>
          </w:tcPr>
          <w:p w14:paraId="48AC32FA" w14:textId="77777777" w:rsidR="00BF2E4F" w:rsidRPr="00542391" w:rsidRDefault="00BF2E4F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Preu/</w:t>
            </w:r>
            <w:r>
              <w:rPr>
                <w:rFonts w:cs="Calibri"/>
                <w:bCs/>
                <w:sz w:val="24"/>
                <w:szCs w:val="24"/>
                <w:lang w:val="ca-ES"/>
              </w:rPr>
              <w:t>entrada a planta</w:t>
            </w:r>
          </w:p>
        </w:tc>
        <w:tc>
          <w:tcPr>
            <w:tcW w:w="2693" w:type="dxa"/>
            <w:shd w:val="clear" w:color="auto" w:fill="auto"/>
          </w:tcPr>
          <w:p w14:paraId="112C7245" w14:textId="77777777" w:rsidR="00BF2E4F" w:rsidRPr="00542391" w:rsidRDefault="00BF2E4F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5191C">
              <w:rPr>
                <w:rFonts w:cs="Calibri"/>
                <w:bCs/>
                <w:sz w:val="24"/>
                <w:szCs w:val="24"/>
                <w:lang w:val="ca-ES"/>
              </w:rPr>
              <w:t>____€ (IVA exclòs</w:t>
            </w: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)</w:t>
            </w:r>
          </w:p>
        </w:tc>
      </w:tr>
    </w:tbl>
    <w:p w14:paraId="3A984CD0" w14:textId="77777777" w:rsidR="00BF2E4F" w:rsidRPr="00263F18" w:rsidRDefault="00BF2E4F" w:rsidP="00BF2E4F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4183"/>
      </w:tblGrid>
      <w:tr w:rsidR="00BF2E4F" w:rsidRPr="00542391" w14:paraId="7704C3D4" w14:textId="77777777" w:rsidTr="002D30DF">
        <w:tc>
          <w:tcPr>
            <w:tcW w:w="4411" w:type="dxa"/>
            <w:shd w:val="clear" w:color="auto" w:fill="auto"/>
          </w:tcPr>
          <w:p w14:paraId="7FC79243" w14:textId="77777777" w:rsidR="00BF2E4F" w:rsidRPr="00ED0A71" w:rsidRDefault="00BF2E4F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ED0A71">
              <w:rPr>
                <w:rFonts w:cs="Calibri"/>
                <w:sz w:val="24"/>
                <w:szCs w:val="24"/>
                <w:lang w:val="ca-ES"/>
              </w:rPr>
              <w:t>Horari d’entrada de residus a la planta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26431837" w14:textId="77777777" w:rsidR="00BF2E4F" w:rsidRPr="00542391" w:rsidRDefault="00BF2E4F" w:rsidP="002D30DF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</w:tbl>
    <w:p w14:paraId="0CD991A8" w14:textId="77777777" w:rsidR="00BF2E4F" w:rsidRPr="00263F18" w:rsidRDefault="00BF2E4F" w:rsidP="00BF2E4F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261"/>
      </w:tblGrid>
      <w:tr w:rsidR="00BF2E4F" w:rsidRPr="00542391" w14:paraId="0625AFE4" w14:textId="77777777" w:rsidTr="002D30DF">
        <w:tc>
          <w:tcPr>
            <w:tcW w:w="5353" w:type="dxa"/>
            <w:shd w:val="clear" w:color="auto" w:fill="auto"/>
          </w:tcPr>
          <w:p w14:paraId="11B59467" w14:textId="77777777" w:rsidR="00BF2E4F" w:rsidRPr="00ED0A71" w:rsidRDefault="00BF2E4F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>
              <w:rPr>
                <w:rFonts w:cs="Calibri"/>
                <w:sz w:val="24"/>
                <w:szCs w:val="24"/>
                <w:lang w:val="ca-ES"/>
              </w:rPr>
              <w:t>Que l’adreça i coordenades del lloc de tractament és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0AF9FF" w14:textId="77777777" w:rsidR="00BF2E4F" w:rsidRPr="00542391" w:rsidRDefault="00BF2E4F" w:rsidP="002D30DF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</w:tbl>
    <w:p w14:paraId="6ED961DE" w14:textId="77777777" w:rsidR="00BF2E4F" w:rsidRPr="00263F18" w:rsidRDefault="00BF2E4F" w:rsidP="00BF2E4F">
      <w:pPr>
        <w:pStyle w:val="Peu"/>
        <w:spacing w:line="240" w:lineRule="auto"/>
        <w:rPr>
          <w:rFonts w:cs="Calibri"/>
          <w:bCs/>
          <w:sz w:val="24"/>
          <w:szCs w:val="24"/>
          <w:lang w:val="ca-ES"/>
        </w:rPr>
      </w:pPr>
    </w:p>
    <w:p w14:paraId="248C69A7" w14:textId="77777777" w:rsidR="00BF2E4F" w:rsidRPr="00263F18" w:rsidRDefault="00BF2E4F" w:rsidP="00BF2E4F">
      <w:pPr>
        <w:pStyle w:val="Peu"/>
        <w:spacing w:line="240" w:lineRule="auto"/>
        <w:outlineLvl w:val="0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I perquè així consti, signo aquesta proposició econòmica.</w:t>
      </w:r>
    </w:p>
    <w:p w14:paraId="39BDE3A4" w14:textId="77777777" w:rsidR="00BF2E4F" w:rsidRPr="00263F18" w:rsidRDefault="00BF2E4F" w:rsidP="00BF2E4F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 xml:space="preserve">Signatura,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</w:p>
    <w:p w14:paraId="44D2D85B" w14:textId="77777777" w:rsidR="00BF2E4F" w:rsidRPr="00263F18" w:rsidRDefault="00BF2E4F" w:rsidP="00BF2E4F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 xml:space="preserve">XXXXX, 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___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_____________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de 202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__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>.</w:t>
      </w:r>
      <w:bookmarkEnd w:id="0"/>
    </w:p>
    <w:p w14:paraId="43AD91B9" w14:textId="77777777" w:rsidR="009478D0" w:rsidRDefault="009478D0"/>
    <w:sectPr w:rsidR="009478D0" w:rsidSect="00BF2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4F"/>
    <w:rsid w:val="009478D0"/>
    <w:rsid w:val="00BF2E4F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832"/>
  <w15:chartTrackingRefBased/>
  <w15:docId w15:val="{08AE2527-3CAC-4715-BD49-FD55CC13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E4F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2E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F2E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F2E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F2E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2E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2E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2E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2E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2E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2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F2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F2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2E4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2E4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2E4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2E4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2E4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2E4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F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2E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F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2E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F2E4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F2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F2E4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2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2E4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2E4F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unhideWhenUsed/>
    <w:qFormat/>
    <w:rsid w:val="00BF2E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qFormat/>
    <w:rsid w:val="00BF2E4F"/>
    <w:rPr>
      <w:rFonts w:ascii="Calibri" w:eastAsia="Calibri" w:hAnsi="Calibri" w:cs="Times New Roman"/>
      <w:kern w:val="0"/>
      <w:lang w:val="es-ES"/>
      <w14:ligatures w14:val="none"/>
    </w:rPr>
  </w:style>
  <w:style w:type="character" w:styleId="mfasi">
    <w:name w:val="Emphasis"/>
    <w:uiPriority w:val="99"/>
    <w:qFormat/>
    <w:rsid w:val="00BF2E4F"/>
    <w:rPr>
      <w:i/>
      <w:iCs/>
    </w:rPr>
  </w:style>
  <w:style w:type="paragraph" w:customStyle="1" w:styleId="Estilo1">
    <w:name w:val="Estilo1"/>
    <w:basedOn w:val="Normal"/>
    <w:autoRedefine/>
    <w:qFormat/>
    <w:rsid w:val="00BF2E4F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2024-04-04T08:29:00Z</dcterms:created>
  <dcterms:modified xsi:type="dcterms:W3CDTF">2024-04-04T08:30:00Z</dcterms:modified>
</cp:coreProperties>
</file>